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09E" w:rsidRPr="005C35FF" w:rsidRDefault="00A2609E" w:rsidP="00A2609E">
      <w:pPr>
        <w:ind w:left="90"/>
        <w:jc w:val="center"/>
        <w:rPr>
          <w:b/>
          <w:bCs/>
          <w:sz w:val="46"/>
          <w:szCs w:val="46"/>
        </w:rPr>
      </w:pPr>
      <w:r w:rsidRPr="005C35FF">
        <w:rPr>
          <w:b/>
          <w:bCs/>
          <w:sz w:val="46"/>
          <w:szCs w:val="46"/>
        </w:rPr>
        <w:t>Newspaper Index</w:t>
      </w:r>
    </w:p>
    <w:p w:rsidR="00A2609E" w:rsidRPr="005C35FF" w:rsidRDefault="00A2609E" w:rsidP="00A2609E">
      <w:pPr>
        <w:jc w:val="center"/>
        <w:rPr>
          <w:sz w:val="34"/>
          <w:szCs w:val="34"/>
        </w:rPr>
      </w:pPr>
    </w:p>
    <w:p w:rsidR="00A2609E" w:rsidRPr="005C35FF" w:rsidRDefault="00A2609E" w:rsidP="00A2609E">
      <w:pPr>
        <w:jc w:val="center"/>
        <w:rPr>
          <w:b/>
          <w:bCs/>
          <w:sz w:val="34"/>
          <w:szCs w:val="34"/>
        </w:rPr>
      </w:pPr>
      <w:r w:rsidRPr="005C35FF">
        <w:rPr>
          <w:b/>
          <w:bCs/>
          <w:sz w:val="34"/>
          <w:szCs w:val="34"/>
        </w:rPr>
        <w:t>A monthly publication of newspaper’s articles</w:t>
      </w:r>
    </w:p>
    <w:p w:rsidR="00A2609E" w:rsidRPr="005C35FF" w:rsidRDefault="00A2609E" w:rsidP="00A2609E">
      <w:pPr>
        <w:jc w:val="center"/>
        <w:rPr>
          <w:b/>
          <w:sz w:val="36"/>
          <w:szCs w:val="36"/>
        </w:rPr>
      </w:pPr>
    </w:p>
    <w:p w:rsidR="00A2609E" w:rsidRPr="005C35FF" w:rsidRDefault="00A2609E" w:rsidP="00A2609E">
      <w:pPr>
        <w:jc w:val="center"/>
        <w:rPr>
          <w:b/>
          <w:sz w:val="36"/>
          <w:szCs w:val="36"/>
        </w:rPr>
      </w:pPr>
      <w:r w:rsidRPr="005C35FF">
        <w:rPr>
          <w:b/>
          <w:sz w:val="36"/>
          <w:szCs w:val="36"/>
        </w:rPr>
        <w:t>From</w:t>
      </w:r>
    </w:p>
    <w:p w:rsidR="00A2609E" w:rsidRPr="005C35FF" w:rsidRDefault="00A2609E" w:rsidP="00A2609E">
      <w:pPr>
        <w:jc w:val="center"/>
        <w:rPr>
          <w:b/>
          <w:sz w:val="28"/>
          <w:szCs w:val="28"/>
        </w:rPr>
      </w:pPr>
    </w:p>
    <w:p w:rsidR="00A2609E" w:rsidRPr="005C35FF" w:rsidRDefault="00A2609E" w:rsidP="00A2609E">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A2609E" w:rsidRPr="005C35FF" w:rsidRDefault="00A2609E" w:rsidP="00A2609E">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A2609E" w:rsidRPr="005C35FF" w:rsidRDefault="00A2609E" w:rsidP="00A2609E">
      <w:pPr>
        <w:jc w:val="center"/>
        <w:rPr>
          <w:sz w:val="34"/>
          <w:szCs w:val="34"/>
        </w:rPr>
      </w:pPr>
    </w:p>
    <w:p w:rsidR="00A2609E" w:rsidRPr="005C35FF" w:rsidRDefault="00A2609E" w:rsidP="00A2609E">
      <w:pPr>
        <w:jc w:val="center"/>
        <w:rPr>
          <w:sz w:val="34"/>
          <w:szCs w:val="34"/>
        </w:rPr>
      </w:pPr>
    </w:p>
    <w:p w:rsidR="00A2609E" w:rsidRPr="005C35FF" w:rsidRDefault="00A2609E" w:rsidP="00A2609E">
      <w:pPr>
        <w:jc w:val="center"/>
        <w:rPr>
          <w:b/>
          <w:bCs/>
          <w:sz w:val="30"/>
          <w:szCs w:val="30"/>
        </w:rPr>
      </w:pPr>
      <w:r w:rsidRPr="005C35FF">
        <w:rPr>
          <w:b/>
          <w:bCs/>
          <w:sz w:val="30"/>
          <w:szCs w:val="30"/>
        </w:rPr>
        <w:t>Compiled by</w:t>
      </w:r>
    </w:p>
    <w:p w:rsidR="00A2609E" w:rsidRPr="005C35FF" w:rsidRDefault="00A2609E" w:rsidP="00A2609E">
      <w:pPr>
        <w:rPr>
          <w:i/>
          <w:iCs/>
          <w:sz w:val="28"/>
          <w:szCs w:val="28"/>
        </w:rPr>
      </w:pPr>
    </w:p>
    <w:p w:rsidR="00A2609E" w:rsidRPr="005C35FF" w:rsidRDefault="00A2609E" w:rsidP="00A2609E">
      <w:pPr>
        <w:jc w:val="center"/>
        <w:rPr>
          <w:iCs/>
          <w:sz w:val="28"/>
          <w:szCs w:val="28"/>
        </w:rPr>
      </w:pPr>
      <w:r w:rsidRPr="005C35FF">
        <w:rPr>
          <w:iCs/>
          <w:sz w:val="28"/>
          <w:szCs w:val="28"/>
        </w:rPr>
        <w:t>Muhammad Asif Khan</w:t>
      </w:r>
    </w:p>
    <w:p w:rsidR="00A2609E" w:rsidRDefault="00A2609E" w:rsidP="00A2609E">
      <w:pPr>
        <w:jc w:val="center"/>
        <w:rPr>
          <w:i/>
          <w:iCs/>
          <w:sz w:val="28"/>
          <w:szCs w:val="28"/>
        </w:rPr>
      </w:pPr>
      <w:r w:rsidRPr="005C35FF">
        <w:rPr>
          <w:i/>
          <w:iCs/>
          <w:sz w:val="28"/>
          <w:szCs w:val="28"/>
        </w:rPr>
        <w:t>Deputy Chief Librarian, Serials Section, P.U.Library</w:t>
      </w:r>
    </w:p>
    <w:p w:rsidR="00A2609E" w:rsidRDefault="00A2609E" w:rsidP="00A2609E">
      <w:pPr>
        <w:jc w:val="center"/>
        <w:rPr>
          <w:i/>
          <w:iCs/>
          <w:sz w:val="28"/>
          <w:szCs w:val="28"/>
        </w:rPr>
      </w:pPr>
    </w:p>
    <w:p w:rsidR="00A2609E" w:rsidRPr="005C35FF" w:rsidRDefault="00A2609E" w:rsidP="00A2609E">
      <w:pPr>
        <w:jc w:val="center"/>
        <w:rPr>
          <w:iCs/>
          <w:sz w:val="28"/>
          <w:szCs w:val="28"/>
        </w:rPr>
      </w:pPr>
      <w:r>
        <w:rPr>
          <w:iCs/>
          <w:sz w:val="28"/>
          <w:szCs w:val="28"/>
        </w:rPr>
        <w:t xml:space="preserve">Dr. Azhar Rasheed </w:t>
      </w:r>
    </w:p>
    <w:p w:rsidR="00A2609E" w:rsidRPr="005C35FF" w:rsidRDefault="00A2609E" w:rsidP="00A2609E">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A2609E" w:rsidRPr="005C35FF" w:rsidRDefault="00A2609E" w:rsidP="00A2609E">
      <w:pPr>
        <w:rPr>
          <w:iCs/>
          <w:sz w:val="28"/>
          <w:szCs w:val="28"/>
        </w:rPr>
      </w:pPr>
    </w:p>
    <w:p w:rsidR="00A2609E" w:rsidRPr="005C35FF" w:rsidRDefault="00A2609E" w:rsidP="00A2609E">
      <w:pPr>
        <w:jc w:val="center"/>
        <w:rPr>
          <w:sz w:val="28"/>
          <w:szCs w:val="28"/>
        </w:rPr>
      </w:pPr>
      <w:r w:rsidRPr="005C35FF">
        <w:rPr>
          <w:sz w:val="28"/>
          <w:szCs w:val="28"/>
        </w:rPr>
        <w:t>Hamid Ali</w:t>
      </w:r>
    </w:p>
    <w:p w:rsidR="00A2609E" w:rsidRPr="005C35FF" w:rsidRDefault="00A2609E" w:rsidP="00A2609E">
      <w:pPr>
        <w:jc w:val="center"/>
        <w:rPr>
          <w:i/>
          <w:iCs/>
          <w:sz w:val="28"/>
          <w:szCs w:val="28"/>
        </w:rPr>
      </w:pPr>
      <w:r w:rsidRPr="005C35FF">
        <w:rPr>
          <w:i/>
          <w:iCs/>
          <w:sz w:val="28"/>
          <w:szCs w:val="28"/>
        </w:rPr>
        <w:t>Senior Librarian, Oriental Section, P.U. Library</w:t>
      </w:r>
    </w:p>
    <w:p w:rsidR="00A2609E" w:rsidRPr="005C35FF" w:rsidRDefault="00A2609E" w:rsidP="00A2609E">
      <w:pPr>
        <w:jc w:val="center"/>
        <w:rPr>
          <w:iCs/>
          <w:sz w:val="28"/>
          <w:szCs w:val="28"/>
        </w:rPr>
      </w:pPr>
    </w:p>
    <w:p w:rsidR="00A2609E" w:rsidRPr="005C35FF" w:rsidRDefault="00A2609E" w:rsidP="00A2609E">
      <w:pPr>
        <w:jc w:val="center"/>
        <w:rPr>
          <w:iCs/>
          <w:sz w:val="28"/>
          <w:szCs w:val="28"/>
        </w:rPr>
      </w:pPr>
      <w:r w:rsidRPr="005C35FF">
        <w:rPr>
          <w:iCs/>
          <w:sz w:val="28"/>
          <w:szCs w:val="28"/>
        </w:rPr>
        <w:t>Shafiq Ur Rehman</w:t>
      </w:r>
    </w:p>
    <w:p w:rsidR="00A2609E" w:rsidRPr="005C35FF" w:rsidRDefault="00A2609E" w:rsidP="00A2609E">
      <w:pPr>
        <w:jc w:val="center"/>
        <w:rPr>
          <w:i/>
          <w:iCs/>
          <w:sz w:val="28"/>
          <w:szCs w:val="28"/>
        </w:rPr>
      </w:pPr>
      <w:r w:rsidRPr="005C35FF">
        <w:rPr>
          <w:i/>
          <w:iCs/>
          <w:sz w:val="28"/>
          <w:szCs w:val="28"/>
        </w:rPr>
        <w:t>Senior Librarian, Oriental Section, P.U. Library</w:t>
      </w:r>
    </w:p>
    <w:p w:rsidR="00A2609E" w:rsidRDefault="00A2609E" w:rsidP="00A2609E">
      <w:pPr>
        <w:jc w:val="center"/>
        <w:rPr>
          <w:sz w:val="28"/>
          <w:szCs w:val="28"/>
        </w:rPr>
      </w:pPr>
    </w:p>
    <w:p w:rsidR="00A2609E" w:rsidRDefault="00A2609E" w:rsidP="00A2609E">
      <w:pPr>
        <w:jc w:val="center"/>
        <w:rPr>
          <w:sz w:val="28"/>
          <w:szCs w:val="28"/>
        </w:rPr>
      </w:pPr>
      <w:r w:rsidRPr="00765630">
        <w:rPr>
          <w:sz w:val="28"/>
          <w:szCs w:val="28"/>
        </w:rPr>
        <w:t>Muhammad Razaq</w:t>
      </w:r>
    </w:p>
    <w:p w:rsidR="00A2609E" w:rsidRPr="00765630" w:rsidRDefault="00A2609E" w:rsidP="00A2609E">
      <w:pPr>
        <w:jc w:val="center"/>
        <w:rPr>
          <w:i/>
          <w:iCs/>
          <w:sz w:val="28"/>
          <w:szCs w:val="28"/>
        </w:rPr>
      </w:pPr>
      <w:r>
        <w:rPr>
          <w:i/>
          <w:iCs/>
          <w:sz w:val="28"/>
          <w:szCs w:val="28"/>
        </w:rPr>
        <w:t xml:space="preserve">Senior </w:t>
      </w:r>
      <w:r w:rsidRPr="00765630">
        <w:rPr>
          <w:i/>
          <w:iCs/>
          <w:sz w:val="28"/>
          <w:szCs w:val="28"/>
        </w:rPr>
        <w:t>Librarian, Circulation Section, P.U. Library</w:t>
      </w:r>
    </w:p>
    <w:p w:rsidR="00A2609E" w:rsidRPr="005C35FF" w:rsidRDefault="00A2609E" w:rsidP="00A2609E">
      <w:pPr>
        <w:jc w:val="center"/>
        <w:rPr>
          <w:sz w:val="28"/>
          <w:szCs w:val="30"/>
        </w:rPr>
      </w:pPr>
    </w:p>
    <w:p w:rsidR="00A2609E" w:rsidRPr="005C35FF" w:rsidRDefault="00A2609E" w:rsidP="00A2609E">
      <w:pPr>
        <w:jc w:val="center"/>
        <w:rPr>
          <w:sz w:val="28"/>
          <w:szCs w:val="28"/>
        </w:rPr>
      </w:pPr>
      <w:r>
        <w:rPr>
          <w:sz w:val="28"/>
          <w:szCs w:val="28"/>
        </w:rPr>
        <w:t xml:space="preserve">Ms. Iram Zakir </w:t>
      </w:r>
    </w:p>
    <w:p w:rsidR="00A2609E" w:rsidRPr="005C35FF" w:rsidRDefault="00A2609E" w:rsidP="00A2609E">
      <w:pPr>
        <w:jc w:val="center"/>
        <w:rPr>
          <w:i/>
          <w:iCs/>
          <w:sz w:val="28"/>
          <w:szCs w:val="28"/>
        </w:rPr>
      </w:pPr>
      <w:r w:rsidRPr="005C35FF">
        <w:rPr>
          <w:i/>
          <w:iCs/>
          <w:sz w:val="28"/>
          <w:szCs w:val="28"/>
        </w:rPr>
        <w:t xml:space="preserve">Librarian, </w:t>
      </w:r>
      <w:proofErr w:type="gramStart"/>
      <w:r w:rsidRPr="005C35FF">
        <w:rPr>
          <w:i/>
          <w:iCs/>
          <w:sz w:val="28"/>
          <w:szCs w:val="28"/>
        </w:rPr>
        <w:t>C</w:t>
      </w:r>
      <w:r>
        <w:rPr>
          <w:i/>
          <w:iCs/>
          <w:sz w:val="28"/>
          <w:szCs w:val="28"/>
        </w:rPr>
        <w:t xml:space="preserve">ataloging </w:t>
      </w:r>
      <w:r w:rsidRPr="005C35FF">
        <w:rPr>
          <w:i/>
          <w:iCs/>
          <w:sz w:val="28"/>
          <w:szCs w:val="28"/>
        </w:rPr>
        <w:t xml:space="preserve"> Section</w:t>
      </w:r>
      <w:proofErr w:type="gramEnd"/>
      <w:r w:rsidRPr="005C35FF">
        <w:rPr>
          <w:i/>
          <w:iCs/>
          <w:sz w:val="28"/>
          <w:szCs w:val="28"/>
        </w:rPr>
        <w:t>, P.U. Library</w:t>
      </w:r>
    </w:p>
    <w:p w:rsidR="00A2609E" w:rsidRDefault="00A2609E" w:rsidP="00A2609E">
      <w:pPr>
        <w:jc w:val="center"/>
        <w:rPr>
          <w:sz w:val="28"/>
          <w:szCs w:val="28"/>
        </w:rPr>
      </w:pPr>
    </w:p>
    <w:p w:rsidR="00A2609E" w:rsidRDefault="00A2609E" w:rsidP="00A2609E">
      <w:pPr>
        <w:jc w:val="center"/>
        <w:rPr>
          <w:sz w:val="28"/>
          <w:szCs w:val="28"/>
        </w:rPr>
      </w:pPr>
      <w:r>
        <w:rPr>
          <w:sz w:val="28"/>
          <w:szCs w:val="28"/>
        </w:rPr>
        <w:t>Ms. Sakina Bashir</w:t>
      </w:r>
    </w:p>
    <w:p w:rsidR="00A2609E" w:rsidRDefault="00A2609E" w:rsidP="00A2609E">
      <w:pPr>
        <w:jc w:val="center"/>
        <w:rPr>
          <w:i/>
          <w:iCs/>
          <w:sz w:val="28"/>
          <w:szCs w:val="28"/>
        </w:rPr>
      </w:pPr>
      <w:r w:rsidRPr="005C35FF">
        <w:rPr>
          <w:i/>
          <w:iCs/>
          <w:sz w:val="28"/>
          <w:szCs w:val="28"/>
        </w:rPr>
        <w:t>Librarian, Serials Section, P.U.Library</w:t>
      </w:r>
    </w:p>
    <w:p w:rsidR="00A2609E" w:rsidRPr="005C35FF" w:rsidRDefault="00A2609E" w:rsidP="00A2609E">
      <w:pPr>
        <w:rPr>
          <w:sz w:val="28"/>
          <w:szCs w:val="28"/>
        </w:rPr>
      </w:pPr>
    </w:p>
    <w:p w:rsidR="00A2609E" w:rsidRPr="005C35FF" w:rsidRDefault="00A2609E" w:rsidP="00A2609E">
      <w:pPr>
        <w:jc w:val="center"/>
        <w:rPr>
          <w:sz w:val="28"/>
          <w:szCs w:val="28"/>
        </w:rPr>
      </w:pPr>
      <w:r>
        <w:rPr>
          <w:sz w:val="28"/>
          <w:szCs w:val="28"/>
        </w:rPr>
        <w:t>Mehtab Yahya</w:t>
      </w:r>
    </w:p>
    <w:p w:rsidR="00A2609E" w:rsidRPr="005C35FF" w:rsidRDefault="00A2609E" w:rsidP="00A2609E">
      <w:pPr>
        <w:jc w:val="center"/>
        <w:rPr>
          <w:sz w:val="28"/>
          <w:szCs w:val="28"/>
        </w:rPr>
      </w:pPr>
      <w:r w:rsidRPr="005C35FF">
        <w:rPr>
          <w:i/>
          <w:iCs/>
          <w:sz w:val="28"/>
          <w:szCs w:val="28"/>
        </w:rPr>
        <w:t xml:space="preserve"> Librarian, Circulation Section, P.U. Library</w:t>
      </w:r>
    </w:p>
    <w:p w:rsidR="00A2609E" w:rsidRPr="005C35FF" w:rsidRDefault="00A2609E" w:rsidP="00A2609E">
      <w:pPr>
        <w:jc w:val="center"/>
        <w:rPr>
          <w:sz w:val="34"/>
          <w:szCs w:val="34"/>
        </w:rPr>
      </w:pPr>
    </w:p>
    <w:p w:rsidR="00A2609E" w:rsidRDefault="00A2609E" w:rsidP="00A2609E">
      <w:pPr>
        <w:jc w:val="center"/>
        <w:rPr>
          <w:sz w:val="34"/>
          <w:szCs w:val="34"/>
        </w:rPr>
      </w:pPr>
    </w:p>
    <w:p w:rsidR="00A2609E" w:rsidRPr="005C35FF" w:rsidRDefault="00A2609E" w:rsidP="00A2609E">
      <w:pPr>
        <w:jc w:val="center"/>
        <w:rPr>
          <w:sz w:val="30"/>
          <w:szCs w:val="30"/>
        </w:rPr>
      </w:pPr>
      <w:r w:rsidRPr="005C35FF">
        <w:rPr>
          <w:sz w:val="30"/>
          <w:szCs w:val="30"/>
        </w:rPr>
        <w:t>Published by</w:t>
      </w:r>
    </w:p>
    <w:p w:rsidR="00A2609E" w:rsidRPr="005C35FF" w:rsidRDefault="00A2609E" w:rsidP="00A2609E">
      <w:pPr>
        <w:jc w:val="center"/>
        <w:rPr>
          <w:sz w:val="36"/>
          <w:szCs w:val="36"/>
        </w:rPr>
      </w:pPr>
      <w:r w:rsidRPr="005C35FF">
        <w:rPr>
          <w:sz w:val="36"/>
          <w:szCs w:val="36"/>
        </w:rPr>
        <w:t>Punjab University Library</w:t>
      </w:r>
      <w:r w:rsidRPr="005C35FF">
        <w:rPr>
          <w:sz w:val="36"/>
          <w:szCs w:val="36"/>
        </w:rPr>
        <w:br/>
      </w:r>
    </w:p>
    <w:p w:rsidR="00A2609E" w:rsidRPr="005C35FF" w:rsidRDefault="00A2609E" w:rsidP="00A2609E">
      <w:pPr>
        <w:jc w:val="center"/>
      </w:pPr>
      <w:r w:rsidRPr="005C35FF">
        <w:t>© 20</w:t>
      </w:r>
      <w:r>
        <w:t>20</w:t>
      </w:r>
      <w:r w:rsidRPr="005C35FF">
        <w:t xml:space="preserve"> </w:t>
      </w:r>
      <w:r>
        <w:t xml:space="preserve">Dr. Muhammad Haroon Usmani </w:t>
      </w:r>
      <w:r w:rsidRPr="005C35FF">
        <w:t>Chief Librarian Punjab University Library, Lahore</w:t>
      </w:r>
    </w:p>
    <w:p w:rsidR="00A2609E" w:rsidRPr="005C35FF" w:rsidRDefault="00A2609E" w:rsidP="00A2609E">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A2609E" w:rsidRPr="005C35FF" w:rsidRDefault="00A2609E" w:rsidP="00A2609E">
      <w:pPr>
        <w:jc w:val="center"/>
        <w:rPr>
          <w:rFonts w:ascii="Arial" w:hAnsi="Arial"/>
          <w:b/>
        </w:rPr>
      </w:pPr>
    </w:p>
    <w:p w:rsidR="00A2609E" w:rsidRPr="005C35FF" w:rsidRDefault="00A2609E" w:rsidP="00A2609E">
      <w:pPr>
        <w:jc w:val="center"/>
        <w:rPr>
          <w:rFonts w:ascii="Arial" w:hAnsi="Arial"/>
          <w:b/>
          <w:rtl/>
        </w:rPr>
      </w:pPr>
    </w:p>
    <w:p w:rsidR="00A2609E" w:rsidRPr="005C35FF" w:rsidRDefault="00A2609E" w:rsidP="00A2609E">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A2609E" w:rsidRPr="005C35FF" w:rsidRDefault="00A2609E" w:rsidP="00A2609E">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60D293E9" wp14:editId="09813261">
                <wp:simplePos x="0" y="0"/>
                <wp:positionH relativeFrom="column">
                  <wp:posOffset>-7429500</wp:posOffset>
                </wp:positionH>
                <wp:positionV relativeFrom="paragraph">
                  <wp:posOffset>750570</wp:posOffset>
                </wp:positionV>
                <wp:extent cx="6286500" cy="6172200"/>
                <wp:effectExtent l="38100" t="38100" r="38100" b="3810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6047FE" w:rsidRDefault="006047FE" w:rsidP="00A2609E">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" fillcolor="#ddd" strokecolor="#ddd" strokeweight="6pt">
                <v:textbox>
                  <w:txbxContent>
                    <w:p w:rsidR="006047FE" w:rsidRDefault="006047FE" w:rsidP="00A2609E">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A2609E" w:rsidRPr="005C35FF" w:rsidRDefault="00A2609E" w:rsidP="00A2609E">
      <w:pPr>
        <w:spacing w:line="360" w:lineRule="auto"/>
        <w:ind w:firstLine="720"/>
        <w:jc w:val="both"/>
        <w:rPr>
          <w:rFonts w:ascii="Arial" w:hAnsi="Arial"/>
          <w:sz w:val="20"/>
          <w:szCs w:val="20"/>
        </w:rPr>
      </w:pPr>
    </w:p>
    <w:p w:rsidR="00A2609E" w:rsidRPr="005C35FF" w:rsidRDefault="00A2609E" w:rsidP="00A2609E">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A2609E" w:rsidRPr="005C35FF" w:rsidRDefault="00A2609E" w:rsidP="00A2609E">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A2609E" w:rsidRPr="005C35FF" w:rsidRDefault="00A2609E" w:rsidP="00A2609E">
      <w:pPr>
        <w:spacing w:line="360" w:lineRule="auto"/>
        <w:ind w:firstLine="720"/>
        <w:rPr>
          <w:rFonts w:ascii="Arial" w:hAnsi="Arial"/>
          <w:sz w:val="20"/>
          <w:szCs w:val="22"/>
        </w:rPr>
      </w:pPr>
    </w:p>
    <w:p w:rsidR="00A2609E" w:rsidRPr="005C35FF" w:rsidRDefault="00A2609E" w:rsidP="00A2609E">
      <w:pPr>
        <w:spacing w:line="360" w:lineRule="auto"/>
        <w:rPr>
          <w:rFonts w:ascii="Arial" w:hAnsi="Arial"/>
          <w:sz w:val="20"/>
          <w:szCs w:val="22"/>
        </w:rPr>
      </w:pPr>
      <w:r w:rsidRPr="005C35FF">
        <w:rPr>
          <w:rFonts w:ascii="Arial" w:hAnsi="Arial"/>
          <w:b/>
          <w:sz w:val="20"/>
          <w:szCs w:val="22"/>
        </w:rPr>
        <w:t>Bibliographical Information:</w:t>
      </w:r>
    </w:p>
    <w:p w:rsidR="00A2609E" w:rsidRPr="005C35FF" w:rsidRDefault="00A2609E" w:rsidP="00A2609E">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A2609E" w:rsidRPr="005C35FF" w:rsidRDefault="00A2609E" w:rsidP="00A2609E">
      <w:pPr>
        <w:spacing w:line="360" w:lineRule="auto"/>
        <w:rPr>
          <w:rFonts w:ascii="Arial" w:hAnsi="Arial"/>
          <w:b/>
          <w:sz w:val="20"/>
          <w:szCs w:val="20"/>
        </w:rPr>
      </w:pPr>
    </w:p>
    <w:p w:rsidR="00A2609E" w:rsidRDefault="00A2609E" w:rsidP="00A2609E">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A2609E" w:rsidRDefault="00A2609E" w:rsidP="00A2609E">
      <w:pPr>
        <w:pStyle w:val="PlainText"/>
        <w:ind w:firstLine="720"/>
        <w:rPr>
          <w:rFonts w:ascii="Arial" w:hAnsi="Arial" w:cs="Arial"/>
          <w:sz w:val="22"/>
          <w:szCs w:val="22"/>
        </w:rPr>
      </w:pPr>
    </w:p>
    <w:p w:rsidR="00A2609E" w:rsidRPr="000B261F" w:rsidRDefault="00A2609E" w:rsidP="00A2609E">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A2609E" w:rsidRPr="005C35FF" w:rsidRDefault="00A2609E" w:rsidP="00A2609E">
      <w:pPr>
        <w:spacing w:line="360" w:lineRule="auto"/>
        <w:rPr>
          <w:rFonts w:ascii="Arial" w:hAnsi="Arial"/>
          <w:b/>
          <w:sz w:val="20"/>
          <w:szCs w:val="22"/>
        </w:rPr>
      </w:pPr>
    </w:p>
    <w:p w:rsidR="00A2609E" w:rsidRPr="005C35FF" w:rsidRDefault="00A2609E" w:rsidP="00A2609E">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A2609E" w:rsidRPr="005C35FF" w:rsidRDefault="00A2609E" w:rsidP="00A2609E">
      <w:pPr>
        <w:spacing w:line="360" w:lineRule="auto"/>
        <w:ind w:left="2160" w:hanging="1440"/>
        <w:rPr>
          <w:rFonts w:ascii="Arial" w:hAnsi="Arial"/>
          <w:sz w:val="20"/>
          <w:szCs w:val="22"/>
        </w:rPr>
      </w:pPr>
    </w:p>
    <w:p w:rsidR="00A2609E" w:rsidRPr="005C35FF" w:rsidRDefault="00A2609E" w:rsidP="00A2609E">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A2609E" w:rsidRPr="005C35FF" w:rsidRDefault="00A2609E" w:rsidP="00A2609E">
      <w:pPr>
        <w:spacing w:line="360" w:lineRule="auto"/>
        <w:rPr>
          <w:rFonts w:ascii="Arial" w:hAnsi="Arial"/>
          <w:sz w:val="20"/>
          <w:szCs w:val="22"/>
        </w:rPr>
      </w:pPr>
    </w:p>
    <w:p w:rsidR="00A2609E" w:rsidRPr="005C35FF" w:rsidRDefault="00A2609E" w:rsidP="00A2609E">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A2609E" w:rsidRPr="005C35FF" w:rsidRDefault="00A2609E" w:rsidP="00A2609E">
      <w:pPr>
        <w:spacing w:line="360" w:lineRule="auto"/>
        <w:rPr>
          <w:rFonts w:ascii="Arial" w:hAnsi="Arial"/>
          <w:b/>
          <w:sz w:val="20"/>
          <w:szCs w:val="22"/>
        </w:rPr>
      </w:pPr>
    </w:p>
    <w:p w:rsidR="00A2609E" w:rsidRPr="005C35FF" w:rsidRDefault="00A2609E" w:rsidP="00A2609E">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A2609E" w:rsidRPr="005C35FF" w:rsidRDefault="00A2609E" w:rsidP="00A2609E">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A2609E" w:rsidRPr="005C35FF" w:rsidRDefault="00A2609E" w:rsidP="00A2609E">
      <w:pPr>
        <w:spacing w:line="360" w:lineRule="auto"/>
        <w:rPr>
          <w:rFonts w:ascii="Arial" w:hAnsi="Arial"/>
          <w:sz w:val="20"/>
          <w:szCs w:val="22"/>
        </w:rPr>
      </w:pPr>
    </w:p>
    <w:p w:rsidR="00A2609E" w:rsidRPr="005C35FF" w:rsidRDefault="00A2609E" w:rsidP="00A2609E">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A2609E" w:rsidRPr="005C35FF" w:rsidRDefault="00A2609E" w:rsidP="00A2609E">
      <w:pPr>
        <w:spacing w:line="360" w:lineRule="auto"/>
        <w:rPr>
          <w:rFonts w:ascii="Arial" w:hAnsi="Arial"/>
          <w:sz w:val="20"/>
          <w:szCs w:val="22"/>
        </w:rPr>
      </w:pPr>
    </w:p>
    <w:p w:rsidR="00A2609E" w:rsidRPr="005C35FF" w:rsidRDefault="00A2609E" w:rsidP="00A2609E">
      <w:pPr>
        <w:spacing w:line="360" w:lineRule="auto"/>
        <w:rPr>
          <w:rFonts w:ascii="Arial" w:hAnsi="Arial"/>
          <w:sz w:val="20"/>
          <w:szCs w:val="22"/>
        </w:rPr>
      </w:pPr>
    </w:p>
    <w:p w:rsidR="00A2609E" w:rsidRPr="005C35FF" w:rsidRDefault="00A2609E" w:rsidP="00A2609E">
      <w:pPr>
        <w:spacing w:line="360" w:lineRule="auto"/>
        <w:rPr>
          <w:rFonts w:ascii="Arial" w:hAnsi="Arial"/>
          <w:sz w:val="20"/>
          <w:szCs w:val="22"/>
          <w:rtl/>
        </w:rPr>
      </w:pPr>
    </w:p>
    <w:p w:rsidR="00A2609E" w:rsidRPr="005C35FF" w:rsidRDefault="00A2609E" w:rsidP="00A2609E">
      <w:pPr>
        <w:spacing w:line="360" w:lineRule="auto"/>
        <w:rPr>
          <w:rFonts w:ascii="Arial" w:hAnsi="Arial"/>
          <w:sz w:val="20"/>
          <w:szCs w:val="22"/>
        </w:rPr>
      </w:pPr>
    </w:p>
    <w:p w:rsidR="00A2609E" w:rsidRPr="005C35FF" w:rsidRDefault="00A2609E" w:rsidP="00A2609E">
      <w:pPr>
        <w:spacing w:line="360" w:lineRule="auto"/>
        <w:ind w:left="5760"/>
        <w:rPr>
          <w:rFonts w:ascii="Arial" w:hAnsi="Arial"/>
        </w:rPr>
      </w:pPr>
      <w:r>
        <w:rPr>
          <w:rFonts w:ascii="Arial" w:hAnsi="Arial"/>
        </w:rPr>
        <w:t xml:space="preserve">Dr. Muhammad Haroon Usmani </w:t>
      </w:r>
    </w:p>
    <w:p w:rsidR="00A2609E" w:rsidRPr="005C35FF" w:rsidRDefault="00A2609E" w:rsidP="00A2609E">
      <w:pPr>
        <w:spacing w:line="360" w:lineRule="auto"/>
        <w:ind w:left="5760"/>
        <w:rPr>
          <w:rFonts w:ascii="Arial" w:hAnsi="Arial"/>
          <w:sz w:val="20"/>
          <w:szCs w:val="20"/>
        </w:rPr>
      </w:pPr>
      <w:r w:rsidRPr="005C35FF">
        <w:rPr>
          <w:rFonts w:ascii="Arial" w:hAnsi="Arial"/>
          <w:sz w:val="20"/>
          <w:szCs w:val="20"/>
        </w:rPr>
        <w:t>Chief Librarian</w:t>
      </w:r>
    </w:p>
    <w:p w:rsidR="00A2609E" w:rsidRPr="005C35FF" w:rsidRDefault="00A2609E" w:rsidP="00A2609E">
      <w:pPr>
        <w:ind w:left="2250" w:firstLine="630"/>
        <w:jc w:val="center"/>
        <w:rPr>
          <w:rFonts w:ascii="Monotype Corsiva" w:hAnsi="Monotype Corsiva"/>
          <w:sz w:val="34"/>
          <w:szCs w:val="34"/>
        </w:rPr>
      </w:pPr>
      <w:r w:rsidRPr="005C35FF">
        <w:rPr>
          <w:rFonts w:ascii="Arial" w:hAnsi="Arial"/>
          <w:sz w:val="20"/>
          <w:szCs w:val="20"/>
        </w:rPr>
        <w:t xml:space="preserve">Punjab University </w:t>
      </w:r>
    </w:p>
    <w:p w:rsidR="00A2609E" w:rsidRPr="00A26D02" w:rsidRDefault="00A2609E" w:rsidP="00A2609E">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A2609E" w:rsidRPr="0067075D" w:rsidRDefault="00A2609E" w:rsidP="00A2609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A2609E" w:rsidRDefault="00A2609E" w:rsidP="002F29E8">
      <w:pPr>
        <w:pStyle w:val="Title"/>
        <w:spacing w:line="360" w:lineRule="auto"/>
        <w:rPr>
          <w:rFonts w:ascii="Monotype Corsiva" w:hAnsi="Monotype Corsiva" w:cs="Times New Roman"/>
          <w:b w:val="0"/>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19, </w:t>
      </w:r>
      <w:r w:rsidRPr="0067075D">
        <w:rPr>
          <w:rFonts w:ascii="Monotype Corsiva" w:hAnsi="Monotype Corsiva" w:cs="Times New Roman"/>
          <w:sz w:val="60"/>
          <w:szCs w:val="60"/>
          <w:u w:val="none"/>
        </w:rPr>
        <w:t>No.</w:t>
      </w:r>
      <w:r w:rsidR="002F29E8">
        <w:rPr>
          <w:rFonts w:ascii="Monotype Corsiva" w:hAnsi="Monotype Corsiva" w:cs="Times New Roman"/>
          <w:sz w:val="60"/>
          <w:szCs w:val="60"/>
          <w:u w:val="none"/>
        </w:rPr>
        <w:t>4</w:t>
      </w:r>
      <w:r>
        <w:rPr>
          <w:rFonts w:ascii="Monotype Corsiva" w:hAnsi="Monotype Corsiva" w:cs="Times New Roman"/>
          <w:sz w:val="60"/>
          <w:szCs w:val="60"/>
          <w:u w:val="none"/>
        </w:rPr>
        <w:t xml:space="preserve"> </w:t>
      </w:r>
      <w:r w:rsidR="002F29E8">
        <w:rPr>
          <w:rFonts w:ascii="Monotype Corsiva" w:hAnsi="Monotype Corsiva" w:cs="Times New Roman"/>
          <w:sz w:val="60"/>
          <w:szCs w:val="60"/>
          <w:u w:val="none"/>
        </w:rPr>
        <w:t>April</w:t>
      </w:r>
      <w:r w:rsidRPr="0067075D">
        <w:rPr>
          <w:rFonts w:ascii="Monotype Corsiva" w:hAnsi="Monotype Corsiva" w:cs="Times New Roman"/>
          <w:sz w:val="60"/>
          <w:szCs w:val="60"/>
          <w:u w:val="none"/>
        </w:rPr>
        <w:t xml:space="preserve">, </w:t>
      </w:r>
      <w:r>
        <w:rPr>
          <w:rFonts w:ascii="Monotype Corsiva" w:hAnsi="Monotype Corsiva" w:cs="Times New Roman"/>
          <w:sz w:val="60"/>
          <w:szCs w:val="60"/>
          <w:u w:val="none"/>
        </w:rPr>
        <w:t>2020</w:t>
      </w:r>
    </w:p>
    <w:p w:rsidR="00A2609E" w:rsidRDefault="00A2609E" w:rsidP="00A2609E">
      <w:pPr>
        <w:pStyle w:val="Title"/>
        <w:spacing w:line="360" w:lineRule="auto"/>
        <w:rPr>
          <w:rFonts w:ascii="Monotype Corsiva" w:hAnsi="Monotype Corsiva" w:cs="Times New Roman"/>
          <w:b w:val="0"/>
          <w:sz w:val="60"/>
          <w:szCs w:val="60"/>
          <w:u w:val="none"/>
        </w:rPr>
      </w:pPr>
    </w:p>
    <w:p w:rsidR="00A2609E" w:rsidRDefault="00A2609E" w:rsidP="00A2609E">
      <w:pPr>
        <w:pStyle w:val="Title"/>
        <w:spacing w:line="360" w:lineRule="auto"/>
        <w:rPr>
          <w:rFonts w:ascii="Monotype Corsiva" w:hAnsi="Monotype Corsiva" w:cs="Times New Roman"/>
          <w:b w:val="0"/>
          <w:sz w:val="60"/>
          <w:szCs w:val="60"/>
          <w:u w:val="none"/>
        </w:rPr>
      </w:pPr>
    </w:p>
    <w:p w:rsidR="00A2609E" w:rsidRPr="0067075D" w:rsidRDefault="00A2609E" w:rsidP="00A2609E">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A2609E" w:rsidRPr="0067075D" w:rsidRDefault="00A2609E" w:rsidP="00A2609E">
      <w:pPr>
        <w:pStyle w:val="Title"/>
        <w:spacing w:line="360" w:lineRule="auto"/>
        <w:rPr>
          <w:rFonts w:ascii="Monotype Corsiva" w:hAnsi="Monotype Corsiva" w:cs="Times New Roman"/>
          <w:b w:val="0"/>
          <w:sz w:val="20"/>
          <w:szCs w:val="20"/>
          <w:u w:val="none"/>
        </w:rPr>
      </w:pPr>
    </w:p>
    <w:p w:rsidR="00A2609E" w:rsidRPr="00734A89" w:rsidRDefault="00A2609E" w:rsidP="00C34ADC">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5-2</w:t>
      </w:r>
      <w:r w:rsidR="00C34ADC">
        <w:rPr>
          <w:rFonts w:ascii="Monotype Corsiva" w:hAnsi="Monotype Corsiva"/>
          <w:color w:val="000000"/>
          <w:sz w:val="26"/>
          <w:szCs w:val="26"/>
        </w:rPr>
        <w:t>2</w:t>
      </w:r>
      <w:r w:rsidRPr="00C12D0F">
        <w:rPr>
          <w:rFonts w:ascii="Monotype Corsiva" w:hAnsi="Monotype Corsiva"/>
          <w:color w:val="000000"/>
          <w:sz w:val="26"/>
          <w:szCs w:val="26"/>
        </w:rPr>
        <w:t>)</w:t>
      </w:r>
    </w:p>
    <w:p w:rsidR="00A2609E" w:rsidRPr="00C12D0F" w:rsidRDefault="00A2609E" w:rsidP="00C34ADC">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w:t>
      </w:r>
      <w:bookmarkStart w:id="0" w:name="_GoBack"/>
      <w:bookmarkEnd w:id="0"/>
      <w:r>
        <w:rPr>
          <w:rFonts w:ascii="Monotype Corsiva" w:hAnsi="Monotype Corsiva"/>
          <w:color w:val="000000"/>
          <w:sz w:val="48"/>
          <w:szCs w:val="48"/>
        </w:rPr>
        <w:t>ks</w:t>
      </w:r>
      <w:r w:rsidRPr="00C12D0F">
        <w:rPr>
          <w:rFonts w:ascii="Monotype Corsiva" w:hAnsi="Monotype Corsiva"/>
          <w:color w:val="000000"/>
          <w:sz w:val="26"/>
          <w:szCs w:val="26"/>
        </w:rPr>
        <w:t>(</w:t>
      </w:r>
      <w:r>
        <w:rPr>
          <w:rFonts w:ascii="Monotype Corsiva" w:hAnsi="Monotype Corsiva"/>
          <w:color w:val="000000"/>
          <w:sz w:val="26"/>
          <w:szCs w:val="26"/>
        </w:rPr>
        <w:t>2</w:t>
      </w:r>
      <w:r w:rsidR="00C34ADC">
        <w:rPr>
          <w:rFonts w:ascii="Monotype Corsiva" w:hAnsi="Monotype Corsiva"/>
          <w:color w:val="000000"/>
          <w:sz w:val="26"/>
          <w:szCs w:val="26"/>
        </w:rPr>
        <w:t>3</w:t>
      </w:r>
      <w:r w:rsidRPr="00C12D0F">
        <w:rPr>
          <w:rFonts w:ascii="Monotype Corsiva" w:hAnsi="Monotype Corsiva"/>
          <w:color w:val="000000"/>
          <w:sz w:val="26"/>
          <w:szCs w:val="26"/>
        </w:rPr>
        <w:t>)</w:t>
      </w:r>
    </w:p>
    <w:p w:rsidR="00A2609E" w:rsidRPr="00C12D0F" w:rsidRDefault="00A2609E" w:rsidP="00C34ADC">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Pr>
          <w:rFonts w:ascii="Monotype Corsiva" w:hAnsi="Monotype Corsiva"/>
          <w:color w:val="000000"/>
          <w:sz w:val="26"/>
          <w:szCs w:val="26"/>
        </w:rPr>
        <w:t>2</w:t>
      </w:r>
      <w:r w:rsidR="00C34ADC">
        <w:rPr>
          <w:rFonts w:ascii="Monotype Corsiva" w:hAnsi="Monotype Corsiva"/>
          <w:color w:val="000000"/>
          <w:sz w:val="26"/>
          <w:szCs w:val="26"/>
        </w:rPr>
        <w:t>4</w:t>
      </w:r>
      <w:r w:rsidRPr="00C12D0F">
        <w:rPr>
          <w:rFonts w:ascii="Monotype Corsiva" w:hAnsi="Monotype Corsiva"/>
          <w:color w:val="000000"/>
          <w:sz w:val="26"/>
          <w:szCs w:val="26"/>
        </w:rPr>
        <w:t>-</w:t>
      </w:r>
      <w:r>
        <w:rPr>
          <w:rFonts w:ascii="Monotype Corsiva" w:hAnsi="Monotype Corsiva"/>
          <w:color w:val="000000"/>
          <w:sz w:val="26"/>
          <w:szCs w:val="26"/>
        </w:rPr>
        <w:t>2</w:t>
      </w:r>
      <w:r w:rsidR="001D3F8D">
        <w:rPr>
          <w:rFonts w:ascii="Monotype Corsiva" w:hAnsi="Monotype Corsiva"/>
          <w:color w:val="000000"/>
          <w:sz w:val="26"/>
          <w:szCs w:val="26"/>
        </w:rPr>
        <w:t>5</w:t>
      </w:r>
      <w:r w:rsidRPr="00C12D0F">
        <w:rPr>
          <w:rFonts w:ascii="Monotype Corsiva" w:hAnsi="Monotype Corsiva"/>
          <w:color w:val="000000"/>
          <w:sz w:val="26"/>
          <w:szCs w:val="26"/>
        </w:rPr>
        <w:t>)</w:t>
      </w:r>
    </w:p>
    <w:p w:rsidR="00A2609E" w:rsidRDefault="00A2609E" w:rsidP="00A2609E">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A2609E" w:rsidRDefault="00A2609E" w:rsidP="00A2609E">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A2609E" w:rsidRPr="00123A11" w:rsidRDefault="00A2609E" w:rsidP="00A2609E">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A2609E" w:rsidRPr="00F414B9" w:rsidTr="00AB1739">
        <w:tc>
          <w:tcPr>
            <w:tcW w:w="936" w:type="dxa"/>
          </w:tcPr>
          <w:p w:rsidR="00A2609E" w:rsidRPr="00F414B9" w:rsidRDefault="00A2609E" w:rsidP="00AB1739">
            <w:pPr>
              <w:pStyle w:val="Title"/>
              <w:spacing w:line="360" w:lineRule="auto"/>
              <w:jc w:val="left"/>
              <w:rPr>
                <w:rFonts w:asciiTheme="majorBidi" w:hAnsiTheme="majorBidi" w:cstheme="majorBidi"/>
                <w:bCs w:val="0"/>
                <w:sz w:val="18"/>
                <w:szCs w:val="18"/>
                <w:u w:val="none"/>
              </w:rPr>
            </w:pPr>
            <w:proofErr w:type="gramStart"/>
            <w:r w:rsidRPr="00F414B9">
              <w:rPr>
                <w:rFonts w:asciiTheme="majorBidi" w:hAnsiTheme="majorBidi" w:cstheme="majorBidi"/>
                <w:bCs w:val="0"/>
                <w:sz w:val="18"/>
                <w:szCs w:val="18"/>
                <w:u w:val="none"/>
              </w:rPr>
              <w:t>Sr. No.</w:t>
            </w:r>
            <w:proofErr w:type="gramEnd"/>
          </w:p>
        </w:tc>
        <w:tc>
          <w:tcPr>
            <w:tcW w:w="7768"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Subject</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Page No.</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0A2600" w:rsidRDefault="000A2600" w:rsidP="000A2600">
            <w:pPr>
              <w:pStyle w:val="Title"/>
              <w:spacing w:line="360" w:lineRule="auto"/>
              <w:jc w:val="left"/>
              <w:rPr>
                <w:rFonts w:asciiTheme="majorBidi" w:eastAsia="Batang" w:hAnsiTheme="majorBidi" w:cstheme="majorBidi"/>
                <w:bCs w:val="0"/>
                <w:sz w:val="18"/>
                <w:szCs w:val="18"/>
                <w:u w:val="none"/>
              </w:rPr>
            </w:pPr>
            <w:r>
              <w:rPr>
                <w:rFonts w:asciiTheme="majorBidi" w:hAnsiTheme="majorBidi" w:cstheme="majorBidi"/>
                <w:bCs w:val="0"/>
                <w:sz w:val="18"/>
                <w:szCs w:val="18"/>
                <w:u w:val="none"/>
              </w:rPr>
              <w:t>Agriculture</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0A2600" w:rsidRPr="00F414B9" w:rsidTr="00AB1739">
        <w:tc>
          <w:tcPr>
            <w:tcW w:w="936" w:type="dxa"/>
          </w:tcPr>
          <w:p w:rsidR="000A2600" w:rsidRPr="00F414B9" w:rsidRDefault="000A2600"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0A2600" w:rsidRDefault="000A2600"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Pakistan</w:t>
            </w:r>
          </w:p>
        </w:tc>
        <w:tc>
          <w:tcPr>
            <w:tcW w:w="1405" w:type="dxa"/>
          </w:tcPr>
          <w:p w:rsidR="000A2600" w:rsidRDefault="000A2600"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Arts &amp; Sports – World</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Banking, Finance and Stock Exchange</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Business, Economics &amp; Industry</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5</w:t>
            </w:r>
          </w:p>
        </w:tc>
      </w:tr>
      <w:tr w:rsidR="00A2609E" w:rsidRPr="00F414B9" w:rsidTr="00AB1739">
        <w:trPr>
          <w:trHeight w:val="188"/>
        </w:trPr>
        <w:tc>
          <w:tcPr>
            <w:tcW w:w="936" w:type="dxa"/>
            <w:shd w:val="clear" w:color="auto" w:fill="auto"/>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Crimes</w:t>
            </w:r>
          </w:p>
        </w:tc>
        <w:tc>
          <w:tcPr>
            <w:tcW w:w="1405" w:type="dxa"/>
            <w:shd w:val="clear" w:color="auto" w:fill="auto"/>
          </w:tcPr>
          <w:p w:rsidR="00A2609E" w:rsidRPr="00F414B9" w:rsidRDefault="00C95B54"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7</w:t>
            </w:r>
          </w:p>
        </w:tc>
      </w:tr>
      <w:tr w:rsidR="00A2609E" w:rsidRPr="00F414B9" w:rsidTr="00AB1739">
        <w:trPr>
          <w:trHeight w:val="188"/>
        </w:trPr>
        <w:tc>
          <w:tcPr>
            <w:tcW w:w="936" w:type="dxa"/>
            <w:shd w:val="clear" w:color="auto" w:fill="auto"/>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Pakistan</w:t>
            </w:r>
          </w:p>
        </w:tc>
        <w:tc>
          <w:tcPr>
            <w:tcW w:w="1405" w:type="dxa"/>
            <w:shd w:val="clear" w:color="auto" w:fill="auto"/>
          </w:tcPr>
          <w:p w:rsidR="00A2609E" w:rsidRPr="00F414B9" w:rsidRDefault="00C95B54" w:rsidP="00AB1739">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7</w:t>
            </w:r>
          </w:p>
        </w:tc>
      </w:tr>
      <w:tr w:rsidR="00A2609E" w:rsidRPr="00F414B9" w:rsidTr="00AB1739">
        <w:trPr>
          <w:trHeight w:val="188"/>
        </w:trPr>
        <w:tc>
          <w:tcPr>
            <w:tcW w:w="936" w:type="dxa"/>
            <w:shd w:val="clear" w:color="auto" w:fill="auto"/>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shd w:val="clear" w:color="auto" w:fill="auto"/>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Current Issues – World</w:t>
            </w:r>
          </w:p>
        </w:tc>
        <w:tc>
          <w:tcPr>
            <w:tcW w:w="1405" w:type="dxa"/>
            <w:shd w:val="clear" w:color="auto" w:fill="auto"/>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Defense/ Military </w:t>
            </w:r>
          </w:p>
        </w:tc>
        <w:tc>
          <w:tcPr>
            <w:tcW w:w="1405" w:type="dxa"/>
          </w:tcPr>
          <w:p w:rsidR="00A2609E" w:rsidRPr="00F414B9" w:rsidRDefault="000938C0" w:rsidP="00AB1739">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F414B9" w:rsidRDefault="00A2609E" w:rsidP="00AB1739">
            <w:pPr>
              <w:pStyle w:val="PlainText"/>
              <w:rPr>
                <w:rFonts w:asciiTheme="majorBidi" w:eastAsia="Batang" w:hAnsiTheme="majorBidi" w:cstheme="majorBidi"/>
                <w:b/>
                <w:sz w:val="18"/>
                <w:szCs w:val="18"/>
              </w:rPr>
            </w:pPr>
            <w:r>
              <w:rPr>
                <w:rFonts w:asciiTheme="majorBidi" w:eastAsia="Batang" w:hAnsiTheme="majorBidi" w:cstheme="majorBidi"/>
                <w:b/>
                <w:sz w:val="18"/>
                <w:szCs w:val="18"/>
              </w:rPr>
              <w:t xml:space="preserve">Education Pakistan </w:t>
            </w:r>
          </w:p>
        </w:tc>
        <w:tc>
          <w:tcPr>
            <w:tcW w:w="1405" w:type="dxa"/>
          </w:tcPr>
          <w:p w:rsidR="00A2609E" w:rsidRPr="00F414B9" w:rsidRDefault="000938C0"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F414B9" w:rsidRDefault="00A2609E" w:rsidP="00AB1739">
            <w:pPr>
              <w:pStyle w:val="PlainText"/>
              <w:rPr>
                <w:rFonts w:asciiTheme="majorBidi" w:eastAsia="Batang" w:hAnsiTheme="majorBidi" w:cstheme="majorBidi"/>
                <w:b/>
                <w:sz w:val="18"/>
                <w:szCs w:val="18"/>
              </w:rPr>
            </w:pPr>
            <w:r w:rsidRPr="00F414B9">
              <w:rPr>
                <w:rFonts w:asciiTheme="majorBidi" w:eastAsia="Batang" w:hAnsiTheme="majorBidi" w:cstheme="majorBidi"/>
                <w:b/>
                <w:sz w:val="18"/>
                <w:szCs w:val="18"/>
              </w:rPr>
              <w:t>Education World</w:t>
            </w:r>
          </w:p>
        </w:tc>
        <w:tc>
          <w:tcPr>
            <w:tcW w:w="1405" w:type="dxa"/>
          </w:tcPr>
          <w:p w:rsidR="00A2609E" w:rsidRPr="00F414B9" w:rsidRDefault="000938C0"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Geography and Travel </w:t>
            </w:r>
          </w:p>
        </w:tc>
        <w:tc>
          <w:tcPr>
            <w:tcW w:w="1405" w:type="dxa"/>
          </w:tcPr>
          <w:p w:rsidR="00A2609E" w:rsidRPr="00F414B9" w:rsidRDefault="000938C0" w:rsidP="00AB1739">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jc w:val="left"/>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Pakistan</w:t>
            </w:r>
          </w:p>
        </w:tc>
        <w:tc>
          <w:tcPr>
            <w:tcW w:w="1405" w:type="dxa"/>
          </w:tcPr>
          <w:p w:rsidR="00A2609E" w:rsidRPr="00F414B9" w:rsidRDefault="000938C0" w:rsidP="00AB1739">
            <w:pPr>
              <w:pStyle w:val="Title"/>
              <w:spacing w:line="360" w:lineRule="auto"/>
              <w:rPr>
                <w:rFonts w:asciiTheme="majorBidi" w:hAnsiTheme="majorBidi" w:cstheme="majorBidi"/>
                <w:bCs w:val="0"/>
                <w:sz w:val="18"/>
                <w:szCs w:val="18"/>
                <w:u w:val="none"/>
              </w:rPr>
            </w:pPr>
            <w:r>
              <w:rPr>
                <w:rFonts w:asciiTheme="majorBidi"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Governance / Policies – World</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0</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lang w:bidi="ur-PK"/>
              </w:rPr>
            </w:pPr>
            <w:r w:rsidRPr="00F414B9">
              <w:rPr>
                <w:rFonts w:asciiTheme="majorBidi" w:eastAsia="Batang" w:hAnsiTheme="majorBidi" w:cstheme="majorBidi"/>
                <w:bCs w:val="0"/>
                <w:sz w:val="18"/>
                <w:szCs w:val="18"/>
                <w:u w:val="none"/>
              </w:rPr>
              <w:t xml:space="preserve">Health and Environment </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0</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Pakistan</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4</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bidi/>
              <w:spacing w:line="360" w:lineRule="auto"/>
              <w:jc w:val="righ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History and Archaeology – World</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Rights–Pakistan</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Human Rights – World</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India Politics, Policies and Relations</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5</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Indo-Pak Relations</w:t>
            </w:r>
          </w:p>
        </w:tc>
        <w:tc>
          <w:tcPr>
            <w:tcW w:w="1405" w:type="dxa"/>
          </w:tcPr>
          <w:p w:rsidR="00A2609E" w:rsidRPr="00F414B9" w:rsidRDefault="00A2609E" w:rsidP="00AB1739">
            <w:pPr>
              <w:pStyle w:val="Title"/>
              <w:spacing w:line="360" w:lineRule="auto"/>
              <w:rPr>
                <w:rFonts w:asciiTheme="majorBidi"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6</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Internationl Relations </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7</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Islam </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7</w:t>
            </w:r>
          </w:p>
        </w:tc>
      </w:tr>
      <w:tr w:rsidR="000938C0" w:rsidRPr="00F414B9" w:rsidTr="00AB1739">
        <w:tc>
          <w:tcPr>
            <w:tcW w:w="936" w:type="dxa"/>
          </w:tcPr>
          <w:p w:rsidR="000938C0" w:rsidRPr="00F414B9" w:rsidRDefault="000938C0"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0938C0" w:rsidRPr="00F414B9" w:rsidRDefault="000938C0" w:rsidP="00AB1739">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Kashmir and Kashmir Issues</w:t>
            </w:r>
          </w:p>
        </w:tc>
        <w:tc>
          <w:tcPr>
            <w:tcW w:w="1405" w:type="dxa"/>
          </w:tcPr>
          <w:p w:rsidR="000938C0" w:rsidRPr="00F414B9" w:rsidRDefault="000938C0"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17</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Language and Literature </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7</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Law and Legislation </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7</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Pakistan</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Media – World</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Miscellaneous</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8</w:t>
            </w:r>
          </w:p>
        </w:tc>
      </w:tr>
      <w:tr w:rsidR="000938C0" w:rsidRPr="00F414B9" w:rsidTr="00AB1739">
        <w:tc>
          <w:tcPr>
            <w:tcW w:w="936" w:type="dxa"/>
          </w:tcPr>
          <w:p w:rsidR="000938C0" w:rsidRPr="00F414B9" w:rsidRDefault="000938C0"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0938C0" w:rsidRPr="00F414B9" w:rsidRDefault="000938C0" w:rsidP="00AB1739">
            <w:pPr>
              <w:pStyle w:val="Title"/>
              <w:spacing w:line="360" w:lineRule="auto"/>
              <w:jc w:val="left"/>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Organizations</w:t>
            </w:r>
          </w:p>
        </w:tc>
        <w:tc>
          <w:tcPr>
            <w:tcW w:w="1405" w:type="dxa"/>
          </w:tcPr>
          <w:p w:rsidR="000938C0" w:rsidRPr="00F414B9" w:rsidRDefault="000938C0"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18</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Pakistan Foreign Relations</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8</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Peace and war / </w:t>
            </w:r>
            <w:proofErr w:type="gramStart"/>
            <w:r w:rsidRPr="00F414B9">
              <w:rPr>
                <w:rFonts w:asciiTheme="majorBidi" w:eastAsia="Batang" w:hAnsiTheme="majorBidi" w:cstheme="majorBidi"/>
                <w:bCs w:val="0"/>
                <w:sz w:val="18"/>
                <w:szCs w:val="18"/>
                <w:u w:val="none"/>
              </w:rPr>
              <w:t>After</w:t>
            </w:r>
            <w:proofErr w:type="gramEnd"/>
            <w:r w:rsidRPr="00F414B9">
              <w:rPr>
                <w:rFonts w:asciiTheme="majorBidi" w:eastAsia="Batang" w:hAnsiTheme="majorBidi" w:cstheme="majorBidi"/>
                <w:bCs w:val="0"/>
                <w:sz w:val="18"/>
                <w:szCs w:val="18"/>
                <w:u w:val="none"/>
              </w:rPr>
              <w:t xml:space="preserve"> effects</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Pakistan</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sidR="000938C0">
              <w:rPr>
                <w:rFonts w:asciiTheme="majorBidi" w:eastAsia="Batang"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Politics – World</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1</w:t>
            </w:r>
            <w:r>
              <w:rPr>
                <w:rFonts w:asciiTheme="majorBidi" w:eastAsia="Batang" w:hAnsiTheme="majorBidi" w:cstheme="majorBidi"/>
                <w:bCs w:val="0"/>
                <w:sz w:val="18"/>
                <w:szCs w:val="18"/>
                <w:u w:val="none"/>
              </w:rPr>
              <w:t>9</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Power Resources </w:t>
            </w:r>
            <w:proofErr w:type="gramStart"/>
            <w:r w:rsidRPr="00F414B9">
              <w:rPr>
                <w:rFonts w:asciiTheme="majorBidi" w:eastAsia="Batang" w:hAnsiTheme="majorBidi" w:cstheme="majorBidi"/>
                <w:bCs w:val="0"/>
                <w:sz w:val="18"/>
                <w:szCs w:val="18"/>
                <w:u w:val="none"/>
              </w:rPr>
              <w:t>( Gas</w:t>
            </w:r>
            <w:proofErr w:type="gramEnd"/>
            <w:r w:rsidRPr="00F414B9">
              <w:rPr>
                <w:rFonts w:asciiTheme="majorBidi" w:eastAsia="Batang" w:hAnsiTheme="majorBidi" w:cstheme="majorBidi"/>
                <w:bCs w:val="0"/>
                <w:sz w:val="18"/>
                <w:szCs w:val="18"/>
                <w:u w:val="none"/>
              </w:rPr>
              <w:t>, Oil, Dam, etc)</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20</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Science and Information Technology</w:t>
            </w:r>
          </w:p>
        </w:tc>
        <w:tc>
          <w:tcPr>
            <w:tcW w:w="1405" w:type="dxa"/>
          </w:tcPr>
          <w:p w:rsidR="00A2609E" w:rsidRPr="00F414B9" w:rsidRDefault="00A2609E" w:rsidP="000938C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0</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Social Problems </w:t>
            </w:r>
          </w:p>
        </w:tc>
        <w:tc>
          <w:tcPr>
            <w:tcW w:w="1405" w:type="dxa"/>
          </w:tcPr>
          <w:p w:rsidR="00A2609E" w:rsidRPr="00F414B9" w:rsidRDefault="00A2609E" w:rsidP="000938C0">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0</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Pakistan</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1</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Society and Culture – World</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1</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 xml:space="preserve">Terrorism </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1</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US Politics, Policies and Relations</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1</w:t>
            </w:r>
          </w:p>
        </w:tc>
      </w:tr>
      <w:tr w:rsidR="00A2609E" w:rsidRPr="00F414B9" w:rsidTr="00AB1739">
        <w:tc>
          <w:tcPr>
            <w:tcW w:w="936" w:type="dxa"/>
          </w:tcPr>
          <w:p w:rsidR="00A2609E" w:rsidRPr="00F414B9" w:rsidRDefault="00A2609E" w:rsidP="00AB1739">
            <w:pPr>
              <w:pStyle w:val="Title"/>
              <w:numPr>
                <w:ilvl w:val="0"/>
                <w:numId w:val="23"/>
              </w:numPr>
              <w:spacing w:line="360" w:lineRule="auto"/>
              <w:rPr>
                <w:rFonts w:asciiTheme="majorBidi" w:hAnsiTheme="majorBidi" w:cstheme="majorBidi"/>
                <w:bCs w:val="0"/>
                <w:sz w:val="18"/>
                <w:szCs w:val="18"/>
                <w:u w:val="none"/>
              </w:rPr>
            </w:pPr>
          </w:p>
        </w:tc>
        <w:tc>
          <w:tcPr>
            <w:tcW w:w="7768" w:type="dxa"/>
          </w:tcPr>
          <w:p w:rsidR="00A2609E" w:rsidRPr="00F414B9" w:rsidRDefault="00A2609E" w:rsidP="00AB1739">
            <w:pPr>
              <w:pStyle w:val="Title"/>
              <w:spacing w:line="360" w:lineRule="auto"/>
              <w:jc w:val="left"/>
              <w:rPr>
                <w:rFonts w:asciiTheme="majorBidi" w:eastAsia="Batang" w:hAnsiTheme="majorBidi" w:cstheme="majorBidi"/>
                <w:bCs w:val="0"/>
                <w:sz w:val="18"/>
                <w:szCs w:val="18"/>
                <w:u w:val="none"/>
              </w:rPr>
            </w:pPr>
            <w:r w:rsidRPr="00F414B9">
              <w:rPr>
                <w:rFonts w:asciiTheme="majorBidi" w:eastAsia="Batang" w:hAnsiTheme="majorBidi" w:cstheme="majorBidi"/>
                <w:bCs w:val="0"/>
                <w:sz w:val="18"/>
                <w:szCs w:val="18"/>
                <w:u w:val="none"/>
              </w:rPr>
              <w:t>World Conflicts</w:t>
            </w:r>
          </w:p>
        </w:tc>
        <w:tc>
          <w:tcPr>
            <w:tcW w:w="1405" w:type="dxa"/>
          </w:tcPr>
          <w:p w:rsidR="00A2609E" w:rsidRPr="00F414B9" w:rsidRDefault="00A2609E" w:rsidP="00AB1739">
            <w:pPr>
              <w:pStyle w:val="Title"/>
              <w:spacing w:line="360" w:lineRule="auto"/>
              <w:rPr>
                <w:rFonts w:asciiTheme="majorBidi" w:eastAsia="Batang" w:hAnsiTheme="majorBidi" w:cstheme="majorBidi"/>
                <w:bCs w:val="0"/>
                <w:sz w:val="18"/>
                <w:szCs w:val="18"/>
                <w:u w:val="none"/>
              </w:rPr>
            </w:pPr>
            <w:r>
              <w:rPr>
                <w:rFonts w:asciiTheme="majorBidi" w:eastAsia="Batang" w:hAnsiTheme="majorBidi" w:cstheme="majorBidi"/>
                <w:bCs w:val="0"/>
                <w:sz w:val="18"/>
                <w:szCs w:val="18"/>
                <w:u w:val="none"/>
              </w:rPr>
              <w:t>2</w:t>
            </w:r>
            <w:r w:rsidR="000938C0">
              <w:rPr>
                <w:rFonts w:asciiTheme="majorBidi" w:eastAsia="Batang" w:hAnsiTheme="majorBidi" w:cstheme="majorBidi"/>
                <w:bCs w:val="0"/>
                <w:sz w:val="18"/>
                <w:szCs w:val="18"/>
                <w:u w:val="none"/>
              </w:rPr>
              <w:t>2</w:t>
            </w:r>
          </w:p>
        </w:tc>
      </w:tr>
    </w:tbl>
    <w:p w:rsidR="00C90A81" w:rsidRDefault="00C90A81" w:rsidP="00C90A81">
      <w:pPr>
        <w:pStyle w:val="Title"/>
        <w:rPr>
          <w:color w:val="FF6600"/>
          <w:sz w:val="22"/>
          <w:szCs w:val="22"/>
        </w:rPr>
      </w:pPr>
    </w:p>
    <w:tbl>
      <w:tblPr>
        <w:tblW w:w="10080" w:type="dxa"/>
        <w:tblInd w:w="288" w:type="dxa"/>
        <w:tblBorders>
          <w:insideV w:val="single" w:sz="4" w:space="0" w:color="auto"/>
        </w:tblBorders>
        <w:tblLook w:val="01E0" w:firstRow="1" w:lastRow="1" w:firstColumn="1" w:lastColumn="1" w:noHBand="0" w:noVBand="0"/>
      </w:tblPr>
      <w:tblGrid>
        <w:gridCol w:w="10080"/>
      </w:tblGrid>
      <w:tr w:rsidR="00140474" w:rsidRPr="00D70C7C" w:rsidTr="00140474">
        <w:tc>
          <w:tcPr>
            <w:tcW w:w="10080" w:type="dxa"/>
          </w:tcPr>
          <w:p w:rsidR="00140474" w:rsidRPr="00910B0B" w:rsidRDefault="00140474" w:rsidP="00910B0B">
            <w:pPr>
              <w:pStyle w:val="Title"/>
              <w:spacing w:line="360" w:lineRule="auto"/>
              <w:jc w:val="left"/>
              <w:rPr>
                <w:rFonts w:ascii="Monotype Corsiva" w:hAnsi="Monotype Corsiva" w:cs="Times New Roman"/>
                <w:b w:val="0"/>
                <w:sz w:val="60"/>
                <w:szCs w:val="60"/>
                <w:u w:val="none"/>
              </w:rPr>
            </w:pPr>
            <w:r w:rsidRPr="00D70C7C">
              <w:rPr>
                <w:rFonts w:ascii="Times New Roman" w:eastAsia="Batang" w:hAnsi="Times New Roman" w:cs="Times New Roman"/>
                <w:bCs w:val="0"/>
                <w:sz w:val="22"/>
                <w:szCs w:val="26"/>
              </w:rPr>
              <w:lastRenderedPageBreak/>
              <w:t xml:space="preserve">AGRICULTURE </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Farrukh Saleem. "Food supply." The News, 29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Talberth, John. "Trees vs buildings." The News, 4 March, 2020, p.6</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Ali Khizar. "PSL - a homegrown global brand." Business Recorder, 15 March, 2020, P.10</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Ashaar Rehman. "Aman for all seasons." Dawn, 13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 xml:space="preserve">Ghumkhor, </w:t>
            </w:r>
            <w:proofErr w:type="gramStart"/>
            <w:r w:rsidRPr="00AE7321">
              <w:rPr>
                <w:rFonts w:asciiTheme="majorBidi" w:hAnsiTheme="majorBidi" w:cstheme="majorBidi"/>
                <w:sz w:val="24"/>
                <w:szCs w:val="24"/>
              </w:rPr>
              <w:t>Sahar .</w:t>
            </w:r>
            <w:proofErr w:type="gramEnd"/>
            <w:r w:rsidRPr="00AE7321">
              <w:rPr>
                <w:rFonts w:asciiTheme="majorBidi" w:hAnsiTheme="majorBidi" w:cstheme="majorBidi"/>
                <w:sz w:val="24"/>
                <w:szCs w:val="24"/>
              </w:rPr>
              <w:t xml:space="preserve"> "Feel-good stories." The News, 17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Hassan Salman. "Crickets revival in Pakistan." The Nation, 1 March, 2020, p.1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Kamila Hyat. "Selecting the right stroke." The News, 26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Muneezay Moeen. "Interview with Simon Taufel." Daily Times, 11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Naveed Aman Khan. "Emotional intelligence." Pakistan Observer, 22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Sultan M Hali. "Love of sports defeats terrorism." Pakistan Observer, 20 March, 2020, 04</w:t>
            </w:r>
          </w:p>
          <w:p w:rsidR="00140474" w:rsidRPr="00D70C7C" w:rsidRDefault="00140474" w:rsidP="00DA5BAF">
            <w:pPr>
              <w:spacing w:line="360" w:lineRule="auto"/>
              <w:rPr>
                <w:b/>
                <w:bCs/>
                <w:sz w:val="22"/>
                <w:szCs w:val="28"/>
              </w:rPr>
            </w:pPr>
          </w:p>
        </w:tc>
      </w:tr>
      <w:tr w:rsidR="00140474" w:rsidRPr="00D70C7C" w:rsidTr="00140474">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ARTS &amp; SPORTS – WORLD</w:t>
            </w:r>
          </w:p>
          <w:p w:rsidR="00074D48" w:rsidRPr="00AE7321" w:rsidRDefault="00074D48" w:rsidP="00074D48">
            <w:pPr>
              <w:pStyle w:val="PlainText"/>
              <w:rPr>
                <w:rFonts w:asciiTheme="majorBidi" w:hAnsiTheme="majorBidi" w:cstheme="majorBidi"/>
                <w:sz w:val="24"/>
                <w:szCs w:val="24"/>
              </w:rPr>
            </w:pPr>
            <w:r w:rsidRPr="00AE7321">
              <w:rPr>
                <w:rFonts w:asciiTheme="majorBidi" w:hAnsiTheme="majorBidi" w:cstheme="majorBidi"/>
                <w:sz w:val="24"/>
                <w:szCs w:val="24"/>
              </w:rPr>
              <w:t>Ahmed, Murad. "Mixing chemicals and sport." Financial Times, 16 March, 2020, P.15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c>
          <w:tcPr>
            <w:tcW w:w="10080" w:type="dxa"/>
          </w:tcPr>
          <w:p w:rsidR="00140474" w:rsidRPr="00D90680" w:rsidRDefault="00140474" w:rsidP="00AE7321">
            <w:pPr>
              <w:pStyle w:val="PlainText"/>
              <w:rPr>
                <w:rFonts w:asciiTheme="majorBidi" w:hAnsiTheme="majorBidi" w:cstheme="majorBidi"/>
                <w:b/>
                <w:bCs/>
                <w:sz w:val="22"/>
                <w:szCs w:val="22"/>
                <w:u w:val="single"/>
              </w:rPr>
            </w:pPr>
            <w:r w:rsidRPr="00D90680">
              <w:rPr>
                <w:rFonts w:asciiTheme="majorBidi" w:hAnsiTheme="majorBidi" w:cstheme="majorBidi"/>
                <w:b/>
                <w:bCs/>
                <w:sz w:val="22"/>
                <w:szCs w:val="22"/>
                <w:u w:val="single"/>
              </w:rPr>
              <w:t>BANKING , FINANCE AND  STOCK EXCHANGE</w:t>
            </w:r>
          </w:p>
          <w:p w:rsidR="00AB1739" w:rsidRPr="00733375" w:rsidRDefault="00AB1739" w:rsidP="00AE7321">
            <w:pPr>
              <w:pStyle w:val="PlainText"/>
              <w:rPr>
                <w:rFonts w:asciiTheme="majorBidi" w:hAnsiTheme="majorBidi" w:cstheme="majorBidi"/>
                <w:sz w:val="16"/>
                <w:szCs w:val="16"/>
              </w:rPr>
            </w:pPr>
            <w:r w:rsidRPr="00733375">
              <w:rPr>
                <w:rFonts w:asciiTheme="majorBidi" w:hAnsiTheme="majorBidi" w:cstheme="majorBidi"/>
                <w:sz w:val="16"/>
                <w:szCs w:val="16"/>
              </w:rPr>
              <w:t>Balazs Koranyi, Leika Kihara. "Follow the Fed? Why central banks won't be rushed on virus response." Business Recorder, 05 March, 2020, P.18</w:t>
            </w:r>
          </w:p>
          <w:p w:rsidR="00AB1739" w:rsidRPr="00733375" w:rsidRDefault="00AB1739" w:rsidP="00AE7321">
            <w:pPr>
              <w:pStyle w:val="PlainText"/>
              <w:rPr>
                <w:rFonts w:asciiTheme="majorBidi" w:hAnsiTheme="majorBidi" w:cstheme="majorBidi"/>
                <w:sz w:val="22"/>
                <w:szCs w:val="22"/>
              </w:rPr>
            </w:pPr>
            <w:r w:rsidRPr="00733375">
              <w:rPr>
                <w:rFonts w:asciiTheme="majorBidi" w:hAnsiTheme="majorBidi" w:cstheme="majorBidi"/>
                <w:sz w:val="22"/>
                <w:szCs w:val="22"/>
              </w:rPr>
              <w:t>Binham, Caroline. "The legal fight over a company's 'controlling mind'." Financial Times, 10 March, 2020, P.7</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Christoph S. Sprung. "Digital Payments going Viral." Daily Times, 27 March, 2020, p.B02</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Goldin, Ian. "Rate cuts alone cannot halt global contagion." Financial Times, 4 March, 2020, P.9</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Harding, Robin. "Calling for fiscal action." Financial Times, 7 March, 2020, P.6</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Kinder, Tabby. "The embattled concierge with elite ties." Financial Times, 4 March, 2020, P.7</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M Ziauddin. "Cart before the horse." Pakistan Observer, 09 March, 2020, 04</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Malik Ashraf. "Extension in GSP Plus." Pakistan Observer, 10 March, 2020, 05</w:t>
            </w:r>
          </w:p>
          <w:p w:rsidR="00AB1739" w:rsidRPr="00733375" w:rsidRDefault="00AB1739" w:rsidP="00AE7321">
            <w:pPr>
              <w:pStyle w:val="PlainText"/>
              <w:rPr>
                <w:rFonts w:asciiTheme="majorBidi" w:hAnsiTheme="majorBidi" w:cstheme="majorBidi"/>
              </w:rPr>
            </w:pPr>
            <w:r w:rsidRPr="00733375">
              <w:rPr>
                <w:rFonts w:asciiTheme="majorBidi" w:hAnsiTheme="majorBidi" w:cstheme="majorBidi"/>
              </w:rPr>
              <w:t>Martin, Katie. "Masters of the universe are humbled by real life." Financial Times, 14/15 March, 2020, P.9</w:t>
            </w:r>
          </w:p>
          <w:p w:rsidR="00AB1739" w:rsidRPr="00733375" w:rsidRDefault="00AB1739" w:rsidP="00AE7321">
            <w:pPr>
              <w:pStyle w:val="PlainText"/>
              <w:rPr>
                <w:rFonts w:asciiTheme="majorBidi" w:hAnsiTheme="majorBidi" w:cstheme="majorBidi"/>
              </w:rPr>
            </w:pPr>
            <w:r w:rsidRPr="00733375">
              <w:rPr>
                <w:rFonts w:asciiTheme="majorBidi" w:hAnsiTheme="majorBidi" w:cstheme="majorBidi"/>
              </w:rPr>
              <w:t>Munchau, Wolfgang. "Eurozone stability comes under threat again." Financial Times, 16 March, 2020, P.17</w:t>
            </w:r>
          </w:p>
          <w:p w:rsidR="00AB1739" w:rsidRPr="00733375" w:rsidRDefault="00AB1739" w:rsidP="00AE7321">
            <w:pPr>
              <w:pStyle w:val="PlainText"/>
              <w:rPr>
                <w:rFonts w:asciiTheme="majorBidi" w:hAnsiTheme="majorBidi" w:cstheme="majorBidi"/>
              </w:rPr>
            </w:pPr>
            <w:r w:rsidRPr="00733375">
              <w:rPr>
                <w:rFonts w:asciiTheme="majorBidi" w:hAnsiTheme="majorBidi" w:cstheme="majorBidi"/>
              </w:rPr>
              <w:t>Munchau, Wolfgang. "The eurozone is complacent about the coronavirus threat." Financial Times, 9 March, 2020, P.17</w:t>
            </w:r>
          </w:p>
          <w:p w:rsidR="00AB1739" w:rsidRPr="00733375" w:rsidRDefault="00AB1739" w:rsidP="00AE7321">
            <w:pPr>
              <w:pStyle w:val="PlainText"/>
              <w:rPr>
                <w:rFonts w:asciiTheme="majorBidi" w:hAnsiTheme="majorBidi" w:cstheme="majorBidi"/>
              </w:rPr>
            </w:pPr>
            <w:r w:rsidRPr="00733375">
              <w:rPr>
                <w:rFonts w:asciiTheme="majorBidi" w:hAnsiTheme="majorBidi" w:cstheme="majorBidi"/>
              </w:rPr>
              <w:t>Samuels, Simon. "Beware 'badwill' in European bank mergers and acquisitions." Financial Times, 2 March, 2020, P.17</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Sandbu, Martin. "A time for big spending." Financial Times, 21/22 March, 2020, P.5</w:t>
            </w:r>
          </w:p>
          <w:p w:rsidR="00AB1739" w:rsidRPr="00733375" w:rsidRDefault="00AB1739" w:rsidP="00AE7321">
            <w:pPr>
              <w:pStyle w:val="PlainText"/>
              <w:rPr>
                <w:rFonts w:asciiTheme="majorBidi" w:hAnsiTheme="majorBidi" w:cstheme="majorBidi"/>
                <w:sz w:val="18"/>
                <w:szCs w:val="18"/>
              </w:rPr>
            </w:pPr>
            <w:r w:rsidRPr="00733375">
              <w:rPr>
                <w:rFonts w:asciiTheme="majorBidi" w:hAnsiTheme="majorBidi" w:cstheme="majorBidi"/>
                <w:sz w:val="18"/>
                <w:szCs w:val="18"/>
              </w:rPr>
              <w:t>Sinead Cruise, John O'Donnell. "Shareholders pick holes in Europe's bank safety blanket." Business Recorder, 14 March, 2020, P.16</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Tett, Gillian. "Pandemic threatens to start a dash for cash." Financial Times, 13 March, 2020, P.9</w:t>
            </w:r>
          </w:p>
          <w:p w:rsidR="00AB1739" w:rsidRPr="00733375" w:rsidRDefault="00AB1739" w:rsidP="00AE7321">
            <w:pPr>
              <w:pStyle w:val="PlainText"/>
              <w:rPr>
                <w:rFonts w:asciiTheme="majorBidi" w:hAnsiTheme="majorBidi" w:cstheme="majorBidi"/>
                <w:sz w:val="18"/>
                <w:szCs w:val="18"/>
              </w:rPr>
            </w:pPr>
            <w:r w:rsidRPr="00733375">
              <w:rPr>
                <w:rFonts w:asciiTheme="majorBidi" w:hAnsiTheme="majorBidi" w:cstheme="majorBidi"/>
                <w:sz w:val="18"/>
                <w:szCs w:val="18"/>
              </w:rPr>
              <w:t>Tom Barfield, Coralie Febvre. "ECB rushes to clear up Lagarde stumble on virus response." Business Recorder, 14 March, 2020, P.16</w:t>
            </w:r>
          </w:p>
          <w:p w:rsidR="00140474" w:rsidRPr="00AE7321" w:rsidRDefault="00140474" w:rsidP="00AE7321">
            <w:pPr>
              <w:pStyle w:val="PlainText"/>
              <w:rPr>
                <w:rFonts w:asciiTheme="majorBidi" w:hAnsiTheme="majorBidi" w:cstheme="majorBidi"/>
                <w:sz w:val="24"/>
                <w:szCs w:val="24"/>
              </w:rPr>
            </w:pPr>
          </w:p>
        </w:tc>
      </w:tr>
      <w:tr w:rsidR="00140474" w:rsidRPr="00D70C7C" w:rsidTr="00140474">
        <w:trPr>
          <w:trHeight w:val="210"/>
        </w:trPr>
        <w:tc>
          <w:tcPr>
            <w:tcW w:w="10080" w:type="dxa"/>
          </w:tcPr>
          <w:p w:rsidR="00140474" w:rsidRPr="00D90680" w:rsidRDefault="00140474" w:rsidP="00AE7321">
            <w:pPr>
              <w:pStyle w:val="PlainText"/>
              <w:rPr>
                <w:rFonts w:asciiTheme="majorBidi" w:hAnsiTheme="majorBidi" w:cstheme="majorBidi"/>
                <w:b/>
                <w:bCs/>
                <w:sz w:val="24"/>
                <w:szCs w:val="24"/>
                <w:u w:val="single"/>
              </w:rPr>
            </w:pPr>
            <w:r w:rsidRPr="00D90680">
              <w:rPr>
                <w:rFonts w:asciiTheme="majorBidi" w:hAnsiTheme="majorBidi" w:cstheme="majorBidi"/>
                <w:b/>
                <w:bCs/>
                <w:sz w:val="24"/>
                <w:szCs w:val="24"/>
                <w:u w:val="single"/>
              </w:rPr>
              <w:t xml:space="preserve">BIOGRAPHIES </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 xml:space="preserve">Aijazuddin, </w:t>
            </w:r>
            <w:proofErr w:type="gramStart"/>
            <w:r w:rsidRPr="00AE7321">
              <w:rPr>
                <w:rFonts w:asciiTheme="majorBidi" w:hAnsiTheme="majorBidi" w:cstheme="majorBidi"/>
                <w:sz w:val="24"/>
                <w:szCs w:val="24"/>
              </w:rPr>
              <w:t>F.S..</w:t>
            </w:r>
            <w:proofErr w:type="gramEnd"/>
            <w:r w:rsidRPr="00AE7321">
              <w:rPr>
                <w:rFonts w:asciiTheme="majorBidi" w:hAnsiTheme="majorBidi" w:cstheme="majorBidi"/>
                <w:sz w:val="24"/>
                <w:szCs w:val="24"/>
              </w:rPr>
              <w:t xml:space="preserve"> "His name is red." Dawn, 12 March, 2020, p.9</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Clark, Pilita. "The epidemiologist and his team revealed the UKs 'mitigation' strategy could cost 250,000 lives</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Financial Times, 21/22 March, 2020, P.7</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Farid A Malik, Dr</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xml:space="preserve"> "Tribute to comrade Dr. Mubbashir Hasan." Daily Times, 28 March, 2020, p.B03</w:t>
            </w:r>
          </w:p>
          <w:p w:rsidR="00AB1739" w:rsidRPr="00733375" w:rsidRDefault="00AB1739" w:rsidP="00AE7321">
            <w:pPr>
              <w:pStyle w:val="PlainText"/>
              <w:rPr>
                <w:rFonts w:asciiTheme="majorBidi" w:hAnsiTheme="majorBidi" w:cstheme="majorBidi"/>
                <w:sz w:val="22"/>
                <w:szCs w:val="22"/>
              </w:rPr>
            </w:pPr>
            <w:r w:rsidRPr="00733375">
              <w:rPr>
                <w:rFonts w:asciiTheme="majorBidi" w:hAnsiTheme="majorBidi" w:cstheme="majorBidi"/>
                <w:sz w:val="22"/>
                <w:szCs w:val="22"/>
              </w:rPr>
              <w:t>Saleem Qamar Butt. "Recep Tayyip Erdogan: the iconic Muslim leader." Daily Times, 17 March, 2020, p.B04</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Sevastapulo, Demetri. "The former vice president surged ahead to take the lead in the race for the democratic nomination." Financial Times, 7/8 March, 2020, P.9</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Sirajuddin Aziz. "Thank you, Mr. Jinnah." Pakistan Observer, 21 March, 2020, 04</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Syed Haider Raza Mehdi. "Remembering Jinnah." Daily Times, 07 March, 2020, p.B01</w:t>
            </w:r>
          </w:p>
          <w:p w:rsidR="00AB1739" w:rsidRPr="00733375" w:rsidRDefault="00AB1739" w:rsidP="00733375">
            <w:pPr>
              <w:pStyle w:val="PlainText"/>
              <w:rPr>
                <w:rFonts w:asciiTheme="majorBidi" w:hAnsiTheme="majorBidi" w:cstheme="majorBidi"/>
                <w:sz w:val="18"/>
                <w:szCs w:val="18"/>
              </w:rPr>
            </w:pPr>
            <w:r w:rsidRPr="00733375">
              <w:rPr>
                <w:rFonts w:asciiTheme="majorBidi" w:hAnsiTheme="majorBidi" w:cstheme="majorBidi"/>
                <w:sz w:val="18"/>
                <w:szCs w:val="18"/>
              </w:rPr>
              <w:t>Syed Qamar Afzal Rizvi. "Our Jinnah, a glo</w:t>
            </w:r>
            <w:r w:rsidR="00733375" w:rsidRPr="00733375">
              <w:rPr>
                <w:rFonts w:asciiTheme="majorBidi" w:hAnsiTheme="majorBidi" w:cstheme="majorBidi"/>
                <w:sz w:val="18"/>
                <w:szCs w:val="18"/>
              </w:rPr>
              <w:t xml:space="preserve">bal paragon of 'stratesmanship </w:t>
            </w:r>
            <w:r w:rsidRPr="00733375">
              <w:rPr>
                <w:rFonts w:asciiTheme="majorBidi" w:hAnsiTheme="majorBidi" w:cstheme="majorBidi"/>
                <w:sz w:val="18"/>
                <w:szCs w:val="18"/>
              </w:rPr>
              <w:t>diplomacy'." Daily Times, 23 March, 2020, p.B01</w:t>
            </w:r>
          </w:p>
          <w:p w:rsidR="00140474" w:rsidRPr="00AE7321" w:rsidRDefault="00140474" w:rsidP="00AE7321">
            <w:pPr>
              <w:pStyle w:val="PlainText"/>
              <w:rPr>
                <w:rFonts w:asciiTheme="majorBidi" w:hAnsiTheme="majorBidi" w:cstheme="majorBidi"/>
                <w:sz w:val="24"/>
                <w:szCs w:val="24"/>
              </w:rPr>
            </w:pPr>
          </w:p>
        </w:tc>
      </w:tr>
      <w:tr w:rsidR="00140474" w:rsidRPr="00D70C7C" w:rsidTr="00D90680">
        <w:trPr>
          <w:trHeight w:val="210"/>
        </w:trPr>
        <w:tc>
          <w:tcPr>
            <w:tcW w:w="10080" w:type="dxa"/>
            <w:shd w:val="clear" w:color="auto" w:fill="auto"/>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Abbas Nasir. "Happy IMF news but only just." Dawn, 1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Abdul Jalil. "A quick note on SBP announcement." Daily Times, 21 March, 2020, p.B04</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Abdul Rasool Syed. "Of IMF's debt trap and Chinese debt peonage." Daily Times, 14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Abdul Sattar Rahuja. "Maritime economy of Pakistan." Daily Times, 27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Abid Hasan. "Lockdown the IMF progamme." The News, 27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Ahsan Munir. "Expanding the cement sector." The Nation, 22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lastRenderedPageBreak/>
              <w:t>Ali Khizar. "Global trade: Don't miss the bus again." Business Recorder, 08 March, 2020, P.12</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Anderlini, Jamil. "Colonial crimes will haunt Britain s trade negotiations." Financial Times, 18 March, 2020, P.11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Anjum Ibrahim. "State of the economy." Business Recorder, 16 March, 2020, P.14</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Anuj Chopra. "Oil crash piles pressure on virus-hit Saudi economy." Business Recorder, 19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Aqeel Chaudhry. "What are we missing? A tale of PSDP." The News, 7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Aqeela Asif. "Covid-19 and economic uncertainty." Pakistan Observer, 24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Bakhtiyar Kazmi. "The lucky economy." Business Recorder, 14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Brower, Derek. "A crude price war." Financial Times, 14 March, 2020, P.20</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BZ Khasru. "Pakistan is not India's real enemy: it is the poor economy." Daily Times, 05 March, 2020, p.B04</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Davide Barbuscia. "Virus-hit Gulf has little room to boost revenue after oil price shock." Business Recorder, 18 March, 2020, P.18</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 xml:space="preserve"> Davies, Richard. "Bumping along blindly is a bad alternative to gathering decent data." Financial Times, 12 March, 2020, P.9</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Delphine Touitou. "Global economy wavers as world comes to standstill amid epidemic." Business Recorder, 01 March, 2020, P.10</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Hafiz A Pasha. "Budgetary outcome in 2019-20." Business Recorder, 17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Hafiz A Pasha. "FBR revenue shortfall." Business Recorder, 03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Omer Javed. "Coronavirus and debt relief." Business Recorder, 27 March, 2020, P.32</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Dr Sajjad Akhtar. "Hot money and high interest rates: trade-offs</w:t>
            </w:r>
            <w:proofErr w:type="gramStart"/>
            <w:r w:rsidRPr="00733375">
              <w:rPr>
                <w:rFonts w:asciiTheme="majorBidi" w:hAnsiTheme="majorBidi" w:cstheme="majorBidi"/>
                <w:sz w:val="22"/>
                <w:szCs w:val="22"/>
              </w:rPr>
              <w:t>?.</w:t>
            </w:r>
            <w:proofErr w:type="gramEnd"/>
            <w:r w:rsidRPr="00733375">
              <w:rPr>
                <w:rFonts w:asciiTheme="majorBidi" w:hAnsiTheme="majorBidi" w:cstheme="majorBidi"/>
                <w:sz w:val="22"/>
                <w:szCs w:val="22"/>
              </w:rPr>
              <w:t>" Business Recorder, 29 March, 2020, P.10</w:t>
            </w:r>
          </w:p>
          <w:p w:rsidR="00AB1739" w:rsidRPr="00AE7321" w:rsidRDefault="00AB1739" w:rsidP="00733375">
            <w:pPr>
              <w:pStyle w:val="PlainText"/>
              <w:rPr>
                <w:rFonts w:asciiTheme="majorBidi" w:hAnsiTheme="majorBidi" w:cstheme="majorBidi"/>
                <w:sz w:val="24"/>
                <w:szCs w:val="24"/>
              </w:rPr>
            </w:pPr>
            <w:r w:rsidRPr="00733375">
              <w:rPr>
                <w:rFonts w:asciiTheme="majorBidi" w:hAnsiTheme="majorBidi" w:cstheme="majorBidi"/>
                <w:sz w:val="22"/>
                <w:szCs w:val="22"/>
              </w:rPr>
              <w:t>Dr Samina Sabir</w:t>
            </w:r>
            <w:r w:rsidRPr="00AE7321">
              <w:rPr>
                <w:rFonts w:asciiTheme="majorBidi" w:hAnsiTheme="majorBidi" w:cstheme="majorBidi"/>
                <w:sz w:val="24"/>
                <w:szCs w:val="24"/>
              </w:rPr>
              <w:t>. "COVID-19 pandemic economic crisis." Pakistan Observer, 20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Farhan Bokhari. "Meeting the challenge." The News, 25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Farhat Ali. "OICCI's survey." Business Recorder, 14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Farrukh Saleem. "Power emergency." The News, 8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Farrukh Saleem. "Ten questions." The News, 1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Farrukh Saleem. "War chest." The News, 22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Foroohar, Rana. "A dangerous dependence on wall street." Financial Times, 9 March, 2020, P.17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Foroohar, Rana. "Margins are going to be squeezed." Financial Times, 2 March, 2020, P.17</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Hafeez Khan. "Straight Talk: Corona's dark shadow on humans and economies." Daily Times, 16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Hafsa Qazi. "Impact of locusts attack on Pak economy." Pakistan Observer, 08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Hassnain Javid, Dr</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xml:space="preserve"> "Economic contagion via NCov-2019." Daily Times, 08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Hussain Durrani. "Change is inevitable." The News, 31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Huzaima Bukhari, Dr Ikramul Haq. "Tax base and filers." Business Recorder, 06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Huzaima Bukhari. "Pakistan: case for external debts write-off." Daily Times, 29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 Hussain. "Economic revival: trouble ahead." The News, 19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Iftekhar A Khan. "How much patience</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The News, 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Iftikhar Ahmad. "Production or real estate</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The News, 10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Ikram Sehgal. "On our National Day: stop protecting fatcats</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Daily Times, 23 March, 2020, p.B04</w:t>
            </w:r>
          </w:p>
          <w:p w:rsidR="00AB1739" w:rsidRPr="00AE7321" w:rsidRDefault="00AB1739" w:rsidP="00733375">
            <w:pPr>
              <w:pStyle w:val="PlainText"/>
              <w:rPr>
                <w:rFonts w:asciiTheme="majorBidi" w:hAnsiTheme="majorBidi" w:cstheme="majorBidi"/>
                <w:sz w:val="24"/>
                <w:szCs w:val="24"/>
              </w:rPr>
            </w:pPr>
            <w:r w:rsidRPr="00AE7321">
              <w:rPr>
                <w:rFonts w:asciiTheme="majorBidi" w:hAnsiTheme="majorBidi" w:cstheme="majorBidi"/>
                <w:sz w:val="24"/>
                <w:szCs w:val="24"/>
              </w:rPr>
              <w:t>Ikramul H</w:t>
            </w:r>
            <w:r w:rsidR="00733375">
              <w:rPr>
                <w:rFonts w:asciiTheme="majorBidi" w:hAnsiTheme="majorBidi" w:cstheme="majorBidi"/>
                <w:sz w:val="24"/>
                <w:szCs w:val="24"/>
              </w:rPr>
              <w:t xml:space="preserve">aq, Dr. "Tax system for growth </w:t>
            </w:r>
            <w:r w:rsidRPr="00AE7321">
              <w:rPr>
                <w:rFonts w:asciiTheme="majorBidi" w:hAnsiTheme="majorBidi" w:cstheme="majorBidi"/>
                <w:sz w:val="24"/>
                <w:szCs w:val="24"/>
              </w:rPr>
              <w:t>prosperity." Daily Times, 01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Ikramul Haq, Dr</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xml:space="preserve"> "Unconstitutional petroleum levy." Daily Times, 08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Imtiaz Rafi Butt. "The economic impact of Corona pandemic." Pakistan Observer, 31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Jazib Nelson. "Fragile economic stability under threat." Daily Times, 17 March, 2020, p.B04</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Johnson, Andrew Edgecliffe. "Stakeholder capitalism s first big test." Financial Times, 5 March, 2020, P.9</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Julien Mivielle. "Crude reality: price crash means oil firms must slash spending." Business Recorder, 23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Kamal Monnoo. "Covid-19 economic falluts and solutions." The Nation, 25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Kamal Monnoo. "Frowth and exports." The Nation, 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Kamal Monnoo. "Power emergency." The Nation, 11 March, 2020, p.7</w:t>
            </w:r>
          </w:p>
          <w:p w:rsidR="00AB1739"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Kampmark, Binoy. "Business as usual." The News, 27 March, 2020, p.7</w:t>
            </w:r>
          </w:p>
          <w:p w:rsidR="00AB1739" w:rsidRPr="00733375" w:rsidRDefault="00D90680" w:rsidP="00AB1739">
            <w:pPr>
              <w:pStyle w:val="PlainText"/>
              <w:rPr>
                <w:rFonts w:asciiTheme="majorBidi" w:hAnsiTheme="majorBidi" w:cstheme="majorBidi"/>
                <w:sz w:val="18"/>
                <w:szCs w:val="18"/>
              </w:rPr>
            </w:pPr>
            <w:r w:rsidRPr="00733375">
              <w:rPr>
                <w:rFonts w:asciiTheme="majorBidi" w:hAnsiTheme="majorBidi" w:cstheme="majorBidi"/>
                <w:sz w:val="18"/>
                <w:szCs w:val="18"/>
              </w:rPr>
              <w:t>Karin Strohecker. "Emerging market turmoil may bring FX controls back on radar." Business Recorder, 27 March, 2020, P.32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Khayyam Siddiqi. "Better business." The News, 19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Khurram Husain. "Adjustment fatigue." Dawn, 5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Khurram Husain. "Debating lockdowns." Dawn, 26 March, 2020, p.6</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Khurram Shahzad. "Coronavirus: death warrant for low-income and undocumented residents." Daily Times, 17 March, 2020, p.B02</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Laurence Frost. "Coronavirus to drive Eurropean airline industry shakeout." Business Recorder, 10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Li Bijian. "World economy." Business Recorder, 23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Long, Dingbin. "CPEC making headway despite the outbreak." The Nation, 16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Waqas Jan. "Impunity in the time of Cororna Virus." Pakistan Observer, 28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Ziauddin. "Covid-19 carries heavy price tag." Pakistan Observer, 16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Ziauddin. "Protecting the most vulnerable." Pakistan Observer, 23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Madeeha Gohar Qureshi. "Planning without analysis." The News, 16 March, 2020, p.6</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Magdalena Sepulveda. "Be a feminist, demand that the multinationals pay their taxes</w:t>
            </w:r>
            <w:proofErr w:type="gramStart"/>
            <w:r w:rsidRPr="00733375">
              <w:rPr>
                <w:rFonts w:asciiTheme="majorBidi" w:hAnsiTheme="majorBidi" w:cstheme="majorBidi"/>
                <w:sz w:val="18"/>
                <w:szCs w:val="18"/>
              </w:rPr>
              <w:t>!.</w:t>
            </w:r>
            <w:proofErr w:type="gramEnd"/>
            <w:r w:rsidRPr="00733375">
              <w:rPr>
                <w:rFonts w:asciiTheme="majorBidi" w:hAnsiTheme="majorBidi" w:cstheme="majorBidi"/>
                <w:sz w:val="18"/>
                <w:szCs w:val="18"/>
              </w:rPr>
              <w:t>" Daily Times, 08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Malik Muhammad Ashraf. "A blessing in disguise." The Nation, 13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lastRenderedPageBreak/>
              <w:t>McWilliams, David. "Helicopter money." The News, 18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Mohammad Zubair. "Unrealistic commitments." The News, 17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Mohsin Saleem Ullah. "Pak-Corona economic turmoil." Daily Times, 15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Mohsin Saleem Ullah. "Preventing the financial crunch." The Nation, 28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Muhammad Hanif. "How Pakistan should cope with the Coronavirus and its Economic Fallout</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Daily Times, 25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Munshi, Neil. "The fight for west Africa s fish." Financial Times, 12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Nadeem Javaid. "Shaping growth." Dawn, 15 March, 2020, p.9</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Nadia Hussain. "Employment through digitalization of economy." Business Recorder, 19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Nasir Iqbal. "Doing taxes better." The News, 14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Noonan, Laura. "A retreat from wall street." Financial Times, 3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Nuzair A Virani. "A taste of e-commerce." The News, 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Nuzair A Virani. "A taste of e-commerce." The News, 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Parkin, Benjamin. "The rapid decline of an Indian tycoon." Financial Times, 18 March, 2020, P.9</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Plender, John. "Thee seeds of the next crisis." Financial Times, 5 March, 2020, P.7</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Rashid A Mughal. "Corona Virus causing global economic turmoil." Pakistan Observer, 22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Reich, Robert. "Response package." The News, 23 March, 2020, p.7</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Richard Lein. "Companies hit pause button as coronavirus infects economy." Business Recorder, 20 March, 2020, P.44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Rizwan Ghani. "Economy: Anti-corruption drive is not dead." Pakistan Observer, 15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Sakib Sherani. "A pandemic of fear." Dawn, 13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Sarmad Khawaja. "Penny wise." The News, 14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Shabir Ahmed. "Exports in the time of coronavirus." Business Recorder, 26 March, 2020, P.52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Shah Fahad. "No respite from economic crisis." Pakistan Observer, 15 March, 2020, 04</w:t>
            </w:r>
          </w:p>
          <w:p w:rsidR="00AB1739" w:rsidRPr="00733375" w:rsidRDefault="00AB1739" w:rsidP="00AB1739">
            <w:pPr>
              <w:pStyle w:val="PlainText"/>
              <w:rPr>
                <w:rFonts w:asciiTheme="majorBidi" w:hAnsiTheme="majorBidi" w:cstheme="majorBidi"/>
                <w:sz w:val="16"/>
                <w:szCs w:val="16"/>
              </w:rPr>
            </w:pPr>
            <w:r w:rsidRPr="00733375">
              <w:rPr>
                <w:rFonts w:asciiTheme="majorBidi" w:hAnsiTheme="majorBidi" w:cstheme="majorBidi"/>
                <w:sz w:val="16"/>
                <w:szCs w:val="16"/>
              </w:rPr>
              <w:t>Shahid Sattar, Salman Ali. "Decline in China's exports: Opportunity for Pakistan's textile sector - II." Business Recorder, 11 March, 2020, P.18</w:t>
            </w:r>
          </w:p>
          <w:p w:rsidR="00AB1739" w:rsidRPr="00733375" w:rsidRDefault="00AB1739" w:rsidP="00AB1739">
            <w:pPr>
              <w:pStyle w:val="PlainText"/>
              <w:rPr>
                <w:rFonts w:asciiTheme="majorBidi" w:hAnsiTheme="majorBidi" w:cstheme="majorBidi"/>
                <w:sz w:val="16"/>
                <w:szCs w:val="16"/>
              </w:rPr>
            </w:pPr>
            <w:r w:rsidRPr="00733375">
              <w:rPr>
                <w:rFonts w:asciiTheme="majorBidi" w:hAnsiTheme="majorBidi" w:cstheme="majorBidi"/>
                <w:sz w:val="16"/>
                <w:szCs w:val="16"/>
              </w:rPr>
              <w:t>Shahid Sattar. "Decline in China's exports: Opportunity for Pakistan's textile sector." Business Recorder, 04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Sheraz Malik. "The obsession with a low interest rate." The Nation, 29 March, 2020, p.6</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Somerset Webb, Merryn. "Buying on the cronavirus dip would be bold indeed." Financial Times, 1 March, 2020, P.11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Syed Akhtar Ali. "The crash and its consequences." The News, 13 March, 2020, p.7</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Syed Ali Imran. "Economy of Pakistan after Coronavirus outbreak." Daily Times, 12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Syed Mohibullah Shah. "What ails the BOI</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The News, 27 March, 2020, p.6</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Syed Shujaat Ahmed. "Covidonomics and Pakistan: Economy in and after Covid-19." Daily Times, 31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Syed, Bakhtiyar Kazmi. "That which works." Dawn, 18 March, 2020, p.9</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Tett, Gillian. "Toilet rolls and Treasury bonds tell the same panicked story." Financial Times, 20 March, 2020, P.9</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Tom Arnold. "Oil-rich wealth funds seen shedding upto $225bn in stocks." Business Recorder, 30 March, 2020, P.40</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Tudor Jones, Paul. "A simple first step for business to mend capitalism." Financial Times, 9 March, 2020, P.17</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Veronique Dupont. "Oil price crash: will it affect the move to greeen energy</w:t>
            </w:r>
            <w:proofErr w:type="gramStart"/>
            <w:r w:rsidRPr="00733375">
              <w:rPr>
                <w:rFonts w:asciiTheme="majorBidi" w:hAnsiTheme="majorBidi" w:cstheme="majorBidi"/>
              </w:rPr>
              <w:t>?.</w:t>
            </w:r>
            <w:proofErr w:type="gramEnd"/>
            <w:r w:rsidRPr="00733375">
              <w:rPr>
                <w:rFonts w:asciiTheme="majorBidi" w:hAnsiTheme="majorBidi" w:cstheme="majorBidi"/>
              </w:rPr>
              <w:t>" Business Recorder, 12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Waqar Masood Khan. "Completion of the second IMF review." The News, 3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Waqar Masood Khan. "Seizing the opportunities." The News, 20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Wolf, Martin. "The virus is an economic emergency too." Financial Times, 18 March, 2020, P.11</w:t>
            </w:r>
          </w:p>
          <w:p w:rsidR="00140474" w:rsidRPr="00DA5BAF" w:rsidRDefault="00140474" w:rsidP="00AE7321">
            <w:pPr>
              <w:pStyle w:val="PlainText"/>
              <w:rPr>
                <w:rFonts w:eastAsia="Batang"/>
                <w:b/>
                <w:bCs/>
                <w:sz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Akhlaq Ullah Tarar. "Preventing abuse." Dawn, 19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Muhammad Adil Chattha. "Will Nab soon be dormant</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The Nation, 15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Sara Malkani. "Violence against women." Dawn, 8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Tanweer A Kharral. "Procurement fraud, beginning of rot." Pakistan Observer, 03 March, 2020, 05</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Anjum Altaf. "My body my choice." Dawn, 17 March, 2020, p.9</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Arifa Noor. "A rowdy public debate." Dawn, 10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Ghazi Salahuddin. "Pakistan in chains." The News, 15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Hafeez Khan. "Straight Talk: failing accountability-beware IK." Daily Times, 03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Haris Mushtaq. "Inter-provincial water conflicts in Pakistan." Daily Times, 15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Huma Yusuf. "Whose values</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Dawn, 9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Irfan Husain. "A call to arms." Dawn, 14 March, 2020, p.9</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Kamila Hyat. "Boys in the age of feminism." The News, 12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Khalid Saleem. "Of doomsday merchants</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Pakistan Observer, 16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lastRenderedPageBreak/>
              <w:t>Malik Mahmood Ashraf. "Social distancing the best strategy." The Nation, 27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Masood Ahmed. "Pakistan's welfare state conundrum." Daily Times, 14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Mirza Aslam Beg. "Changing the Trajectory of Pandemic." Pakistan Observer, 25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Mosharraf Zaidi. "Now, after the Aurat March." The News, 11 March, 2020, p.7</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Muhammad Usman. "Need to firm up response against Corona Virus." Pakistan Observer, 25 March, 2020, 05</w:t>
            </w:r>
          </w:p>
          <w:p w:rsidR="00AB1739" w:rsidRPr="00733375" w:rsidRDefault="00AB1739" w:rsidP="00733375">
            <w:pPr>
              <w:pStyle w:val="PlainText"/>
              <w:rPr>
                <w:rFonts w:asciiTheme="majorBidi" w:hAnsiTheme="majorBidi" w:cstheme="majorBidi"/>
                <w:sz w:val="22"/>
                <w:szCs w:val="22"/>
              </w:rPr>
            </w:pPr>
            <w:r w:rsidRPr="00733375">
              <w:rPr>
                <w:rFonts w:asciiTheme="majorBidi" w:hAnsiTheme="majorBidi" w:cstheme="majorBidi"/>
                <w:sz w:val="22"/>
                <w:szCs w:val="22"/>
              </w:rPr>
              <w:t>Naghmana Zafar. "An insight about fishers of Baba Bhit island." Pakistan Observer, 08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Rashid Mahmood Langrial. "Lockdown design." Dawn, 29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Sherry Rehman. "Three tsunamis for Pakistan." The News, 3 March, 2020, p.7</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Syed Shahabuddin. "Pakistan's Democracy: Is it Real or a Charade</w:t>
            </w:r>
            <w:proofErr w:type="gramStart"/>
            <w:r w:rsidRPr="00733375">
              <w:rPr>
                <w:rFonts w:asciiTheme="majorBidi" w:hAnsiTheme="majorBidi" w:cstheme="majorBidi"/>
                <w:sz w:val="22"/>
                <w:szCs w:val="22"/>
              </w:rPr>
              <w:t>?.</w:t>
            </w:r>
            <w:proofErr w:type="gramEnd"/>
            <w:r w:rsidRPr="00733375">
              <w:rPr>
                <w:rFonts w:asciiTheme="majorBidi" w:hAnsiTheme="majorBidi" w:cstheme="majorBidi"/>
                <w:sz w:val="22"/>
                <w:szCs w:val="22"/>
              </w:rPr>
              <w:t>" Daily Times, 06 March, 2020, p.B02</w:t>
            </w:r>
          </w:p>
          <w:p w:rsidR="00950F31" w:rsidRPr="00AE7321" w:rsidRDefault="00950F31" w:rsidP="00950F31">
            <w:pPr>
              <w:pStyle w:val="PlainText"/>
              <w:rPr>
                <w:rFonts w:asciiTheme="majorBidi" w:hAnsiTheme="majorBidi" w:cstheme="majorBidi"/>
                <w:sz w:val="24"/>
                <w:szCs w:val="24"/>
              </w:rPr>
            </w:pPr>
            <w:r w:rsidRPr="00AE7321">
              <w:rPr>
                <w:rFonts w:asciiTheme="majorBidi" w:hAnsiTheme="majorBidi" w:cstheme="majorBidi"/>
                <w:sz w:val="24"/>
                <w:szCs w:val="24"/>
              </w:rPr>
              <w:t>Umair javed. "Keyboard warriors." Dawn, 9 March, 2020, p.6</w:t>
            </w:r>
          </w:p>
          <w:p w:rsidR="00140474" w:rsidRPr="00D70C7C" w:rsidRDefault="00140474" w:rsidP="00752C98">
            <w:pPr>
              <w:pStyle w:val="PlainText"/>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WORLD</w:t>
            </w:r>
          </w:p>
          <w:p w:rsidR="00752C98" w:rsidRPr="00733375" w:rsidRDefault="00752C98" w:rsidP="00752C98">
            <w:pPr>
              <w:pStyle w:val="PlainText"/>
              <w:rPr>
                <w:rFonts w:asciiTheme="majorBidi" w:hAnsiTheme="majorBidi" w:cstheme="majorBidi"/>
                <w:sz w:val="22"/>
                <w:szCs w:val="22"/>
              </w:rPr>
            </w:pPr>
            <w:r w:rsidRPr="00733375">
              <w:rPr>
                <w:rFonts w:asciiTheme="majorBidi" w:hAnsiTheme="majorBidi" w:cstheme="majorBidi"/>
                <w:sz w:val="22"/>
                <w:szCs w:val="22"/>
              </w:rPr>
              <w:t>Armstrong, Robert. "Coronavirus is not a crisis of globalisation." Financial Times, 12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Babar Sattar. "Cycle of dependence." The News, 12 March, 2020, p.7</w:t>
            </w:r>
          </w:p>
          <w:p w:rsidR="00752C98" w:rsidRPr="00733375" w:rsidRDefault="00752C98" w:rsidP="00752C98">
            <w:pPr>
              <w:pStyle w:val="PlainText"/>
              <w:rPr>
                <w:rFonts w:asciiTheme="majorBidi" w:hAnsiTheme="majorBidi" w:cstheme="majorBidi"/>
              </w:rPr>
            </w:pPr>
            <w:r w:rsidRPr="00733375">
              <w:rPr>
                <w:rFonts w:asciiTheme="majorBidi" w:hAnsiTheme="majorBidi" w:cstheme="majorBidi"/>
              </w:rPr>
              <w:t>Barber, Tony. "Itlay s struggle with coronavirus threatens all of the eurozone." Financial Times, 14/15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Baroud, Ramzy. "A terrifying scenario." The News, 6 March, 2020, p.6</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Craig. "The collapse." The News, 15 March, 2020, p.7</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Ecke, Jonas. "Migrants at the border." The News, 7 March, 2020, p.6</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Foroohar, Rana. "How the virus became a credit run." Financial Times, 16 March, 2020, P.17</w:t>
            </w:r>
          </w:p>
          <w:p w:rsidR="00752C98" w:rsidRPr="00733375" w:rsidRDefault="00752C98" w:rsidP="00752C98">
            <w:pPr>
              <w:pStyle w:val="PlainText"/>
              <w:rPr>
                <w:rFonts w:asciiTheme="majorBidi" w:hAnsiTheme="majorBidi" w:cstheme="majorBidi"/>
                <w:sz w:val="22"/>
                <w:szCs w:val="22"/>
              </w:rPr>
            </w:pPr>
            <w:r w:rsidRPr="00733375">
              <w:rPr>
                <w:rFonts w:asciiTheme="majorBidi" w:hAnsiTheme="majorBidi" w:cstheme="majorBidi"/>
                <w:sz w:val="22"/>
                <w:szCs w:val="22"/>
              </w:rPr>
              <w:t>Haya Fatima Sehgal. "Making Sense in the Time of Coronavirus." Daily Times, 22 March, 2020, p.B04</w:t>
            </w:r>
          </w:p>
          <w:p w:rsidR="00752C98" w:rsidRPr="00AE7321" w:rsidRDefault="00752C98" w:rsidP="00733375">
            <w:pPr>
              <w:pStyle w:val="PlainText"/>
              <w:rPr>
                <w:rFonts w:asciiTheme="majorBidi" w:hAnsiTheme="majorBidi" w:cstheme="majorBidi"/>
                <w:sz w:val="24"/>
                <w:szCs w:val="24"/>
              </w:rPr>
            </w:pPr>
            <w:r w:rsidRPr="00AE7321">
              <w:rPr>
                <w:rFonts w:asciiTheme="majorBidi" w:hAnsiTheme="majorBidi" w:cstheme="majorBidi"/>
                <w:sz w:val="24"/>
                <w:szCs w:val="24"/>
              </w:rPr>
              <w:t xml:space="preserve">Ikramul </w:t>
            </w:r>
            <w:r w:rsidR="00733375">
              <w:rPr>
                <w:rFonts w:asciiTheme="majorBidi" w:hAnsiTheme="majorBidi" w:cstheme="majorBidi"/>
                <w:sz w:val="24"/>
                <w:szCs w:val="24"/>
              </w:rPr>
              <w:t>Haq, Dr</w:t>
            </w:r>
            <w:proofErr w:type="gramStart"/>
            <w:r w:rsidR="00733375">
              <w:rPr>
                <w:rFonts w:asciiTheme="majorBidi" w:hAnsiTheme="majorBidi" w:cstheme="majorBidi"/>
                <w:sz w:val="24"/>
                <w:szCs w:val="24"/>
              </w:rPr>
              <w:t>..</w:t>
            </w:r>
            <w:proofErr w:type="gramEnd"/>
            <w:r w:rsidR="00733375">
              <w:rPr>
                <w:rFonts w:asciiTheme="majorBidi" w:hAnsiTheme="majorBidi" w:cstheme="majorBidi"/>
                <w:sz w:val="24"/>
                <w:szCs w:val="24"/>
              </w:rPr>
              <w:t xml:space="preserve"> "Learning from China </w:t>
            </w:r>
            <w:r w:rsidRPr="00AE7321">
              <w:rPr>
                <w:rFonts w:asciiTheme="majorBidi" w:hAnsiTheme="majorBidi" w:cstheme="majorBidi"/>
                <w:sz w:val="24"/>
                <w:szCs w:val="24"/>
              </w:rPr>
              <w:t>others." Daily Times, 29 March, 2020, p.B01</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 xml:space="preserve">Koehler, Robert </w:t>
            </w:r>
            <w:proofErr w:type="gramStart"/>
            <w:r w:rsidRPr="00AE7321">
              <w:rPr>
                <w:rFonts w:asciiTheme="majorBidi" w:hAnsiTheme="majorBidi" w:cstheme="majorBidi"/>
                <w:sz w:val="24"/>
                <w:szCs w:val="24"/>
              </w:rPr>
              <w:t>C..</w:t>
            </w:r>
            <w:proofErr w:type="gramEnd"/>
            <w:r w:rsidRPr="00AE7321">
              <w:rPr>
                <w:rFonts w:asciiTheme="majorBidi" w:hAnsiTheme="majorBidi" w:cstheme="majorBidi"/>
                <w:sz w:val="24"/>
                <w:szCs w:val="24"/>
              </w:rPr>
              <w:t xml:space="preserve"> "War, profit and virus." The News, 14 March, 2020, p.7</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Kuchler, Hannah. "The $2bn race to find a vaccine." Financial Times, 6 March, 2020, P.7</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Mogulescu, Miles. "A wake-up call." The News, 12 March, 2020, p.7</w:t>
            </w:r>
          </w:p>
          <w:p w:rsidR="00752C98" w:rsidRPr="00733375" w:rsidRDefault="00752C98" w:rsidP="00752C98">
            <w:pPr>
              <w:pStyle w:val="PlainText"/>
              <w:rPr>
                <w:rFonts w:asciiTheme="majorBidi" w:hAnsiTheme="majorBidi" w:cstheme="majorBidi"/>
              </w:rPr>
            </w:pPr>
            <w:r w:rsidRPr="00733375">
              <w:rPr>
                <w:rFonts w:asciiTheme="majorBidi" w:hAnsiTheme="majorBidi" w:cstheme="majorBidi"/>
              </w:rPr>
              <w:t>Mohammad Zaman. "Covid-19 Panic, social distancing and interventions." Daily Times, 24 March, 2020, p.B04</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Muhammad Asif Noor. "China's resilience against COVID-19." Daily Times, 17 March, 2020, p.B04</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Rachman, Gideon. "How Beijing reframed the narrative." Financial Times, 17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Saad Rasool. "Cosmic moment in time." The Nation, 8 March, 2020, p.7</w:t>
            </w:r>
          </w:p>
          <w:p w:rsidR="00752C98" w:rsidRPr="00733375" w:rsidRDefault="00752C98" w:rsidP="00752C98">
            <w:pPr>
              <w:pStyle w:val="PlainText"/>
              <w:rPr>
                <w:rFonts w:asciiTheme="majorBidi" w:hAnsiTheme="majorBidi" w:cstheme="majorBidi"/>
                <w:sz w:val="22"/>
                <w:szCs w:val="22"/>
              </w:rPr>
            </w:pPr>
            <w:r w:rsidRPr="00733375">
              <w:rPr>
                <w:rFonts w:asciiTheme="majorBidi" w:hAnsiTheme="majorBidi" w:cstheme="majorBidi"/>
                <w:sz w:val="22"/>
                <w:szCs w:val="22"/>
              </w:rPr>
              <w:t>Sheraz Zaka. "The economic fallout and invisible hand of market forces." Daily Times, 31 March, 2020, p.B03</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Shrimsley, Robert. "A reminder of the iron law of politics." Financial Times, 10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Shrimsley, Robert. "Johnson must act to restore confidence." Financial Times, 17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Sikandar Noorani. "War and the healing touch." Pakistan Observer, 28 March, 2020, 05</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Stephens, Philip. "Coronavirus lays a political minefield." Financial Times, 6 March, 2020, P.9</w:t>
            </w:r>
          </w:p>
          <w:p w:rsidR="00752C98" w:rsidRPr="00733375" w:rsidRDefault="00752C98" w:rsidP="00752C98">
            <w:pPr>
              <w:pStyle w:val="PlainText"/>
              <w:rPr>
                <w:rFonts w:asciiTheme="majorBidi" w:hAnsiTheme="majorBidi" w:cstheme="majorBidi"/>
              </w:rPr>
            </w:pPr>
            <w:r w:rsidRPr="00733375">
              <w:rPr>
                <w:rFonts w:asciiTheme="majorBidi" w:hAnsiTheme="majorBidi" w:cstheme="majorBidi"/>
              </w:rPr>
              <w:t>Syed Zubair Ahmed. "Coronavirus threat: World is at a tipping point." Daily Times, 13 March, 2020, p.B03</w:t>
            </w:r>
          </w:p>
          <w:p w:rsidR="00752C98" w:rsidRPr="00733375" w:rsidRDefault="00752C98" w:rsidP="00752C98">
            <w:pPr>
              <w:pStyle w:val="PlainText"/>
              <w:rPr>
                <w:rFonts w:asciiTheme="majorBidi" w:hAnsiTheme="majorBidi" w:cstheme="majorBidi"/>
              </w:rPr>
            </w:pPr>
            <w:r w:rsidRPr="00733375">
              <w:rPr>
                <w:rFonts w:asciiTheme="majorBidi" w:hAnsiTheme="majorBidi" w:cstheme="majorBidi"/>
              </w:rPr>
              <w:t>Tett, Gillian. "Gig workers are particularly vulnerable to health risks." Financial Times, 6 March, 2020, P.9</w:t>
            </w:r>
          </w:p>
          <w:p w:rsidR="00752C98" w:rsidRPr="00733375" w:rsidRDefault="00752C98" w:rsidP="00752C98">
            <w:pPr>
              <w:pStyle w:val="PlainText"/>
              <w:rPr>
                <w:rFonts w:asciiTheme="majorBidi" w:hAnsiTheme="majorBidi" w:cstheme="majorBidi"/>
              </w:rPr>
            </w:pPr>
            <w:r w:rsidRPr="00733375">
              <w:rPr>
                <w:rFonts w:asciiTheme="majorBidi" w:hAnsiTheme="majorBidi" w:cstheme="majorBidi"/>
              </w:rPr>
              <w:t>Wessely, Simon. "This is not 'panic,' it is a reasonable response to a crisis." Financial Times, 16 March, 2020, P.17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F37459" w:rsidRDefault="00140474" w:rsidP="00AE7321">
            <w:pPr>
              <w:pStyle w:val="PlainText"/>
              <w:rPr>
                <w:rFonts w:asciiTheme="majorBidi" w:hAnsiTheme="majorBidi" w:cstheme="majorBidi"/>
                <w:b/>
                <w:bCs/>
                <w:sz w:val="24"/>
                <w:szCs w:val="24"/>
                <w:u w:val="single"/>
              </w:rPr>
            </w:pPr>
            <w:r w:rsidRPr="00F37459">
              <w:rPr>
                <w:rFonts w:asciiTheme="majorBidi" w:hAnsiTheme="majorBidi" w:cstheme="majorBidi"/>
                <w:b/>
                <w:bCs/>
                <w:sz w:val="24"/>
                <w:szCs w:val="24"/>
                <w:u w:val="single"/>
              </w:rPr>
              <w:t>DEFENSE/ MILITARY</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Dr Muhammad Khan. "Check institutional decay." Pakistan Observer, 16 March, 2020, 05</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Ghulam Qadir Khan. "Compensation delayed." Dawn, 3 March, 2020, p.9</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Mohammad Jamil. "SC hearing appeal against PHC verdict." Pakistan Observer, 14 March, 2020, 04</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Mohsin Durrani. "5th Generation warfare and Pakistan." Daily Times, 09 March, 2020, p.B02</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Reema Shaukat. "Post Pulwama: Pakistan Navy's defence." Pakistan Observer, 05 March, 2020, 04</w:t>
            </w:r>
          </w:p>
          <w:p w:rsidR="00AB1739" w:rsidRPr="00AE7321" w:rsidRDefault="00AB1739" w:rsidP="00AE7321">
            <w:pPr>
              <w:pStyle w:val="PlainText"/>
              <w:rPr>
                <w:rFonts w:asciiTheme="majorBidi" w:hAnsiTheme="majorBidi" w:cstheme="majorBidi"/>
                <w:sz w:val="24"/>
                <w:szCs w:val="24"/>
              </w:rPr>
            </w:pPr>
            <w:r w:rsidRPr="00AE7321">
              <w:rPr>
                <w:rFonts w:asciiTheme="majorBidi" w:hAnsiTheme="majorBidi" w:cstheme="majorBidi"/>
                <w:sz w:val="24"/>
                <w:szCs w:val="24"/>
              </w:rPr>
              <w:t>Samson Simon Sharaf. "From despair to hope." The Nation, 21 March, 2020, p.6</w:t>
            </w:r>
          </w:p>
          <w:p w:rsidR="00140474" w:rsidRPr="00AE7321" w:rsidRDefault="00140474" w:rsidP="00AE7321">
            <w:pPr>
              <w:pStyle w:val="PlainText"/>
              <w:rPr>
                <w:rFonts w:asciiTheme="majorBidi" w:hAnsiTheme="majorBidi" w:cstheme="majorBidi"/>
                <w:sz w:val="24"/>
                <w:szCs w:val="24"/>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Atle Hetland. "Eocusing on public educatin." The Nation, 19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Ayesha Razzaque. "School's out." The News, 1 March, 2020, p.6</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Dr M Athar Khan. "Madrassah: Islamic institution of education _____19." Pakistan Observer, 20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Sarwar Rauf. "Effects of COVID-19 on education." Pakistan Observer, 29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Faisal Bari. "Education looking forward." Dawn, 20 March, 2020, p.8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Fatima Rehan Dar. "Education in times of crisis." The Nation, 31 March, 2020, p.7</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Firasat Jabeen. "Why do we need solid research in the field of communications</w:t>
            </w:r>
            <w:proofErr w:type="gramStart"/>
            <w:r w:rsidRPr="00733375">
              <w:rPr>
                <w:rFonts w:asciiTheme="majorBidi" w:hAnsiTheme="majorBidi" w:cstheme="majorBidi"/>
              </w:rPr>
              <w:t>?.</w:t>
            </w:r>
            <w:proofErr w:type="gramEnd"/>
            <w:r w:rsidRPr="00733375">
              <w:rPr>
                <w:rFonts w:asciiTheme="majorBidi" w:hAnsiTheme="majorBidi" w:cstheme="majorBidi"/>
              </w:rPr>
              <w:t>" Daily Times, 01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Habib Khaskheli. "Keeping children busy during coronavirus." Daily Times, 20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Khalid Ranjha. "The CSS farce." Pakistan Observer, 05 March, 2020, 05</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Muneer Ahmed. "Distance education or distance from education." Daily Times, 04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lastRenderedPageBreak/>
              <w:t>Muneer Ahmed. "Higher education or hire education</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Daily Times, 11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Muneer Ahmed. "Student health insurance in Universities." Daily Times, 17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Muneer Ahmed. "Successful of online education." Daily Times, 25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Neda Mulji. "New ways to learn." Dawn, 28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Neda Mulji. "Teaching for future." Dawn, 2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Qasim Sodhar. "Coronavirus and distance learning." Daily Times, 25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Raja Rafiullah. "In praise of the Platonic system." The Nation, 2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Rameez Mahesar. "Distance learning: challenges and prospects." Daily Times, 24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 xml:space="preserve">Rehman, </w:t>
            </w:r>
            <w:proofErr w:type="gramStart"/>
            <w:r w:rsidRPr="00AE7321">
              <w:rPr>
                <w:rFonts w:asciiTheme="majorBidi" w:hAnsiTheme="majorBidi" w:cstheme="majorBidi"/>
                <w:sz w:val="24"/>
                <w:szCs w:val="24"/>
              </w:rPr>
              <w:t>I.A..</w:t>
            </w:r>
            <w:proofErr w:type="gramEnd"/>
            <w:r w:rsidRPr="00AE7321">
              <w:rPr>
                <w:rFonts w:asciiTheme="majorBidi" w:hAnsiTheme="majorBidi" w:cstheme="majorBidi"/>
                <w:sz w:val="24"/>
                <w:szCs w:val="24"/>
              </w:rPr>
              <w:t xml:space="preserve"> "The pandemic cose." Dawn, 26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Sana Umer. "Parent-teacher syndicate." The News, 7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Tahir Khan. "Education: A posthumous child in Pakistan." Pakistan Observer, 15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Ummar Ziauddin. "In praise of teachers." Daily Times, 29 March, 2020, p.B04</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Virginia Yang. "Education, community and innovation spur next generation Innovators." Daily Times, 10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Waheed Babar. "School fees during the lockdown." Daily Times, 29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Waqas Manoor. "Prevalent pedagogy and the misfit twins." The Nation, 2 March, 2020, p.7</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Zaighum Abbas. "The case for academic freedom." The News, 21 March, 2020, p.6</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EDUCATION – WORLD</w:t>
            </w:r>
          </w:p>
          <w:p w:rsidR="00074D48" w:rsidRPr="00733375" w:rsidRDefault="00074D48" w:rsidP="00074D48">
            <w:pPr>
              <w:pStyle w:val="PlainText"/>
              <w:rPr>
                <w:rFonts w:asciiTheme="majorBidi" w:hAnsiTheme="majorBidi" w:cstheme="majorBidi"/>
                <w:sz w:val="22"/>
                <w:szCs w:val="22"/>
              </w:rPr>
            </w:pPr>
            <w:r w:rsidRPr="00733375">
              <w:rPr>
                <w:rFonts w:asciiTheme="majorBidi" w:hAnsiTheme="majorBidi" w:cstheme="majorBidi"/>
                <w:sz w:val="22"/>
                <w:szCs w:val="22"/>
              </w:rPr>
              <w:t>Clarke, Charles. "British universities need a new funding settlement." Financial Times, 9 March, 2020, P.17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Farid A. Malik. "When the driver sleeps." The Nation, 24 March,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 Q Khan. "Behaviour of rulers." The News, 18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Ali Khizar. "Keeping Orange Line alive." Business Recorder, 01 March, 2020, P.10</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Anjum Ibrahim. "Discount rate at 11pc - is that enough? - I." Business Recorder, 30 March, 2020, P.40</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Anjum Ibrahim. "Inflation on a downward trajectory." Business Recorder, 09 March, 2020, P.14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Anjum Ibrahim. "The rationale for high discount rate." Business Recorder, 02 March, 2020, P.14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Arif Hasan. "Informal high rises." Dawn, 22 March, 2020, p.9</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Ashaar Rehman. "Advisers vs advisers." Dawn, 27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Aysha Imtiaz. "Turning the tide for water conservation." Business Recorder, 22 March, 2020, P.10</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Babar Ayaz. "Imran Khan change led to what (part-II)." Daily Times, 18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Babar Ayaz. "Imran led change for what? (</w:t>
            </w:r>
            <w:proofErr w:type="gramStart"/>
            <w:r w:rsidRPr="00AE7321">
              <w:rPr>
                <w:rFonts w:asciiTheme="majorBidi" w:hAnsiTheme="majorBidi" w:cstheme="majorBidi"/>
                <w:sz w:val="24"/>
                <w:szCs w:val="24"/>
              </w:rPr>
              <w:t>part-1</w:t>
            </w:r>
            <w:proofErr w:type="gramEnd"/>
            <w:r w:rsidRPr="00AE7321">
              <w:rPr>
                <w:rFonts w:asciiTheme="majorBidi" w:hAnsiTheme="majorBidi" w:cstheme="majorBidi"/>
                <w:sz w:val="24"/>
                <w:szCs w:val="24"/>
              </w:rPr>
              <w:t>)." Daily Times, 17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Bakhtiyar Kazmi. "The battle for interest." Business Recorder, 07 March, 2020, P.16</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Brig Tariq Khalil. "Governance, restore dignity of civil services." Pakistan Observer, 21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Hafiz A Pasha. "Analysis of monetary policy statement." Business Recorder, 24 March, 2020, P.14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Hafiz A Pasha. "Dip in the rate of inflation." Business Recorder, 10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Omer Javed. "Public service reforms - II." Business Recorder, 06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Omer Javed. "Public service reforms - III." Business Recorder, 13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Dr Omer Javed. "Public service reforms - IV." Business Recorder, 20 March, 2020, P.44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Familya Masood. "Patents in Pakistan." The Nation, 11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Farhat Ali. "Opportunities for Pakistan." Business Recorder, 28 March, 2020, P.44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Farhat Ali. "Power emergency." Business Recorder, 07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Farhat Ali. "PSM problem: a workable solution." Business Recorder, 21 March, 2020, P.16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Farid A. Malik. "Drivers urgently needed for common good." The Nation, 6 March, 2020, p.6</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Huzaima Bukhari, Dr Ikramul Haq. "Need for all-out reforms - I." Business Recorder, 20 March, 2020, P.44</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Huzaima Bukhari, Dr Ikramul Haq. "Need for all-out reforms - II." Business Recorder, 26 March, 2020, P.52</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Huzaima Bukhari, Dr Ikramul Haq. "Need for new income tax law - I." Business Recorder, 13 March, 2020, P.18</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Huzaima Bukhari, Dr Ikramul Haq. "Need for new income tax law = II." Business Recorder, 18 March, 2020, P.18</w:t>
            </w:r>
          </w:p>
          <w:p w:rsidR="00AB1739" w:rsidRPr="00733375" w:rsidRDefault="00AB1739" w:rsidP="00AB1739">
            <w:pPr>
              <w:pStyle w:val="PlainText"/>
              <w:rPr>
                <w:rFonts w:asciiTheme="majorBidi" w:hAnsiTheme="majorBidi" w:cstheme="majorBidi"/>
              </w:rPr>
            </w:pPr>
            <w:r w:rsidRPr="00733375">
              <w:rPr>
                <w:rFonts w:asciiTheme="majorBidi" w:hAnsiTheme="majorBidi" w:cstheme="majorBidi"/>
              </w:rPr>
              <w:t>Huzaima Bukhari, Dr Ikramul Haq. "When challenges offer opportunities - I." Business Recorder, 27 March, 2020, P.32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Ikram Sehgal. "Declare national emergency, now</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Daily Times, 20 March, 2020, p.B01</w:t>
            </w:r>
          </w:p>
          <w:p w:rsidR="00AB1739" w:rsidRPr="00AE7321" w:rsidRDefault="00AB1739" w:rsidP="00733375">
            <w:pPr>
              <w:pStyle w:val="PlainText"/>
              <w:rPr>
                <w:rFonts w:asciiTheme="majorBidi" w:hAnsiTheme="majorBidi" w:cstheme="majorBidi"/>
                <w:sz w:val="24"/>
                <w:szCs w:val="24"/>
              </w:rPr>
            </w:pPr>
            <w:r w:rsidRPr="00AE7321">
              <w:rPr>
                <w:rFonts w:asciiTheme="majorBidi" w:hAnsiTheme="majorBidi" w:cstheme="majorBidi"/>
                <w:sz w:val="24"/>
                <w:szCs w:val="24"/>
              </w:rPr>
              <w:t>Ikramul Haq, Dr</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xml:space="preserve"> "Faulty policies, weak enforcement." Daily Times, 15 March, 2020, p.B01</w:t>
            </w:r>
          </w:p>
          <w:p w:rsidR="00AB1739" w:rsidRPr="00733375" w:rsidRDefault="00AB1739" w:rsidP="00AB1739">
            <w:pPr>
              <w:pStyle w:val="PlainText"/>
              <w:rPr>
                <w:rFonts w:asciiTheme="majorBidi" w:hAnsiTheme="majorBidi" w:cstheme="majorBidi"/>
                <w:sz w:val="18"/>
                <w:szCs w:val="18"/>
              </w:rPr>
            </w:pPr>
            <w:r w:rsidRPr="00733375">
              <w:rPr>
                <w:rFonts w:asciiTheme="majorBidi" w:hAnsiTheme="majorBidi" w:cstheme="majorBidi"/>
                <w:sz w:val="18"/>
                <w:szCs w:val="18"/>
              </w:rPr>
              <w:t>Kashif Shamim Siddiqui. "Public private partnership a hope for healthier Pakistan." Pakistan Observer, 04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lastRenderedPageBreak/>
              <w:t>Khalid Mustafa. "Astrology: just what kind of art</w:t>
            </w:r>
            <w:proofErr w:type="gramStart"/>
            <w:r w:rsidRPr="00AE7321">
              <w:rPr>
                <w:rFonts w:asciiTheme="majorBidi" w:hAnsiTheme="majorBidi" w:cstheme="majorBidi"/>
                <w:sz w:val="24"/>
                <w:szCs w:val="24"/>
              </w:rPr>
              <w:t>?.</w:t>
            </w:r>
            <w:proofErr w:type="gramEnd"/>
            <w:r w:rsidRPr="00AE7321">
              <w:rPr>
                <w:rFonts w:asciiTheme="majorBidi" w:hAnsiTheme="majorBidi" w:cstheme="majorBidi"/>
                <w:sz w:val="24"/>
                <w:szCs w:val="24"/>
              </w:rPr>
              <w:t>" Daily Times, 01 March, 2020, p.B04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Ziauddin. "Caring for the poor and vulnerable." Business Recorder, 25 March, 2020, P.24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Ziauddin. "Cost of illicit cigarette trade." Business Recorder, 18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 Ziauddin. "Don't sell family silver to foreigners." Business Recorder, 11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Malik Ashraf. "</w:t>
            </w:r>
            <w:proofErr w:type="gramStart"/>
            <w:r w:rsidRPr="00AE7321">
              <w:rPr>
                <w:rFonts w:asciiTheme="majorBidi" w:hAnsiTheme="majorBidi" w:cstheme="majorBidi"/>
                <w:sz w:val="24"/>
                <w:szCs w:val="24"/>
              </w:rPr>
              <w:t>challenge</w:t>
            </w:r>
            <w:proofErr w:type="gramEnd"/>
            <w:r w:rsidRPr="00AE7321">
              <w:rPr>
                <w:rFonts w:asciiTheme="majorBidi" w:hAnsiTheme="majorBidi" w:cstheme="majorBidi"/>
                <w:sz w:val="24"/>
                <w:szCs w:val="24"/>
              </w:rPr>
              <w:t xml:space="preserve"> and response." Pakistan Observer, 31 March, 2020, 05</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Malik Ashraf. "Interest-free loans for low cost houses." Pakistan Observer, 03 March, 2020, 05</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Marian Sharaf. "PKM Global, a game changer in Polie public services." Daily Times, 09 March, 2020, p.B04</w:t>
            </w:r>
          </w:p>
          <w:p w:rsidR="00AB1739" w:rsidRPr="00733375" w:rsidRDefault="00AB1739" w:rsidP="00AB1739">
            <w:pPr>
              <w:pStyle w:val="PlainText"/>
              <w:rPr>
                <w:rFonts w:asciiTheme="majorBidi" w:hAnsiTheme="majorBidi" w:cstheme="majorBidi"/>
                <w:sz w:val="22"/>
                <w:szCs w:val="22"/>
              </w:rPr>
            </w:pPr>
            <w:r w:rsidRPr="00733375">
              <w:rPr>
                <w:rFonts w:asciiTheme="majorBidi" w:hAnsiTheme="majorBidi" w:cstheme="majorBidi"/>
                <w:sz w:val="22"/>
                <w:szCs w:val="22"/>
              </w:rPr>
              <w:t>Mehr Tarar. "Chief Minister Usman Buzdar and the corona war." Daily Times, 21 March, 2020, p.B02</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Mirza Shah Nawaz Agha. "The philosophy of law making." Pakistan Observer, 25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Mirza Shahnawaz Agha. "Two hundred and twenty million that serve two million eight hundred thousand." Pakistan Observer, 11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Mohammad Zubair. "Leadership in the time of corona." The News, 30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Muhammad Murtaza Noor. "80 years of the Pakistan Resolution." The Nation, 24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Muhammad Saeed Akhter. "Coronavirus: denial, and the need of local governments." Daily Times, 23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Noman Ahmed. "Building safety." Dawn, 13 March, 2020, p.9</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Prof Dr Maqsudul Hasan Nuri. "Gender, security and development - I." Business Recorder, 25 March, 2020, P.24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Qasim Ahsan. "The state of nations." The Nation, 23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Rashed Rahman. "Lossess, only losses." Business Recorder, 17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Rashed Rahman. "Pakistan Day musings." Business Recorder, 24 March, 2020, P.14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Rashid A Mughal. "Tackling new challenges." Pakistan Observer, 29 March, 2020, 04</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 xml:space="preserve">Rehman, </w:t>
            </w:r>
            <w:proofErr w:type="gramStart"/>
            <w:r w:rsidRPr="00AE7321">
              <w:rPr>
                <w:rFonts w:asciiTheme="majorBidi" w:hAnsiTheme="majorBidi" w:cstheme="majorBidi"/>
                <w:sz w:val="24"/>
                <w:szCs w:val="24"/>
              </w:rPr>
              <w:t>I.A..</w:t>
            </w:r>
            <w:proofErr w:type="gramEnd"/>
            <w:r w:rsidRPr="00AE7321">
              <w:rPr>
                <w:rFonts w:asciiTheme="majorBidi" w:hAnsiTheme="majorBidi" w:cstheme="majorBidi"/>
                <w:sz w:val="24"/>
                <w:szCs w:val="24"/>
              </w:rPr>
              <w:t xml:space="preserve"> "Trifling with governance." Dawn, 5 March, 2020, p.8</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Remshay Ahmed. "A game of selevtive morality and regional stability." The Nation, 14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Sabbahuddin. "Non traditional menace." Daily Times, 24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Sakib Sherani. "A full spectrum response." Dawn, 27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Shabir Ahmed. "Discretion and its discounts." Business Recorder, 12 March, 2020, P.18</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Shabir Ahmed. "The good, the bad, and the mysterious." Business Recorder, 05 March, 2020, P.18</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Sikandar Noorani. "Governance failure and demands of new provinces." Daily Times, 22 March, 2020, p.B02</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Syed Bakhtiyar Kazmi. "No debt fictional world." Business Recorder, 19 March, 2020, P.18</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Syed Shujaat Ahmed. "Agenda 2030 - where does Pakistan stand</w:t>
            </w:r>
            <w:proofErr w:type="gramStart"/>
            <w:r w:rsidRPr="006047FE">
              <w:rPr>
                <w:rFonts w:asciiTheme="majorBidi" w:hAnsiTheme="majorBidi" w:cstheme="majorBidi"/>
                <w:sz w:val="22"/>
                <w:szCs w:val="22"/>
              </w:rPr>
              <w:t>?.</w:t>
            </w:r>
            <w:proofErr w:type="gramEnd"/>
            <w:r w:rsidRPr="006047FE">
              <w:rPr>
                <w:rFonts w:asciiTheme="majorBidi" w:hAnsiTheme="majorBidi" w:cstheme="majorBidi"/>
                <w:sz w:val="22"/>
                <w:szCs w:val="22"/>
              </w:rPr>
              <w:t>" Daily Times, 10 March, 2020, p.B03</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Umair Javed. "Two glaring deficits." Dawn, 23 March, 2020, p.6</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Wajid Shamsul Hasan. "From March 88 to Feb 29." Daily Times, 04 March, 2020, p.B01</w:t>
            </w:r>
          </w:p>
          <w:p w:rsidR="00AB1739" w:rsidRPr="00AE7321" w:rsidRDefault="00AB1739" w:rsidP="00AB1739">
            <w:pPr>
              <w:pStyle w:val="PlainText"/>
              <w:rPr>
                <w:rFonts w:asciiTheme="majorBidi" w:hAnsiTheme="majorBidi" w:cstheme="majorBidi"/>
                <w:sz w:val="24"/>
                <w:szCs w:val="24"/>
              </w:rPr>
            </w:pPr>
            <w:r w:rsidRPr="00AE7321">
              <w:rPr>
                <w:rFonts w:asciiTheme="majorBidi" w:hAnsiTheme="majorBidi" w:cstheme="majorBidi"/>
                <w:sz w:val="24"/>
                <w:szCs w:val="24"/>
              </w:rPr>
              <w:t>Zoha Waseem. "Under lockdown." Dawn, 25 March, 2020, p.7</w:t>
            </w:r>
          </w:p>
          <w:p w:rsidR="00140474" w:rsidRPr="00DA5BAF" w:rsidRDefault="00140474" w:rsidP="00DA5BAF">
            <w:pPr>
              <w:spacing w:line="360" w:lineRule="auto"/>
              <w:rPr>
                <w:rFonts w:eastAsia="Batang"/>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Ammar Ali Jan. "Politics in times of emergencies." The News, 18 March, 2020, p.7</w:t>
            </w:r>
          </w:p>
          <w:p w:rsidR="00752C98" w:rsidRPr="006047FE" w:rsidRDefault="00752C98" w:rsidP="00752C98">
            <w:pPr>
              <w:pStyle w:val="PlainText"/>
              <w:rPr>
                <w:rFonts w:asciiTheme="majorBidi" w:hAnsiTheme="majorBidi" w:cstheme="majorBidi"/>
                <w:sz w:val="22"/>
                <w:szCs w:val="22"/>
              </w:rPr>
            </w:pPr>
            <w:r w:rsidRPr="006047FE">
              <w:rPr>
                <w:rFonts w:asciiTheme="majorBidi" w:hAnsiTheme="majorBidi" w:cstheme="majorBidi"/>
                <w:sz w:val="22"/>
                <w:szCs w:val="22"/>
              </w:rPr>
              <w:t xml:space="preserve">Dalio, Ray. "Policymakers must co </w:t>
            </w:r>
            <w:proofErr w:type="gramStart"/>
            <w:r w:rsidRPr="006047FE">
              <w:rPr>
                <w:rFonts w:asciiTheme="majorBidi" w:hAnsiTheme="majorBidi" w:cstheme="majorBidi"/>
                <w:sz w:val="22"/>
                <w:szCs w:val="22"/>
              </w:rPr>
              <w:t>operate</w:t>
            </w:r>
            <w:proofErr w:type="gramEnd"/>
            <w:r w:rsidRPr="006047FE">
              <w:rPr>
                <w:rFonts w:asciiTheme="majorBidi" w:hAnsiTheme="majorBidi" w:cstheme="majorBidi"/>
                <w:sz w:val="22"/>
                <w:szCs w:val="22"/>
              </w:rPr>
              <w:t xml:space="preserve"> to fight coronavirus." Financial Times, 10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Dr Muhammad Khan. "A responsible fight against Covid-19." Pakistan Observer, 30 March, 2020, 05</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Giles, Chris. "On fiscal rules, UK treasury has two dirty secrets." Financial Times, 6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Iqbal Khan. "Combating Covid-19 in South Asia." Pakistan Observer, 25 March, 2020, 04</w:t>
            </w:r>
          </w:p>
          <w:p w:rsidR="00752C98" w:rsidRPr="006047FE" w:rsidRDefault="00752C98" w:rsidP="00752C98">
            <w:pPr>
              <w:pStyle w:val="PlainText"/>
              <w:rPr>
                <w:rFonts w:asciiTheme="majorBidi" w:hAnsiTheme="majorBidi" w:cstheme="majorBidi"/>
                <w:sz w:val="22"/>
                <w:szCs w:val="22"/>
              </w:rPr>
            </w:pPr>
            <w:r w:rsidRPr="006047FE">
              <w:rPr>
                <w:rFonts w:asciiTheme="majorBidi" w:hAnsiTheme="majorBidi" w:cstheme="majorBidi"/>
                <w:sz w:val="22"/>
                <w:szCs w:val="22"/>
              </w:rPr>
              <w:t>Ko, Teresa. "Hong Kong needs quotas for gender diversity on boards." Financial Times, 5 March, 2020, P.9</w:t>
            </w:r>
          </w:p>
          <w:p w:rsidR="00752C98" w:rsidRPr="006047FE" w:rsidRDefault="00752C98" w:rsidP="00752C98">
            <w:pPr>
              <w:pStyle w:val="PlainText"/>
              <w:rPr>
                <w:rFonts w:asciiTheme="majorBidi" w:hAnsiTheme="majorBidi" w:cstheme="majorBidi"/>
                <w:sz w:val="22"/>
                <w:szCs w:val="22"/>
              </w:rPr>
            </w:pPr>
            <w:r w:rsidRPr="006047FE">
              <w:rPr>
                <w:rFonts w:asciiTheme="majorBidi" w:hAnsiTheme="majorBidi" w:cstheme="majorBidi"/>
                <w:sz w:val="22"/>
                <w:szCs w:val="22"/>
              </w:rPr>
              <w:t>Mance, Henry. "If only Putin had taken up wood work instead." Financial Times, 14/15 March, 2020, P.9</w:t>
            </w:r>
          </w:p>
          <w:p w:rsidR="00752C98" w:rsidRPr="006047FE" w:rsidRDefault="00752C98" w:rsidP="00752C98">
            <w:pPr>
              <w:pStyle w:val="PlainText"/>
              <w:rPr>
                <w:rFonts w:asciiTheme="majorBidi" w:hAnsiTheme="majorBidi" w:cstheme="majorBidi"/>
                <w:sz w:val="18"/>
                <w:szCs w:val="18"/>
              </w:rPr>
            </w:pPr>
            <w:r w:rsidRPr="006047FE">
              <w:rPr>
                <w:rFonts w:asciiTheme="majorBidi" w:hAnsiTheme="majorBidi" w:cstheme="majorBidi"/>
                <w:sz w:val="18"/>
                <w:szCs w:val="18"/>
              </w:rPr>
              <w:t>Nick Perry. "South Sudan's road to peace marred by 'unconsciounable' violence." Business Recorder, 15 March, 2020, P.10</w:t>
            </w:r>
          </w:p>
          <w:p w:rsidR="00752C98" w:rsidRPr="006047FE" w:rsidRDefault="00752C98" w:rsidP="00752C98">
            <w:pPr>
              <w:pStyle w:val="PlainText"/>
              <w:rPr>
                <w:rFonts w:asciiTheme="majorBidi" w:hAnsiTheme="majorBidi" w:cstheme="majorBidi"/>
                <w:sz w:val="18"/>
                <w:szCs w:val="18"/>
              </w:rPr>
            </w:pPr>
            <w:r w:rsidRPr="006047FE">
              <w:rPr>
                <w:rFonts w:asciiTheme="majorBidi" w:hAnsiTheme="majorBidi" w:cstheme="majorBidi"/>
                <w:sz w:val="18"/>
                <w:szCs w:val="18"/>
              </w:rPr>
              <w:t>Poornima Weerasekara, Danni Zhu. "Miners stuck in limbo as Beijing's last coal mine closes." Business Recorder, 21 March, 2020, P.16</w:t>
            </w:r>
          </w:p>
          <w:p w:rsidR="00752C98" w:rsidRPr="006047FE" w:rsidRDefault="00752C98" w:rsidP="00752C98">
            <w:pPr>
              <w:pStyle w:val="PlainText"/>
              <w:rPr>
                <w:rFonts w:asciiTheme="majorBidi" w:hAnsiTheme="majorBidi" w:cstheme="majorBidi"/>
                <w:sz w:val="22"/>
                <w:szCs w:val="22"/>
              </w:rPr>
            </w:pPr>
            <w:r w:rsidRPr="006047FE">
              <w:rPr>
                <w:rFonts w:asciiTheme="majorBidi" w:hAnsiTheme="majorBidi" w:cstheme="majorBidi"/>
                <w:sz w:val="22"/>
                <w:szCs w:val="22"/>
              </w:rPr>
              <w:t>Rajan, Raghuram. "Rich countries cannot win the war alone." Financial Times, 21/22 March, 2020, P.7</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Rozanna Latiff, Matthew Tosevin. "Malays strike back as turmoil opens way for return of nationalists." Business Recorder, 02 March, 2020, P.14</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Sami Saeed. "On governance." The News, 12 March, 2020, p.6</w:t>
            </w:r>
          </w:p>
          <w:p w:rsidR="00752C98" w:rsidRPr="006047FE" w:rsidRDefault="00752C98" w:rsidP="00752C98">
            <w:pPr>
              <w:pStyle w:val="PlainText"/>
              <w:rPr>
                <w:rFonts w:asciiTheme="majorBidi" w:hAnsiTheme="majorBidi" w:cstheme="majorBidi"/>
              </w:rPr>
            </w:pPr>
            <w:r w:rsidRPr="006047FE">
              <w:rPr>
                <w:rFonts w:asciiTheme="majorBidi" w:hAnsiTheme="majorBidi" w:cstheme="majorBidi"/>
              </w:rPr>
              <w:t>Shrimsley, Robert. "Coronavirus means Johnson must govern not campaign." Financial Times, 3 March, 2020, P.9</w:t>
            </w:r>
          </w:p>
          <w:p w:rsidR="00752C98" w:rsidRPr="00AE7321" w:rsidRDefault="00752C98" w:rsidP="00752C98">
            <w:pPr>
              <w:pStyle w:val="PlainText"/>
              <w:rPr>
                <w:rFonts w:asciiTheme="majorBidi" w:hAnsiTheme="majorBidi" w:cstheme="majorBidi"/>
                <w:sz w:val="24"/>
                <w:szCs w:val="24"/>
              </w:rPr>
            </w:pPr>
            <w:r w:rsidRPr="00AE7321">
              <w:rPr>
                <w:rFonts w:asciiTheme="majorBidi" w:hAnsiTheme="majorBidi" w:cstheme="majorBidi"/>
                <w:sz w:val="24"/>
                <w:szCs w:val="24"/>
              </w:rPr>
              <w:t>Stephens, Philip. "Johnson s covert Brexit plan is self iolation." Financial Times, 13 March, 2020, P.9</w:t>
            </w:r>
          </w:p>
          <w:p w:rsidR="00752C98" w:rsidRPr="006047FE" w:rsidRDefault="00752C98" w:rsidP="00752C98">
            <w:pPr>
              <w:pStyle w:val="PlainText"/>
              <w:rPr>
                <w:rFonts w:asciiTheme="majorBidi" w:hAnsiTheme="majorBidi" w:cstheme="majorBidi"/>
                <w:sz w:val="22"/>
                <w:szCs w:val="22"/>
              </w:rPr>
            </w:pPr>
            <w:r w:rsidRPr="006047FE">
              <w:rPr>
                <w:rFonts w:asciiTheme="majorBidi" w:hAnsiTheme="majorBidi" w:cstheme="majorBidi"/>
                <w:sz w:val="22"/>
                <w:szCs w:val="22"/>
              </w:rPr>
              <w:t>Thornhill, John. "A tale of two Jacks shows capitalism has changed." Financial Times, 7/8 March, 2020, P.9</w:t>
            </w:r>
          </w:p>
          <w:p w:rsidR="00140474" w:rsidRPr="00D70C7C" w:rsidRDefault="00140474" w:rsidP="00DA5BAF">
            <w:pPr>
              <w:spacing w:line="360" w:lineRule="auto"/>
              <w:rPr>
                <w:rFonts w:eastAsia="Batang"/>
                <w:b/>
                <w:bCs/>
                <w:sz w:val="22"/>
                <w:szCs w:val="26"/>
              </w:rPr>
            </w:pPr>
          </w:p>
        </w:tc>
      </w:tr>
      <w:tr w:rsidR="00140474" w:rsidRPr="00CA2AC4" w:rsidTr="00140474">
        <w:trPr>
          <w:trHeight w:val="210"/>
        </w:trPr>
        <w:tc>
          <w:tcPr>
            <w:tcW w:w="10080" w:type="dxa"/>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t xml:space="preserve">HEALTH AND ENVIRONMENT </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 A Q Khan. "The coronavirus." The News, 30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 Ayesha Razzaque. "Adopting e-learning in a day." The News, 19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 Navarro, Josue De Luna. "Sickness profit." The News, 19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 Rizwan Ul Haq. "Preparing for the virus." The News, 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Aasim Sajjad Akhtar. "Global vaccine." Dawn, 20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Abbas Nasir. "Covid-19 sad politics." Dawn, 29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Abbas Nasir. "Humanity in the time of Covid-19." Dawn, 22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 Basit. "The Covid-19 life." The News, 25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 Sattar. "Corona and the clergy." The News, 31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 Sattar. "Lessons from the outbreak." The News,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Abdullah G Arijo, Professor,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"Coronavirus hits Pakistan." Daily Times, 20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Abid Qaiyum Suleri. "Dealing with Covid-19 in Pakistan." The News, 16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Abid Qaiyum Suleri. "Locking down with conditions." The News, 26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Adeela Naureen. "CVirus lessons from China." The Nation, 14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Adnan Rafiq. "Coronavirus: the endgame." The News, 27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Ahsan Munir. "Crisis to Crisis." The Nation, 31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Aijazuddin, </w:t>
            </w:r>
            <w:proofErr w:type="gramStart"/>
            <w:r w:rsidRPr="0074341D">
              <w:rPr>
                <w:rFonts w:asciiTheme="majorBidi" w:hAnsiTheme="majorBidi" w:cstheme="majorBidi"/>
                <w:sz w:val="24"/>
                <w:szCs w:val="24"/>
              </w:rPr>
              <w:t>F.S..</w:t>
            </w:r>
            <w:proofErr w:type="gramEnd"/>
            <w:r w:rsidRPr="0074341D">
              <w:rPr>
                <w:rFonts w:asciiTheme="majorBidi" w:hAnsiTheme="majorBidi" w:cstheme="majorBidi"/>
                <w:sz w:val="24"/>
                <w:szCs w:val="24"/>
              </w:rPr>
              <w:t xml:space="preserve"> "Numbering death." Dawn, 26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Aisha Khan. "Tough choices." Dawn, 15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Akmal Hussain. "Covid-19 and economic policy." The News, 21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Akmal Hussain. "Covid-19: emergency response." The News, 26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Ali Haider Habib. "Sitting ducks." Dawn, 24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Ali Khizar. "'Corona' realities." Business Recorder, 29 March, 2020, P.10</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Ali Khizar. "Lock it down, now</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Business Recorder, 22 March, 2020, P.10</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Ali Sukhanver. "Be careful but not frightened." Pakistan Observer, 28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Ali Tauqeer Sheikh. "Climate and Covid-19." Dawn, 30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Altaf Khan,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"Surviving the pandemic." Daily Times, 19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Amir Hussain. "Coronavirus and entrepreneurship." The News, 20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Amir Hussain. "Covid-19 and the vultures." The News, 28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Amster, Randall. "Solidarity </w:t>
            </w:r>
            <w:proofErr w:type="gramStart"/>
            <w:r w:rsidRPr="0074341D">
              <w:rPr>
                <w:rFonts w:asciiTheme="majorBidi" w:hAnsiTheme="majorBidi" w:cstheme="majorBidi"/>
                <w:sz w:val="24"/>
                <w:szCs w:val="24"/>
              </w:rPr>
              <w:t>act</w:t>
            </w:r>
            <w:proofErr w:type="gramEnd"/>
            <w:r w:rsidRPr="0074341D">
              <w:rPr>
                <w:rFonts w:asciiTheme="majorBidi" w:hAnsiTheme="majorBidi" w:cstheme="majorBidi"/>
                <w:sz w:val="24"/>
                <w:szCs w:val="24"/>
              </w:rPr>
              <w:t xml:space="preserve"> a distance." The News,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Andleeb Abbas. "Coronavirus war - the mental battle." Business Recorder, 30 March, 2020, P.40</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Andleeb Abbas. "Delhi 'HI' virus." Business Recorder, 09 March, 2020, P.14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Andleeb Abbas. "Restoring planetary balance." Business Recorder, 23 March, 2020, P.16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Andleeb Abbas. "World on a pause." Business Recorder, 16 March, 2020, P.14</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Andrea Palasciano. "Coronavirus, falling oil hit Putin hopes for economic revival." Business Recorder, 21 March, 2020, P.16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Arif Azad. "Delivering health." 3Dawn, 31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Arifa Noor. "Op-eds in the time of corona." Dawn, 17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Arifa Noor. "When pandemics strike." Dawn,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Asfan Tariq. "Covid-19 vaccine how far are we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24 March, 2020, p.6</w:t>
            </w:r>
          </w:p>
          <w:p w:rsidR="00AB1739" w:rsidRPr="006047FE" w:rsidRDefault="00AB1739" w:rsidP="00AB1739">
            <w:pPr>
              <w:pStyle w:val="PlainText"/>
              <w:rPr>
                <w:rFonts w:asciiTheme="majorBidi" w:hAnsiTheme="majorBidi" w:cstheme="majorBidi"/>
                <w:sz w:val="16"/>
                <w:szCs w:val="16"/>
              </w:rPr>
            </w:pPr>
            <w:r w:rsidRPr="006047FE">
              <w:rPr>
                <w:rFonts w:asciiTheme="majorBidi" w:hAnsiTheme="majorBidi" w:cstheme="majorBidi"/>
                <w:sz w:val="16"/>
                <w:szCs w:val="16"/>
              </w:rPr>
              <w:t>Asghar Zaidi, Prof. Dr</w:t>
            </w:r>
            <w:proofErr w:type="gramStart"/>
            <w:r w:rsidRPr="006047FE">
              <w:rPr>
                <w:rFonts w:asciiTheme="majorBidi" w:hAnsiTheme="majorBidi" w:cstheme="majorBidi"/>
                <w:sz w:val="16"/>
                <w:szCs w:val="16"/>
              </w:rPr>
              <w:t>..</w:t>
            </w:r>
            <w:proofErr w:type="gramEnd"/>
            <w:r w:rsidRPr="006047FE">
              <w:rPr>
                <w:rFonts w:asciiTheme="majorBidi" w:hAnsiTheme="majorBidi" w:cstheme="majorBidi"/>
                <w:sz w:val="16"/>
                <w:szCs w:val="16"/>
              </w:rPr>
              <w:t xml:space="preserve"> "Older people risk bearing the burden of spread of Corona Virus in Pakistan." Daily Times, 19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Ashaar Rehman. "Process of elimination." Dawn, 20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Atta-Ur-Rahman. "Coronavirus and Pakistan." The News, 18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Atta-Ur-Rahman. "On viruses and mysterious deaths." The News, 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Ayesha Iftikhar. "The Pandemic of the century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29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Babar Sattar. "Wages of populism." The News, 28 March, 2020, p.7</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Beiyi Seow. "China exports plunge on coronavirus epidemic." Business Recorder, 08 March, 2020, P.12</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Bernanke, Ben. "How the Fed can lessen lasting damage from the pandemic." Financial Times, 19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Bijian, Li. "China and Covid-19." The News,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Bilal Akbar. "Corona and our challenges." The News, 26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Bivens, Josh. "Responding to the virus." The News, 11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Cook, Jonathan. "Lesson from the virus." The News, 20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Didier Lauras. "How serious is the coronavirus crisis in Iran</w:t>
            </w:r>
            <w:proofErr w:type="gramStart"/>
            <w:r w:rsidRPr="006047FE">
              <w:rPr>
                <w:rFonts w:asciiTheme="majorBidi" w:hAnsiTheme="majorBidi" w:cstheme="majorBidi"/>
              </w:rPr>
              <w:t>?.</w:t>
            </w:r>
            <w:proofErr w:type="gramEnd"/>
            <w:r w:rsidRPr="006047FE">
              <w:rPr>
                <w:rFonts w:asciiTheme="majorBidi" w:hAnsiTheme="majorBidi" w:cstheme="majorBidi"/>
              </w:rPr>
              <w:t>" Business Recorder, 24 March, 2020, P.14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Dmitry Zaks. "Why Italy? The factors behind a coronavirus disaster." Business Recorder, 22 March, 2020, P.10</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Dr Hafiz A Pasha, Shahid H Kardar. "Coronavirus: Economic impact and relief package." Business Recorder, 31 March, 2020, P.82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Dr Shazia Asim. "Antibiotics: precious life savers." Business Recorder, 08 March, 2020, P.12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Fahd Husain. "A testing time." Dawn, 21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Fahd Husain. "Captain for corona</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7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Fahd Husain. "Infected by us." Dawn, 14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Fahd Husain. "</w:t>
            </w:r>
            <w:proofErr w:type="gramStart"/>
            <w:r w:rsidRPr="0074341D">
              <w:rPr>
                <w:rFonts w:asciiTheme="majorBidi" w:hAnsiTheme="majorBidi" w:cstheme="majorBidi"/>
                <w:sz w:val="24"/>
                <w:szCs w:val="24"/>
              </w:rPr>
              <w:t>Warring</w:t>
            </w:r>
            <w:proofErr w:type="gramEnd"/>
            <w:r w:rsidRPr="0074341D">
              <w:rPr>
                <w:rFonts w:asciiTheme="majorBidi" w:hAnsiTheme="majorBidi" w:cstheme="majorBidi"/>
                <w:sz w:val="24"/>
                <w:szCs w:val="24"/>
              </w:rPr>
              <w:t xml:space="preserve"> the virus." Dawn, 28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Fahmida Ali. "The Mysterious Life of Viruses." Daily Times, 27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Faizaan Qayyum. "Pandemic planning." Dawn, 1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Farjeel Javed. "The challenge of COVID-19." Business Recorder, 13 March, 2020, P.18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Farooq Sumar. "Relief fund." The News, 24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Farrukh Saleem. "Emergency." The News, 15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Farzan Saeed Khan. "Covid-19 a cold start." The Nation, 15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Fauzia Waqar. "Our polio failure." The News, 13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Fawad Hasan. "Sanctions, the virus and Iran." The News, 20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Feffer, John. "Virus challenges." The News, 10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Foqia Sadiq Khan. "Prisoners and the pandemic." The News, 22 March, 2020, p.6</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Frank F. Islam. "Putting the Coronavirus Pandemic into Perspective." Daily Times, 27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Franklin, H Bruce. "Learning from Covid-19." The News, 14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Gharidah Farooqi. "What will end first: world or virus</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16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Ghazi Salahuddin. "Beyond the corona crisis." The News, 29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Ghulam Nabi Kazi,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"Tuberculosis: the silent pandemic." Daily Times, 18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Gordon, Neve. "Corona in Gaza." The News, 30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Habib Hussain. "Critical tasks." The News, 25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Hafeez Khan. "Realities of a panic lockdown." Daily Times, 22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Haider Ali. "Depression: a strange conundrum." Daily Times, 04 March, 2020, p.B004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Harlan Ulman. "Cronkite, Desert One And Corona: one missing consequence." Daily Times, 12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Hille, Kathrin. "Asian lessons in virus control." Financial Times, 17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Huma Khawar. "Vaccinators test." Dawn, 12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Huma Yusuf. "Corona crackdown." Dawn, 23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Huma, Zile. "Coronalization." The News, 17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Huzaima Bukhari. "Helplessness-a human tragedy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21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Ikram Sehgal. "Balancing Life Against Livelihood." Daily Times, 31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Irfan Husain. "Binary choices." Dawn, 28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Irfan Husain. "Bored of the virus." Dawn, 21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Irfan Mahar. "Vovid-19 and threat of bio war." Daily Times, 29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Irshad Ahmad. "Meet all our heroes." The News, 30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Jawed Naqvi. "Divisive </w:t>
            </w:r>
            <w:proofErr w:type="gramStart"/>
            <w:r w:rsidRPr="0074341D">
              <w:rPr>
                <w:rFonts w:asciiTheme="majorBidi" w:hAnsiTheme="majorBidi" w:cstheme="majorBidi"/>
                <w:sz w:val="24"/>
                <w:szCs w:val="24"/>
              </w:rPr>
              <w:t>rulers</w:t>
            </w:r>
            <w:proofErr w:type="gramEnd"/>
            <w:r w:rsidRPr="0074341D">
              <w:rPr>
                <w:rFonts w:asciiTheme="majorBidi" w:hAnsiTheme="majorBidi" w:cstheme="majorBidi"/>
                <w:sz w:val="24"/>
                <w:szCs w:val="24"/>
              </w:rPr>
              <w:t xml:space="preserve"> stricken people." Dawn, 31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Jitendra Joshi. "Unlike 2008, world's economic doctors feud over cure." Business Recorder, 16 March, 2020, P.14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Julie Charpentrat. "'Super-spreaders': COVID-19 myth or reality</w:t>
            </w:r>
            <w:proofErr w:type="gramStart"/>
            <w:r w:rsidRPr="006047FE">
              <w:rPr>
                <w:rFonts w:asciiTheme="majorBidi" w:hAnsiTheme="majorBidi" w:cstheme="majorBidi"/>
              </w:rPr>
              <w:t>?.</w:t>
            </w:r>
            <w:proofErr w:type="gramEnd"/>
            <w:r w:rsidRPr="006047FE">
              <w:rPr>
                <w:rFonts w:asciiTheme="majorBidi" w:hAnsiTheme="majorBidi" w:cstheme="majorBidi"/>
              </w:rPr>
              <w:t>" Business Recorder, 15 March, 2020, P.10</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Julie Jammot. "Coronavirus fallout revives talk of 'universal basic income'." Business Recorder, 26 March, 2020, P.52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Junaid Zaidi. "Desperate measures." The News, 28 March, 2020, p.6</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Kaminska, Izabella. "Let s redeploy airline workers to help national health services." Financial Times, 18 March, 2020, P.11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Kampmark, Binoy. "Coronavirus as a way of life." The News, 18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Kampmark, Binoy. "The viral blame game." The News, 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Keith Zhai, Huizhong Wu. "Virus diplomacy: As outbreak goes global, China seeks to reframe narrative." Business Recorder, 07 March, 2020, P.16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Khalid Bhatti. "Neoliberal economics and health." The News, 27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Khalid Bhatti. "Profits and pandemics." The News, 21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Khurram Husain. "The contagion has landed." Dawn, 19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Khurram Husain. "Virus fears." Dawn, 12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Koehler, Robert. "Creative empathy." The News, 21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Korten, David. "Wake-up call." The News, 31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Lagarde, Christine. "The ECB will do everything necessary." Financial Times, 20 March, 2020, P.9</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Laurence Frost, Kate Abnett. "Coronavirus redraws battle lines on airline emissions." Business Recorder, 25 March, 2020, P.24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Laurie Chen. "Mask diplomacy: China tries to rewrite virus narrative." Business Recorder, 21 March, 2020, P.16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Lofgren, Mike. "Systemic issues." The News, 28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Ali Hamza. "Hysteria surrounding Covid-19." The Nation, 20 March, 2020, p.7</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M Fazal Elahi. "Corona Virus pandemic: Whole world stands besieged." Pakistan Observer, 19 March, 2020, 04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M Fazal Elahi. "Coronavirus Pandemic: almost the whole world stands besieged." Daily Times, 22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Saeed Khalid. "A bug in humanity's system." The News, 15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Wareed Waheed. "Global warming a threat to human life." The Nation, 23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Younus Khokhar. "COVID-19 plays havoc worldwide." Pakistan Observer, 15 March, 2020, 05</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 Ziauddin. "Global economic and medical health under threat." Pakistan Observer, 02 March, 2020, 04</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M. Alam Brohi. "The coronavirus pandemic - A test of our courage and fortitude - II." Daily Times, 30 March, 2020, p.B02</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M. Alam Brohi. "The coronavirus pandemic - a test of our unity and bravery." Daily Times, 24 March, 2020, p.2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M. Ali Kemal. "Coronavirus and macroeconomic interventions." The Nation, 22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Mahir Ali. "Beyond the disease." Dawn, 25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Mahir Ali. "In crisis mode." Dawn, 18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Malik Ashraf. "Dealing with impact of climate change." Pakistan Observer, 17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Malik Muhammad Ashraf. "Coronavious a global challenge." The Nation, 20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Maria Ahmed Qureshi, Dr</w:t>
            </w:r>
            <w:proofErr w:type="gramStart"/>
            <w:r w:rsidRPr="006047FE">
              <w:rPr>
                <w:rFonts w:asciiTheme="majorBidi" w:hAnsiTheme="majorBidi" w:cstheme="majorBidi"/>
              </w:rPr>
              <w:t>..</w:t>
            </w:r>
            <w:proofErr w:type="gramEnd"/>
            <w:r w:rsidRPr="006047FE">
              <w:rPr>
                <w:rFonts w:asciiTheme="majorBidi" w:hAnsiTheme="majorBidi" w:cstheme="majorBidi"/>
              </w:rPr>
              <w:t xml:space="preserve"> "Coronavirus: a global threat blown out of proportion</w:t>
            </w:r>
            <w:proofErr w:type="gramStart"/>
            <w:r w:rsidRPr="006047FE">
              <w:rPr>
                <w:rFonts w:asciiTheme="majorBidi" w:hAnsiTheme="majorBidi" w:cstheme="majorBidi"/>
              </w:rPr>
              <w:t>?.</w:t>
            </w:r>
            <w:proofErr w:type="gramEnd"/>
            <w:r w:rsidRPr="006047FE">
              <w:rPr>
                <w:rFonts w:asciiTheme="majorBidi" w:hAnsiTheme="majorBidi" w:cstheme="majorBidi"/>
              </w:rPr>
              <w:t>" Daily Times, 07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Mehr Tarar. "CM Usman Buzdar and the corona war." The Nation, 21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Miqdad Sibtain. "COVID-19 and bankers." Business Recorder, 28 March, 2020, P.44</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Mohammad Jamil. "Display of unity to combat Corona Virus." Pakistan Observer, 24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Mohammad Zubair. "On climate change." Daily Times, 02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Mohsin Raza Malik. "Our corona conundrum." The Nation, 30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Moneeb Ahmad Barlas. "A viral thought." The Nation, 27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Mosharraf Zaidi. "Covid-19: logistics and supply chains." The News, 31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Mosharraf Zaidi. "Income support and Covid-19 lockdown (Part- I)." The News, 24 March, 2020, p.7</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Mosharraf Zaidi. "Income support and Covid-19 lockdown (Part - II)." The News, 25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Mosharraf Zaidi. "Public poloicy to counter Covid-19." The News, 17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Muhammad Adil. "Treatment of haemorrhagic septicaemia." The Nation, 18 March, 2020, p.6</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Muhammad Ali Hossaini. "World leaders saying no to Covid-19 sanctions." The Nation, 19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Muhammad Amir Rana. "Superstiuions and pandemics." Dawn, 22 March, 2020, p.8</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Muhammad Nadeem Bhatti. "Super policies required for Super League." The Nation, 5 March, 2020, p.6</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Muhammad Omar Iftikhar. "Was the COVID-19 predicted earlier</w:t>
            </w:r>
            <w:proofErr w:type="gramStart"/>
            <w:r w:rsidRPr="006047FE">
              <w:rPr>
                <w:rFonts w:asciiTheme="majorBidi" w:hAnsiTheme="majorBidi" w:cstheme="majorBidi"/>
                <w:sz w:val="22"/>
                <w:szCs w:val="22"/>
              </w:rPr>
              <w:t>?.</w:t>
            </w:r>
            <w:proofErr w:type="gramEnd"/>
            <w:r w:rsidRPr="006047FE">
              <w:rPr>
                <w:rFonts w:asciiTheme="majorBidi" w:hAnsiTheme="majorBidi" w:cstheme="majorBidi"/>
                <w:sz w:val="22"/>
                <w:szCs w:val="22"/>
              </w:rPr>
              <w:t>" Daily Times, 16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Muhammad Zeeshan Mughal. "Was this a deliberate plague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07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Naazir Mahmood. "Patriotism in the time of Corona." The News, 23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Nabiha Shahram. "Compassion vs coronavirus." Daily Times, 31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Nabila Chauhdry. "Disease X: a pandemic</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03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Nadeem Iqbal. "A pandemic strategy." The News, 31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Nasir Iqbal. "Caring for the poor." The News, 29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Naveed Ealhi,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"Deepening Coronavirus crisis." Daily Times, 24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Needa Salam. "Covid-19, biowarfare and racism." Daily Times, 27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Ochenski, George. "Corona reality." The News, 5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Orphan, Kenn. "The message of Covid-19." The News, 26 March, 2020, p.7</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Pilling, David. "Only public health can win the battle against infectious diseases." Financial Times, 13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Pizzigati, </w:t>
            </w:r>
            <w:proofErr w:type="gramStart"/>
            <w:r w:rsidRPr="0074341D">
              <w:rPr>
                <w:rFonts w:asciiTheme="majorBidi" w:hAnsiTheme="majorBidi" w:cstheme="majorBidi"/>
                <w:sz w:val="24"/>
                <w:szCs w:val="24"/>
              </w:rPr>
              <w:t>Sam .</w:t>
            </w:r>
            <w:proofErr w:type="gramEnd"/>
            <w:r w:rsidRPr="0074341D">
              <w:rPr>
                <w:rFonts w:asciiTheme="majorBidi" w:hAnsiTheme="majorBidi" w:cstheme="majorBidi"/>
                <w:sz w:val="24"/>
                <w:szCs w:val="24"/>
              </w:rPr>
              <w:t xml:space="preserve"> "Unequal and unsafe." The News, 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Porta, Donatella Della. "Movements." The News, 25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Rabiya Javeri Agha. "Disease in detention." The News, 31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Rafia Zakaria. "A note to men." Dawn, 4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Rafia Zakaria. "Recalling the 1918 pandemic." Dawn, 18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Rafia Zakaria. "The world after Covid-19." Dawn, 25 March, 2020, p.6</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Rashed Rahman. "Origins and challenges of coronavirus pandemic." Business Recorder, 31 March, 2020, P.82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Rashid A Mughal. "Corona Virus </w:t>
            </w:r>
            <w:proofErr w:type="gramStart"/>
            <w:r w:rsidRPr="0074341D">
              <w:rPr>
                <w:rFonts w:asciiTheme="majorBidi" w:hAnsiTheme="majorBidi" w:cstheme="majorBidi"/>
                <w:sz w:val="24"/>
                <w:szCs w:val="24"/>
              </w:rPr>
              <w:t>scare</w:t>
            </w:r>
            <w:proofErr w:type="gramEnd"/>
            <w:r w:rsidRPr="0074341D">
              <w:rPr>
                <w:rFonts w:asciiTheme="majorBidi" w:hAnsiTheme="majorBidi" w:cstheme="majorBidi"/>
                <w:sz w:val="24"/>
                <w:szCs w:val="24"/>
              </w:rPr>
              <w:t>." Pakistan Observer, 10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Rehman Malik, Senator. "Coronavirus vs it's Victims (Part-I)." Daily Times, 01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Rehman Malik, Senator. "Coronavirus vs it's Victims (Part-II)." Daily Times, 02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Rizwan Ghani. "Corona Virus: Cooperation need of the hour." Pakistan Observer, 23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Saad Javid. "The need for healthier multilateralism." The Nation,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Saad Rasool. "Time for reflection." The Nation, 22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Saad-Ur-Rehman Khan. "Diligent awareness raising</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News, 23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Sajjad Hussain. "Social boycott</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29 March, 2020, p.7</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Sajjad Shaukat. "Corona Virus pandemic: Prevention is better than cure." Pakistan Observer, 31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Salaar Khan. "Now is the time to panic." The News, 22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Sami Saeed. "Crisis of governance." The News, 28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Samia Altaf. "Covid-19 how are we doing</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21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Samson Simon Sharaf. "The political economy of coronavirus." The Nation, 29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Sana Anwar. "Covid-19 a rehearsal for the future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24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Sara Hayat. "Climate lockdown</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27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Sara Malkani. "Lessons for healthcare." Dawn, 30 March, 2020, p.6</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Senator Rehman Malik. "Biowarfare Coronavius: vaccine monopoly as an end game." The Nation, 18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Shahzad Sharjeel. "Eternally indebted." Dawn, 30 March, 2020, p.7</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Shahzada Rahim. "Has Coronavirus diverted media attention from war-zones</w:t>
            </w:r>
            <w:proofErr w:type="gramStart"/>
            <w:r w:rsidRPr="006047FE">
              <w:rPr>
                <w:rFonts w:asciiTheme="majorBidi" w:hAnsiTheme="majorBidi" w:cstheme="majorBidi"/>
              </w:rPr>
              <w:t>?.</w:t>
            </w:r>
            <w:proofErr w:type="gramEnd"/>
            <w:r w:rsidRPr="006047FE">
              <w:rPr>
                <w:rFonts w:asciiTheme="majorBidi" w:hAnsiTheme="majorBidi" w:cstheme="majorBidi"/>
              </w:rPr>
              <w:t>" Daily Times, 07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Shakeel A. Malik. "Confronting the contagion." The Nation, 28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Shakeel Ahmad Ramay. "Climatic event amidst Covid-19." Daily Times, 23 March, 2020, p.B02</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Shakeel Ahmad Ramay. "Coronavirus: institutional advantage of China." Daily Times, 14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Shehla Zaidi. "Withstanding health shocks." Dawn, 28 March, 2020, p.6</w:t>
            </w:r>
          </w:p>
          <w:p w:rsidR="00AB1739" w:rsidRPr="006047FE" w:rsidRDefault="00AB1739" w:rsidP="00AB1739">
            <w:pPr>
              <w:pStyle w:val="PlainText"/>
              <w:rPr>
                <w:rFonts w:asciiTheme="majorBidi" w:hAnsiTheme="majorBidi" w:cstheme="majorBidi"/>
                <w:sz w:val="18"/>
                <w:szCs w:val="18"/>
              </w:rPr>
            </w:pPr>
            <w:r w:rsidRPr="006047FE">
              <w:rPr>
                <w:rFonts w:asciiTheme="majorBidi" w:hAnsiTheme="majorBidi" w:cstheme="majorBidi"/>
                <w:sz w:val="18"/>
                <w:szCs w:val="18"/>
              </w:rPr>
              <w:t>Steavenson, Wendell. "Trump s populist genius extends even to his revolting diet." Financial Times, 1 March, 2020, P.11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Syed Amir,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"A novel Virus and unchartered course." Daily Times, 08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Syed Bakhtiyar Kazmi. "Calamity." Business Recorder, 28 March, 2020, P.44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Syed Haider Raza Mehdi. "Our Corona options</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24 March, 2020, p.B01</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Syed Haider Raza Mehdi. "Pakistan's little pieces of 'Heaven' - despite Corona." Daily Times, 14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Taaha Muddassir Mirza. "On the front line." Dawn, 22 March, 2020, p.9</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Tahir Mahmood. "Discovery of most dangerious Cognitive Corona Virus." Daily Times, 20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Taj Nabi Khan. "Combating Corona Virus." Pakistan Observer, 14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Tarik Alam Solangi. "From Outbreak to Pandemic: is Pakistan capable enough to contain CoVID-19</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15 March, 2020, p.B01</w:t>
            </w:r>
          </w:p>
          <w:p w:rsidR="00AB1739" w:rsidRPr="006047FE" w:rsidRDefault="00AB1739" w:rsidP="00AB1739">
            <w:pPr>
              <w:pStyle w:val="PlainText"/>
              <w:rPr>
                <w:rFonts w:asciiTheme="majorBidi" w:hAnsiTheme="majorBidi" w:cstheme="majorBidi"/>
                <w:sz w:val="22"/>
                <w:szCs w:val="22"/>
              </w:rPr>
            </w:pPr>
            <w:r w:rsidRPr="006047FE">
              <w:rPr>
                <w:rFonts w:asciiTheme="majorBidi" w:hAnsiTheme="majorBidi" w:cstheme="majorBidi"/>
                <w:sz w:val="22"/>
                <w:szCs w:val="22"/>
              </w:rPr>
              <w:t>Tariq Osman Hyder. "Coronavirus lessons from the 2005 earthquake." The Nation, 17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Urie, Rob. "The virus and capitalism." The News, 23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Usman T. Malik. "Curse of Covid-19." Dawn, 26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Usman T. Malik. "Taking measures." Dawn, 17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Vankwani, Ramesh Kumar. "A higher value." The News, 27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Vankwani, Ramesh Kumar. "A reminder." The News, 20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Wajid Shamsul Hasan. "Fighting Corona virus." Daily Times, 18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Wall Zahid. "Trust China to overcome Coronavirus epidemic." The Nation, 6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Waqas Jan. "The Ramsar Convention and Pakistan." Daily Times, 07 March, 2020, p.B04</w:t>
            </w:r>
          </w:p>
          <w:p w:rsidR="00AB1739" w:rsidRPr="006047FE" w:rsidRDefault="00AB1739" w:rsidP="00AB1739">
            <w:pPr>
              <w:pStyle w:val="PlainText"/>
              <w:rPr>
                <w:rFonts w:asciiTheme="majorBidi" w:hAnsiTheme="majorBidi" w:cstheme="majorBidi"/>
              </w:rPr>
            </w:pPr>
            <w:r w:rsidRPr="006047FE">
              <w:rPr>
                <w:rFonts w:asciiTheme="majorBidi" w:hAnsiTheme="majorBidi" w:cstheme="majorBidi"/>
              </w:rPr>
              <w:t>Waseem Khokhar. "Fighting psychological war against Covid-19 pandemic." Pakistan Observer, 29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Yao jing. "</w:t>
            </w:r>
            <w:proofErr w:type="gramStart"/>
            <w:r w:rsidRPr="0074341D">
              <w:rPr>
                <w:rFonts w:asciiTheme="majorBidi" w:hAnsiTheme="majorBidi" w:cstheme="majorBidi"/>
                <w:sz w:val="24"/>
                <w:szCs w:val="24"/>
              </w:rPr>
              <w:t>Lets</w:t>
            </w:r>
            <w:proofErr w:type="gramEnd"/>
            <w:r w:rsidRPr="0074341D">
              <w:rPr>
                <w:rFonts w:asciiTheme="majorBidi" w:hAnsiTheme="majorBidi" w:cstheme="majorBidi"/>
                <w:sz w:val="24"/>
                <w:szCs w:val="24"/>
              </w:rPr>
              <w:t xml:space="preserve"> join hands in fighting Covid-19." The Nation, 20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Yasmeen Aftab Ali. "Is Pakistan prepared for coronavirus</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13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Yi, Wang. "Defeating the COVID-19 outbreak  (Pt - II)</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Yi, Wang. "Defeating the COVID-19 outbreak - Part - I</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Yi, Wang. "Defeating the COVID-19 outbreak (Pt-III)." The News, 10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Zahid Hussain. "Crisis of leadership." Dawn, 18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Zahid Hussain. "Hard times ahead." Dawn, 25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Zalan Khan. "Corona: after me, the flood." The News, 28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Zarrar Khuhro. "Good bad crazy." Dawn, 16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Zile Huma. "Environmental changes and zoonotic diseases." Daily Times, 04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Zoya Nazir. "Creeds and corona." The News, 30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Zubeida Mustafa. "Time to ponder." Dawn, 27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Kaminska, Izabella. "There is green gold in reshoring rubbish." Financial Times, 4 March, 2020, P.9</w:t>
            </w:r>
          </w:p>
          <w:p w:rsidR="00074D48" w:rsidRPr="0074341D" w:rsidRDefault="00074D48" w:rsidP="00074D48">
            <w:pPr>
              <w:pStyle w:val="PlainText"/>
              <w:rPr>
                <w:rFonts w:asciiTheme="majorBidi" w:hAnsiTheme="majorBidi" w:cstheme="majorBidi"/>
                <w:sz w:val="24"/>
                <w:szCs w:val="24"/>
              </w:rPr>
            </w:pPr>
            <w:r w:rsidRPr="0074341D">
              <w:rPr>
                <w:rFonts w:asciiTheme="majorBidi" w:hAnsiTheme="majorBidi" w:cstheme="majorBidi"/>
                <w:sz w:val="24"/>
                <w:szCs w:val="24"/>
              </w:rPr>
              <w:t>Zaheer Bhatti, 22. "." Pakistan Observer, Grappling with the deadly virus March, 2020, 04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 Q Khan. "Just nice things." The News, 11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Agha Shahriyar Khan. "Lahore Resolution: A Critical Analysis." Daily Times, 30 March, 2020, p.B03</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Anam Ejaz. "Replacing single species stock assessments with an ecosystem-based approach." Pakistan Observer, 06 March, 2020, 05</w:t>
            </w:r>
          </w:p>
          <w:p w:rsidR="00AB1739" w:rsidRPr="00474AC1" w:rsidRDefault="00AB1739" w:rsidP="00AB1739">
            <w:pPr>
              <w:pStyle w:val="PlainText"/>
              <w:rPr>
                <w:rFonts w:asciiTheme="majorBidi" w:hAnsiTheme="majorBidi" w:cstheme="majorBidi"/>
                <w:sz w:val="22"/>
                <w:szCs w:val="22"/>
              </w:rPr>
            </w:pPr>
            <w:r w:rsidRPr="00474AC1">
              <w:rPr>
                <w:rFonts w:asciiTheme="majorBidi" w:hAnsiTheme="majorBidi" w:cstheme="majorBidi"/>
                <w:sz w:val="22"/>
                <w:szCs w:val="22"/>
              </w:rPr>
              <w:t>Hassam Ahmed Siddiqi. "Pakistan Day: Affirming nation's resolve." Pakistan Observer, 22 March, 2020, 05</w:t>
            </w:r>
          </w:p>
          <w:p w:rsidR="00AB1739" w:rsidRPr="00474AC1" w:rsidRDefault="00AB1739" w:rsidP="00AB1739">
            <w:pPr>
              <w:pStyle w:val="PlainText"/>
              <w:rPr>
                <w:rFonts w:asciiTheme="majorBidi" w:hAnsiTheme="majorBidi" w:cstheme="majorBidi"/>
                <w:sz w:val="22"/>
                <w:szCs w:val="22"/>
              </w:rPr>
            </w:pPr>
            <w:r w:rsidRPr="00474AC1">
              <w:rPr>
                <w:rFonts w:asciiTheme="majorBidi" w:hAnsiTheme="majorBidi" w:cstheme="majorBidi"/>
                <w:sz w:val="22"/>
                <w:szCs w:val="22"/>
              </w:rPr>
              <w:t>Jawed Naqvi. "Social virus as big a worry." Dawn, 24 March, 2020, p.6</w:t>
            </w:r>
          </w:p>
          <w:p w:rsidR="00AB1739" w:rsidRPr="00474AC1" w:rsidRDefault="00AB1739" w:rsidP="00AB1739">
            <w:pPr>
              <w:pStyle w:val="PlainText"/>
              <w:rPr>
                <w:rFonts w:asciiTheme="majorBidi" w:hAnsiTheme="majorBidi" w:cstheme="majorBidi"/>
                <w:sz w:val="22"/>
                <w:szCs w:val="22"/>
              </w:rPr>
            </w:pPr>
            <w:r w:rsidRPr="00474AC1">
              <w:rPr>
                <w:rFonts w:asciiTheme="majorBidi" w:hAnsiTheme="majorBidi" w:cstheme="majorBidi"/>
                <w:sz w:val="22"/>
                <w:szCs w:val="22"/>
              </w:rPr>
              <w:t>Kanwar Muhammad Dilshad. "Objectives of state of Pakistan." Pakistan Observer, 14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Kanwar Muhammad Dilshad. "Pakistan movement struggle." Pakistan Observer, 21 March, 2020, 05</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Masud Ahmad Khan. "The glorious history of the Truks and the Subcontinent." The Nation, 28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Mohammad Jamil. "Sardari system responsible for Balochistan problems." Pakistan Observer, 04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Rashid Wall Janjua. "Writing about a lieutenant colonel." The Nation, 2 March, 2020, p.6</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Sajjad Shaukat. "The fall of Dhaka: PM Hasina revives blame game against Pakistan." Daily Times, 12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Samson Simon Sharaf. "Will Afghan peace prevail</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14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Sultan M Hali. "Sheikh Hasina Wajed's selective history." Pakistan Observer, 06 March, 2020, 04</w:t>
            </w:r>
          </w:p>
          <w:p w:rsidR="00140474" w:rsidRPr="00B648D4" w:rsidRDefault="00AB1739" w:rsidP="00B648D4">
            <w:pPr>
              <w:pStyle w:val="PlainText"/>
              <w:rPr>
                <w:rFonts w:asciiTheme="majorBidi" w:hAnsiTheme="majorBidi" w:cstheme="majorBidi"/>
                <w:sz w:val="22"/>
                <w:szCs w:val="22"/>
              </w:rPr>
            </w:pPr>
            <w:r w:rsidRPr="00474AC1">
              <w:rPr>
                <w:rFonts w:asciiTheme="majorBidi" w:hAnsiTheme="majorBidi" w:cstheme="majorBidi"/>
                <w:sz w:val="22"/>
                <w:szCs w:val="22"/>
              </w:rPr>
              <w:t>Yasser Latif Hamdani. "Role of Islam in 1956 and 1973 Constitutions." Daily Times, 16 March, 2020, p.B01</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Davis, John. "Against the grain." The News, 20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Engler, Paul. "Trigger event." The News, 21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Gharidah Farooqi. "What are men afraid of...?." The Nation, 10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 xml:space="preserve">Naazir Mahmood. "The </w:t>
            </w:r>
            <w:proofErr w:type="gramStart"/>
            <w:r w:rsidRPr="0074341D">
              <w:rPr>
                <w:rFonts w:asciiTheme="majorBidi" w:hAnsiTheme="majorBidi" w:cstheme="majorBidi"/>
                <w:sz w:val="24"/>
                <w:szCs w:val="24"/>
              </w:rPr>
              <w:t>people's  historian</w:t>
            </w:r>
            <w:proofErr w:type="gramEnd"/>
            <w:r w:rsidRPr="0074341D">
              <w:rPr>
                <w:rFonts w:asciiTheme="majorBidi" w:hAnsiTheme="majorBidi" w:cstheme="majorBidi"/>
                <w:sz w:val="24"/>
                <w:szCs w:val="24"/>
              </w:rPr>
              <w:t>." The News, 17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 xml:space="preserve">Nazir Mahmood. "The people's historian </w:t>
            </w:r>
            <w:proofErr w:type="gramStart"/>
            <w:r w:rsidRPr="0074341D">
              <w:rPr>
                <w:rFonts w:asciiTheme="majorBidi" w:hAnsiTheme="majorBidi" w:cstheme="majorBidi"/>
                <w:sz w:val="24"/>
                <w:szCs w:val="24"/>
              </w:rPr>
              <w:t>m(</w:t>
            </w:r>
            <w:proofErr w:type="gramEnd"/>
            <w:r w:rsidRPr="0074341D">
              <w:rPr>
                <w:rFonts w:asciiTheme="majorBidi" w:hAnsiTheme="majorBidi" w:cstheme="majorBidi"/>
                <w:sz w:val="24"/>
                <w:szCs w:val="24"/>
              </w:rPr>
              <w:t>pt-III)." The News, 16 March, 2020, p.7</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Abbas Nasir. "Irked by a slogan alone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8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Amir Hussain. "For our brave women." The News, 10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Atle Hetland. "Lives and achevements of some women leaders." The Nation, 12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Changezi Sandhu. "Social constructionism and women empowerment." Daily Times, 13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Dost Muhammad Barrech. "Questioning the Aurat March." Pakistan Observer, 18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Dr M Ahmed Abdullah. "Pakistan's Aurat March." Pakistan Observer, 07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Fahd Zulfiqar. "The question of female mobility." The News, 14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Farzan Saeed Khan. "They hate you, not your March." The Nation, 10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Farzana Rasheed. "A violent and illogical patriarchal order cannot stand." Daily Times, 08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Foqia Sadiaq Khan. "Feminist fun." The News, 16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Ghazi Salahuddin. "A red-letter day." The News, 8 March, 2020, p.7</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Hafiz Muhammad Azeem. "#Mera Jusm Meri Marzi in eyes of dignity." Pakistan Observer, 13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Ikhlaq Hussain. "Human rights violations." The Nation, 19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Irtiza Shafaat. "Polarisation is the begining." The Nation, 12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Jannat Ali Kalyar. "</w:t>
            </w:r>
            <w:proofErr w:type="gramStart"/>
            <w:r w:rsidRPr="0074341D">
              <w:rPr>
                <w:rFonts w:asciiTheme="majorBidi" w:hAnsiTheme="majorBidi" w:cstheme="majorBidi"/>
                <w:sz w:val="24"/>
                <w:szCs w:val="24"/>
              </w:rPr>
              <w:t>Pakistans</w:t>
            </w:r>
            <w:proofErr w:type="gramEnd"/>
            <w:r w:rsidRPr="0074341D">
              <w:rPr>
                <w:rFonts w:asciiTheme="majorBidi" w:hAnsiTheme="majorBidi" w:cstheme="majorBidi"/>
                <w:sz w:val="24"/>
                <w:szCs w:val="24"/>
              </w:rPr>
              <w:t xml:space="preserve"> cybersecurity regime." Dawn, 2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Khalid Ranjha. "Lessons from Aurat March." Pakistan Observer, 17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Omar Iftikhar. "National perspectives on gender equality." Pakistan Observer, 09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Mahvesh Mahmud. "Microfinance and women empowerment." The Nation, 21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Mohammad Jamil. "Manifestation of extremism." Pakistan Observer, 10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Mohsin Raza Malik. "A perspective on Aurat March." The Nation, 12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Mubeen Ashraf. "Women beyond frontiers." The Nation, 7 March, 2020, p.7</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Muhammad Ali Zafar. "Demystifying new women-empowerment phase." Daily Times, 09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Rakhshinda Perveen,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"Some incoherent thoughts on IWD 2020-I am Generation Equality: Realizing Women's Rights." Daily Times, 05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Rashed Rahman. "Women on the march." Business Recorder, 10 March, 2020, P.18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Reema Shaukat. "Acknowledging women." Pakistan Observer, 12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Ruhma Shazab. "Child marriages - a losing game." Daily Times, 05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Sardar Imran Hussain Bali. "Why these slogans</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08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Senator Rehman Malik. "Man and woman march for mutual respect." The Nation, 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Tooba Syed. "On unpaid labour." Dawn, 8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Zaheer Bhatti. "Conduct unbecoming." Pakistan Observer, 22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Zoya Nazir. "Scenes at Aurat March Islamabad." The Nation, 17 March, 2020, p.6</w:t>
            </w:r>
          </w:p>
          <w:p w:rsidR="00140474" w:rsidRPr="00D70C7C" w:rsidRDefault="00140474" w:rsidP="00DA5BAF">
            <w:pPr>
              <w:pStyle w:val="PlainText"/>
              <w:spacing w:line="360" w:lineRule="auto"/>
              <w:rPr>
                <w:rFonts w:ascii="Times New Roman" w:eastAsia="Batang" w:hAnsi="Times New Roman" w:cs="Times New Roman"/>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Kaminara, Androulla. "Why women in sports matter." The News, 8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Khalid Bhatti. "March for women's rights." The News, 7 March, 2020, p.6</w:t>
            </w:r>
          </w:p>
          <w:p w:rsidR="00752C98" w:rsidRPr="00474AC1" w:rsidRDefault="00752C98" w:rsidP="00752C98">
            <w:pPr>
              <w:pStyle w:val="PlainText"/>
              <w:rPr>
                <w:rFonts w:asciiTheme="majorBidi" w:hAnsiTheme="majorBidi" w:cstheme="majorBidi"/>
              </w:rPr>
            </w:pPr>
            <w:r w:rsidRPr="00474AC1">
              <w:rPr>
                <w:rFonts w:asciiTheme="majorBidi" w:hAnsiTheme="majorBidi" w:cstheme="majorBidi"/>
              </w:rPr>
              <w:t>Night Leghari. "Trump and Modi: champions of human rights violations." Pakistan Observer, 13 March, 2020, 05</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Sherry Rehman. "Womansplaining rights." The News, 9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Zile Huma. "Generation equality." The News, 6 March,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 Sattar. "The ghost of communalism." The News, 4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Abdullah Kahloon. "Modi's many miscalculations." Daily Times, 11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Aijaz Zaka Syed. "Capitulation of the worst kind." The News, 21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Aijazuddin, </w:t>
            </w:r>
            <w:proofErr w:type="gramStart"/>
            <w:r w:rsidRPr="0074341D">
              <w:rPr>
                <w:rFonts w:asciiTheme="majorBidi" w:hAnsiTheme="majorBidi" w:cstheme="majorBidi"/>
                <w:sz w:val="24"/>
                <w:szCs w:val="24"/>
              </w:rPr>
              <w:t>F.S..</w:t>
            </w:r>
            <w:proofErr w:type="gramEnd"/>
            <w:r w:rsidRPr="0074341D">
              <w:rPr>
                <w:rFonts w:asciiTheme="majorBidi" w:hAnsiTheme="majorBidi" w:cstheme="majorBidi"/>
                <w:sz w:val="24"/>
                <w:szCs w:val="24"/>
              </w:rPr>
              <w:t xml:space="preserve"> "The fires next door." Dawn, 5 March, 2020, p.9</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lastRenderedPageBreak/>
              <w:t>Ali Abdullah. "Is India paving a path for a clash of civilisations</w:t>
            </w:r>
            <w:proofErr w:type="gramStart"/>
            <w:r w:rsidRPr="00474AC1">
              <w:rPr>
                <w:rFonts w:asciiTheme="majorBidi" w:hAnsiTheme="majorBidi" w:cstheme="majorBidi"/>
              </w:rPr>
              <w:t>?.</w:t>
            </w:r>
            <w:proofErr w:type="gramEnd"/>
            <w:r w:rsidRPr="00474AC1">
              <w:rPr>
                <w:rFonts w:asciiTheme="majorBidi" w:hAnsiTheme="majorBidi" w:cstheme="majorBidi"/>
              </w:rPr>
              <w:t>" Daily Times, 21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Brig Saleem Qamar Butt. "More of Modi means less of India</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09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Chanchal Manohar Singh. "After pogrom of East-Delhi Muslims, What next</w:t>
            </w:r>
            <w:proofErr w:type="gramStart"/>
            <w:r w:rsidRPr="00474AC1">
              <w:rPr>
                <w:rFonts w:asciiTheme="majorBidi" w:hAnsiTheme="majorBidi" w:cstheme="majorBidi"/>
              </w:rPr>
              <w:t>?.</w:t>
            </w:r>
            <w:proofErr w:type="gramEnd"/>
            <w:r w:rsidRPr="00474AC1">
              <w:rPr>
                <w:rFonts w:asciiTheme="majorBidi" w:hAnsiTheme="majorBidi" w:cstheme="majorBidi"/>
              </w:rPr>
              <w:t>" Daily Times, 05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Chanchal Manohar Singh. "'Anti-Muslim' stand pushes India in isolation." Daily Times, 12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Farooq Hassan. "'Shipping India' - Sundowner." Business Recorder, 04 March, 2020, P.18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Ghazi Salahuddin. "Is Delhi burning</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News, 1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Iffa Amir. "Is India ready to battle covid-19</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20 March, 2020, p.B03</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Imran Khan. "Does Modi's 'Hindu-isation' of India harm the world order</w:t>
            </w:r>
            <w:proofErr w:type="gramStart"/>
            <w:r w:rsidRPr="00474AC1">
              <w:rPr>
                <w:rFonts w:asciiTheme="majorBidi" w:hAnsiTheme="majorBidi" w:cstheme="majorBidi"/>
                <w:sz w:val="18"/>
                <w:szCs w:val="18"/>
              </w:rPr>
              <w:t>?.</w:t>
            </w:r>
            <w:proofErr w:type="gramEnd"/>
            <w:r w:rsidRPr="00474AC1">
              <w:rPr>
                <w:rFonts w:asciiTheme="majorBidi" w:hAnsiTheme="majorBidi" w:cstheme="majorBidi"/>
                <w:sz w:val="18"/>
                <w:szCs w:val="18"/>
              </w:rPr>
              <w:t>" Daily Times, 04 March, 2020, p.B04</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Iqbal Khan. "Modi must be wondering: Why Trump came to India</w:t>
            </w:r>
            <w:proofErr w:type="gramStart"/>
            <w:r w:rsidRPr="00474AC1">
              <w:rPr>
                <w:rFonts w:asciiTheme="majorBidi" w:hAnsiTheme="majorBidi" w:cstheme="majorBidi"/>
                <w:sz w:val="18"/>
                <w:szCs w:val="18"/>
              </w:rPr>
              <w:t>?.</w:t>
            </w:r>
            <w:proofErr w:type="gramEnd"/>
            <w:r w:rsidRPr="00474AC1">
              <w:rPr>
                <w:rFonts w:asciiTheme="majorBidi" w:hAnsiTheme="majorBidi" w:cstheme="majorBidi"/>
                <w:sz w:val="18"/>
                <w:szCs w:val="18"/>
              </w:rPr>
              <w:t>" Pakistan Observer, 04 March, 2020, 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Jawed Naqvi. "An optical illusion of sanity." Dawn, 17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Jawed Naqvi. "Bigotry a handy state assest." Dawn, 3 March, 2020, p.8</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Jawed Naqvi. "Not though the soldier knew." Dawn, 10 March, 2020, p.8</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K.S Venkatachalam. "Lessons from Delhi riots: how people of India rejected divisive politics." Daily Times, 14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Mahir Ali. "Irrational passions." Dawn, 4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Malik M Aslam Awan. "Why Delhi is bruning</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07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Malik Muhammad Ashraf. "As India slides into majoritariansim." The News, 13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Masud Ahmad Khan. "The Killing fields of Dehli." The Nation, 11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Mohammad Saeed Akhter. "What will Modi achieve by mayhem</w:t>
            </w:r>
            <w:proofErr w:type="gramStart"/>
            <w:r w:rsidRPr="00474AC1">
              <w:rPr>
                <w:rFonts w:asciiTheme="majorBidi" w:hAnsiTheme="majorBidi" w:cstheme="majorBidi"/>
              </w:rPr>
              <w:t>?.</w:t>
            </w:r>
            <w:proofErr w:type="gramEnd"/>
            <w:r w:rsidRPr="00474AC1">
              <w:rPr>
                <w:rFonts w:asciiTheme="majorBidi" w:hAnsiTheme="majorBidi" w:cstheme="majorBidi"/>
              </w:rPr>
              <w:t>" Daily Times, 02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Mohammad Zaman. "CAA and the Delhi carnage: wither Indian democracy</w:t>
            </w:r>
            <w:proofErr w:type="gramStart"/>
            <w:r w:rsidRPr="00474AC1">
              <w:rPr>
                <w:rFonts w:asciiTheme="majorBidi" w:hAnsiTheme="majorBidi" w:cstheme="majorBidi"/>
              </w:rPr>
              <w:t>?.</w:t>
            </w:r>
            <w:proofErr w:type="gramEnd"/>
            <w:r w:rsidRPr="00474AC1">
              <w:rPr>
                <w:rFonts w:asciiTheme="majorBidi" w:hAnsiTheme="majorBidi" w:cstheme="majorBidi"/>
              </w:rPr>
              <w:t>" Daily Times, 14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Mohsin Durrani. "Hindutwa and the rise of hate in India." Daily Times, 05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Mohsin Durrani. </w:t>
            </w:r>
            <w:r w:rsidRPr="00474AC1">
              <w:rPr>
                <w:rFonts w:asciiTheme="majorBidi" w:hAnsiTheme="majorBidi" w:cstheme="majorBidi"/>
                <w:sz w:val="18"/>
                <w:szCs w:val="18"/>
              </w:rPr>
              <w:t>"The rise in sustained anti-Muslim violence since the fall of Babri Masjid." Daily Times, 11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Mohsin Durrani. "The RSS takeover of Indian Democracy." Daily Times, 21 March, 2020, p.B01</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rPr>
              <w:t xml:space="preserve">Muhammad Hanif. "India's economy plunging to recesion: investors scared of losses." </w:t>
            </w:r>
            <w:r w:rsidRPr="00474AC1">
              <w:rPr>
                <w:rFonts w:asciiTheme="majorBidi" w:hAnsiTheme="majorBidi" w:cstheme="majorBidi"/>
                <w:sz w:val="18"/>
                <w:szCs w:val="18"/>
              </w:rPr>
              <w:t>Daily Times, 10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Noorani, </w:t>
            </w:r>
            <w:proofErr w:type="gramStart"/>
            <w:r w:rsidRPr="0074341D">
              <w:rPr>
                <w:rFonts w:asciiTheme="majorBidi" w:hAnsiTheme="majorBidi" w:cstheme="majorBidi"/>
                <w:sz w:val="24"/>
                <w:szCs w:val="24"/>
              </w:rPr>
              <w:t>A.G..</w:t>
            </w:r>
            <w:proofErr w:type="gramEnd"/>
            <w:r w:rsidRPr="0074341D">
              <w:rPr>
                <w:rFonts w:asciiTheme="majorBidi" w:hAnsiTheme="majorBidi" w:cstheme="majorBidi"/>
                <w:sz w:val="24"/>
                <w:szCs w:val="24"/>
              </w:rPr>
              <w:t xml:space="preserve"> "Farooqs release." Dawn, 21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 xml:space="preserve">Noorani, </w:t>
            </w:r>
            <w:proofErr w:type="gramStart"/>
            <w:r w:rsidRPr="0074341D">
              <w:rPr>
                <w:rFonts w:asciiTheme="majorBidi" w:hAnsiTheme="majorBidi" w:cstheme="majorBidi"/>
                <w:sz w:val="24"/>
                <w:szCs w:val="24"/>
              </w:rPr>
              <w:t>A.G..</w:t>
            </w:r>
            <w:proofErr w:type="gramEnd"/>
            <w:r w:rsidRPr="0074341D">
              <w:rPr>
                <w:rFonts w:asciiTheme="majorBidi" w:hAnsiTheme="majorBidi" w:cstheme="majorBidi"/>
                <w:sz w:val="24"/>
                <w:szCs w:val="24"/>
              </w:rPr>
              <w:t xml:space="preserve"> "Poll monitor." Dawn, 14 March, 2020, p.9</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Ramesh Kumar Vankwani. "Delhi riots." The News, 6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Saad Hafiz. "Modi must show the will to protect minority rights." Daily Times, 22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Senator Rehman Malik. "Cruelty in Delhi." The News, 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Sikandar Noorani. "Modi regime endangering regional peace." Daily Times, 01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Syed Nazir Gilani, Dr</w:t>
            </w:r>
            <w:proofErr w:type="gramStart"/>
            <w:r w:rsidRPr="00474AC1">
              <w:rPr>
                <w:rFonts w:asciiTheme="majorBidi" w:hAnsiTheme="majorBidi" w:cstheme="majorBidi"/>
              </w:rPr>
              <w:t>..</w:t>
            </w:r>
            <w:proofErr w:type="gramEnd"/>
            <w:r w:rsidRPr="00474AC1">
              <w:rPr>
                <w:rFonts w:asciiTheme="majorBidi" w:hAnsiTheme="majorBidi" w:cstheme="majorBidi"/>
              </w:rPr>
              <w:t xml:space="preserve"> "Hindus in India and Hindus abroad have a duty to Muslims." Daily Times, 03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Syed Nazir Gilani, Dr</w:t>
            </w:r>
            <w:proofErr w:type="gramStart"/>
            <w:r w:rsidRPr="00474AC1">
              <w:rPr>
                <w:rFonts w:asciiTheme="majorBidi" w:hAnsiTheme="majorBidi" w:cstheme="majorBidi"/>
              </w:rPr>
              <w:t>..</w:t>
            </w:r>
            <w:proofErr w:type="gramEnd"/>
            <w:r w:rsidRPr="00474AC1">
              <w:rPr>
                <w:rFonts w:asciiTheme="majorBidi" w:hAnsiTheme="majorBidi" w:cstheme="majorBidi"/>
              </w:rPr>
              <w:t xml:space="preserve"> "Steps needed to vacate Indian action of 31 October 2019." Daily Times, 30 March, 2020, p.B01</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Syed Qamar Afzal Rizvi. "UN: raising valid objections over India's CAA while challenging it." Daily Times, 11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Yaqoob Khan Bangash. "Saving India's grand old party." The News, 24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Zarrar Khuhro. "Murder he wrote." Dawn, 2 March,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INDO-PAK RELATIONS</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Abid Ahmad Shah. "E-siege in Jammu and Kashmir." Daily Times, 19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Adeela Naureen. "Indian Muslims and the Tipu option." The Nation, 4 March, 2020, p.7</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Chanchal Manohar Singh. "Is Apni Party in Kashmir a proxy of BJP</w:t>
            </w:r>
            <w:proofErr w:type="gramStart"/>
            <w:r w:rsidRPr="00474AC1">
              <w:rPr>
                <w:rFonts w:asciiTheme="majorBidi" w:hAnsiTheme="majorBidi" w:cstheme="majorBidi"/>
              </w:rPr>
              <w:t>?.</w:t>
            </w:r>
            <w:proofErr w:type="gramEnd"/>
            <w:r w:rsidRPr="00474AC1">
              <w:rPr>
                <w:rFonts w:asciiTheme="majorBidi" w:hAnsiTheme="majorBidi" w:cstheme="majorBidi"/>
              </w:rPr>
              <w:t>" Daily Times, 22 March, 2020, p.B04</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Dr Muhammad Khan. "Int'l media review over New Delhi massacres." Pakistan Observer, 19 March, 2020, 05</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Dr Muhammad Khan. "World must wake-up over Muslim genocide in India." Pakistan Observer, 02 March, 2020, 05</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Jamshaid Rehman. "India's saffronisation and Hindutva: a threat to India's secular posture." Daily Times, 28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Kinza Shaheen. "Diplomatic success of Pakistan over India." Daily Times, 07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 Ashfaque Arain. "Is India losing confidence in its military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12 March, 2020, p.6</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Makhdoom Shahab ud Din. "The fate of political prisoners in Kashmir amid Corona outbreak." Daily Times, 28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Malik Muhammad Ashraf. "India precipitating water war." The Nation, 6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Masud Ahmad Khan. "The killing fields of Dehli." The Nation, 8 March, 2020, p.6</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Muhammad Ali Baig. "What is cold start doctrine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08 March, 2020, 04</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Muhammad Hanif. "Modi's strategy in Indian-occupied Kashmir is failing." Daily Times, 25 March, 2020, p.B04</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Naveed Aman Khan. "Hatred at worst." Pakistan Observer, 01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Raashid Wali Janjua. "Militarisation of space by India." Pakistan Observer, 18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Riaz Muhammad Khan. "Tragedy of Pak India disputes." Dawn, 29 March, 2020, p.6</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S.M. Hali. "From Kashmir's forced lockdown to Covid-19 lockdowns." Daily Times, 22 March, 2020, p.B01</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Senator Rehman Malik. "Modi and Hitler both guilty of genocide." The Nation, 7 March, 2020, p.7</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Shahrukh Mehboob. "Hindustan history of genocide and communal violence." The Nation, 7 March, 2020, p.7</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Sikandar Noorani. "Delhi riots: Real face of RSS</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22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Sirajuddin Aziz. "An open letter to PM Modi ------ I." Pakistan Observer, 05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Sirajuddin Aziz. "An open letter to PM Modi ------ II." Pakistan Observer, 06 March, 2020, 05</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Sirajuddin Aziz. "An open letter to PM Modi." Daily Times, 05 March, 2020, p.B03</w:t>
            </w:r>
          </w:p>
          <w:p w:rsidR="00AB1739" w:rsidRPr="00474AC1" w:rsidRDefault="00AB1739" w:rsidP="00AB1739">
            <w:pPr>
              <w:pStyle w:val="PlainText"/>
              <w:rPr>
                <w:rFonts w:asciiTheme="majorBidi" w:hAnsiTheme="majorBidi" w:cstheme="majorBidi"/>
                <w:sz w:val="18"/>
                <w:szCs w:val="18"/>
              </w:rPr>
            </w:pPr>
            <w:r w:rsidRPr="00474AC1">
              <w:rPr>
                <w:rFonts w:asciiTheme="majorBidi" w:hAnsiTheme="majorBidi" w:cstheme="majorBidi"/>
                <w:sz w:val="18"/>
                <w:szCs w:val="18"/>
              </w:rPr>
              <w:t>Syed Nazir Gilani, Dr</w:t>
            </w:r>
            <w:proofErr w:type="gramStart"/>
            <w:r w:rsidRPr="00474AC1">
              <w:rPr>
                <w:rFonts w:asciiTheme="majorBidi" w:hAnsiTheme="majorBidi" w:cstheme="majorBidi"/>
                <w:sz w:val="18"/>
                <w:szCs w:val="18"/>
              </w:rPr>
              <w:t>..</w:t>
            </w:r>
            <w:proofErr w:type="gramEnd"/>
            <w:r w:rsidRPr="00474AC1">
              <w:rPr>
                <w:rFonts w:asciiTheme="majorBidi" w:hAnsiTheme="majorBidi" w:cstheme="majorBidi"/>
                <w:sz w:val="18"/>
                <w:szCs w:val="18"/>
              </w:rPr>
              <w:t xml:space="preserve"> "Can India seduce Kashmiri politicians for a new political arrangement</w:t>
            </w:r>
            <w:proofErr w:type="gramStart"/>
            <w:r w:rsidRPr="00474AC1">
              <w:rPr>
                <w:rFonts w:asciiTheme="majorBidi" w:hAnsiTheme="majorBidi" w:cstheme="majorBidi"/>
                <w:sz w:val="18"/>
                <w:szCs w:val="18"/>
              </w:rPr>
              <w:t>?.</w:t>
            </w:r>
            <w:proofErr w:type="gramEnd"/>
            <w:r w:rsidRPr="00474AC1">
              <w:rPr>
                <w:rFonts w:asciiTheme="majorBidi" w:hAnsiTheme="majorBidi" w:cstheme="majorBidi"/>
                <w:sz w:val="18"/>
                <w:szCs w:val="18"/>
              </w:rPr>
              <w:t>" Daily Times, 16 March, 2020, p.B01</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Syed Nazir Gilani, Dr</w:t>
            </w:r>
            <w:proofErr w:type="gramStart"/>
            <w:r w:rsidRPr="00474AC1">
              <w:rPr>
                <w:rFonts w:asciiTheme="majorBidi" w:hAnsiTheme="majorBidi" w:cstheme="majorBidi"/>
              </w:rPr>
              <w:t>..</w:t>
            </w:r>
            <w:proofErr w:type="gramEnd"/>
            <w:r w:rsidRPr="00474AC1">
              <w:rPr>
                <w:rFonts w:asciiTheme="majorBidi" w:hAnsiTheme="majorBidi" w:cstheme="majorBidi"/>
              </w:rPr>
              <w:t xml:space="preserve"> "Gupkar Declaration and challenges ahead in Kashmir." Daily Times, 23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Syed Nazir Gilani, Dr</w:t>
            </w:r>
            <w:proofErr w:type="gramStart"/>
            <w:r w:rsidRPr="00474AC1">
              <w:rPr>
                <w:rFonts w:asciiTheme="majorBidi" w:hAnsiTheme="majorBidi" w:cstheme="majorBidi"/>
              </w:rPr>
              <w:t>..</w:t>
            </w:r>
            <w:proofErr w:type="gramEnd"/>
            <w:r w:rsidRPr="00474AC1">
              <w:rPr>
                <w:rFonts w:asciiTheme="majorBidi" w:hAnsiTheme="majorBidi" w:cstheme="majorBidi"/>
              </w:rPr>
              <w:t xml:space="preserve"> "WION Global Summit - are we losing focus on Kashmir</w:t>
            </w:r>
            <w:proofErr w:type="gramStart"/>
            <w:r w:rsidRPr="00474AC1">
              <w:rPr>
                <w:rFonts w:asciiTheme="majorBidi" w:hAnsiTheme="majorBidi" w:cstheme="majorBidi"/>
              </w:rPr>
              <w:t>?.</w:t>
            </w:r>
            <w:proofErr w:type="gramEnd"/>
            <w:r w:rsidRPr="00474AC1">
              <w:rPr>
                <w:rFonts w:asciiTheme="majorBidi" w:hAnsiTheme="majorBidi" w:cstheme="majorBidi"/>
              </w:rPr>
              <w:t>" Daily Times, 10 March, 2020, p.B02</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Tawfeeq Irshad Mir. "Kashmir: the flaws within the society." Daily Times, 19 March, 2020, p.B03</w:t>
            </w:r>
          </w:p>
          <w:p w:rsidR="00AB1739" w:rsidRPr="0074341D" w:rsidRDefault="00AB1739" w:rsidP="00AB1739">
            <w:pPr>
              <w:pStyle w:val="PlainText"/>
              <w:rPr>
                <w:rFonts w:asciiTheme="majorBidi" w:hAnsiTheme="majorBidi" w:cstheme="majorBidi"/>
                <w:sz w:val="24"/>
                <w:szCs w:val="24"/>
              </w:rPr>
            </w:pPr>
            <w:r w:rsidRPr="0074341D">
              <w:rPr>
                <w:rFonts w:asciiTheme="majorBidi" w:hAnsiTheme="majorBidi" w:cstheme="majorBidi"/>
                <w:sz w:val="24"/>
                <w:szCs w:val="24"/>
              </w:rPr>
              <w:t>Umair Jamal. "The Kashmir lockdown in the age of Covid-19." Daily Times, 22 March, 2020, p.B02</w:t>
            </w:r>
          </w:p>
          <w:p w:rsidR="00AB1739" w:rsidRPr="00474AC1" w:rsidRDefault="00AB1739" w:rsidP="00AB1739">
            <w:pPr>
              <w:pStyle w:val="PlainText"/>
              <w:rPr>
                <w:rFonts w:asciiTheme="majorBidi" w:hAnsiTheme="majorBidi" w:cstheme="majorBidi"/>
              </w:rPr>
            </w:pPr>
            <w:r w:rsidRPr="00474AC1">
              <w:rPr>
                <w:rFonts w:asciiTheme="majorBidi" w:hAnsiTheme="majorBidi" w:cstheme="majorBidi"/>
              </w:rPr>
              <w:t>Umair Pervez Khan. "Hello world! How is the Lockdown? Kashmir." Daily Times, 31 March, 2020, p.B04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 Ziauddin. "Economic dividends of peace deal." Business Recorder, 04 March, 2020, P.18</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Soros, George. "Europe must stand with Turkey against Putin s war crimes." Financial Times, 5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Steve Stecklow. "Newly obtained documents show Huawei role in shipping prohibited US gear to Iran." Business Recorder, 03 March, 2020, P.18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Abdul Rasool Syed. "Islam on pandemic." Daily Times, 25 March, 2020, p.B03</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Abdul Rasool Syed. "Islam on pandemics." Pakistan Observer, 30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Ali Sukhanve. "Lack of unity in Muslims." Daily Times, 14 March, 2020, p.B04</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Dr M Athar Khan. "Madrassah: Islamic institution of education ______ 17." Pakistan Observer, 06 March, 2020, 05</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Dr M Athar Khan. "Madrassah: Islamic institution of education_____ 18." Pakistan Observer, 13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Farhan Bohari. "A celebration." The News, 11 March, 2020, p.6</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Jan e Alam Khaki. "A universal passion." Dawn, 20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 xml:space="preserve">Rehman, </w:t>
            </w:r>
            <w:proofErr w:type="gramStart"/>
            <w:r w:rsidRPr="0074341D">
              <w:rPr>
                <w:rFonts w:asciiTheme="majorBidi" w:hAnsiTheme="majorBidi" w:cstheme="majorBidi"/>
                <w:sz w:val="24"/>
                <w:szCs w:val="24"/>
              </w:rPr>
              <w:t>I.A..</w:t>
            </w:r>
            <w:proofErr w:type="gramEnd"/>
            <w:r w:rsidRPr="0074341D">
              <w:rPr>
                <w:rFonts w:asciiTheme="majorBidi" w:hAnsiTheme="majorBidi" w:cstheme="majorBidi"/>
                <w:sz w:val="24"/>
                <w:szCs w:val="24"/>
              </w:rPr>
              <w:t xml:space="preserve"> "Muslim womens struggle." Dawn, 12 March, 2020, p.8</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Sulema Jahangir. "An unequal partnership." Dawn, 2 March,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Aman Ejaz. "Potential threat of Indo-Pak nuclear war on ocean acidification." Pakistan Observer, 01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Chanchal Manohar Singh. "Repugnance of government to adopt a democratic-conciliatory approach towards Kashmir." Daily Times, 02 March, 2020, p.B02</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Dr Muhammad Khan. "Survey repor of Kashmiri youth." Pakistan Observer, 23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Khalid Saleem. "OIC and the Kashmir charade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23 March, 2020, 04</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Malik M Aslam Awan. "Voice of Kashmir getting momentum." Pakistan Observer, 02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Mohsin Raza. "The Kashmir lockdown." The Nation, 23 March, 2020, p.7</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Muhammad Saad Khattak. "Pakistan Day, Kashmir and South Asia." Pakistan Observer, 20 March, 2020, 04</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Murtaza Shibli. "The sum total of life." The News, 1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 xml:space="preserve">Noorani, </w:t>
            </w:r>
            <w:proofErr w:type="gramStart"/>
            <w:r w:rsidRPr="0074341D">
              <w:rPr>
                <w:rFonts w:asciiTheme="majorBidi" w:hAnsiTheme="majorBidi" w:cstheme="majorBidi"/>
                <w:sz w:val="24"/>
                <w:szCs w:val="24"/>
              </w:rPr>
              <w:t>A.G..</w:t>
            </w:r>
            <w:proofErr w:type="gramEnd"/>
            <w:r w:rsidRPr="0074341D">
              <w:rPr>
                <w:rFonts w:asciiTheme="majorBidi" w:hAnsiTheme="majorBidi" w:cstheme="majorBidi"/>
                <w:sz w:val="24"/>
                <w:szCs w:val="24"/>
              </w:rPr>
              <w:t xml:space="preserve"> "Broken polities." Dawn, 7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Raja Muhammad Sajjad Khan. "Plight of women of Kashmir." Pakistan Observer, 11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Sikandar Noorani. "New policeman in South Asia</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07 March, 2020, 05</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Sirajuddin Aziz. "An open letter to PM Modi." Business Recorder, 05 March, 2020, P.18</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Syed Qamar Afzal Rizvi. "Modi's can't resist growing global concern on Kashmir." Pakistan Observer, 05 March, 2020, 04</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Umair Jamal. "Kashmir in US's South Asia policy." Daily Times, 01 March, 2020, p.B02</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Zaheer Bhatti. "The Kashmir case." Pakistan Observer, 01 March, 2020, 04</w:t>
            </w:r>
          </w:p>
          <w:p w:rsidR="00140474" w:rsidRPr="00DA5BAF" w:rsidRDefault="00140474" w:rsidP="00DA5BAF">
            <w:pPr>
              <w:spacing w:line="360" w:lineRule="auto"/>
              <w:rPr>
                <w:b/>
                <w:sz w:val="22"/>
                <w:szCs w:val="22"/>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Naazir Mahmood. "The people's historian (Pt - I)." The News, 9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Naazir Mahmood. "The people's historian (Pt-II)." The News, 10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Parvez Jamil. "Poetry that predicted Pakistan." Daily Times, 23 March, 2020, p.B04</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Zubair Torwali. "Campaigning for languages." The News, 6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Zubeida Mustafa. "Those festivals." Dawn, 13 March, 2020,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Adeel Wahid. "Blindfolded Justitia." Dawn, 4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Ali Tahir. "Courts of law in a pandemic." Daily Times, 28 March, 2020, p.B04</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Ikramul Haq,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"Forgotten suo motu case." Daily Times, 22 March, 2020, p.B01</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Mahir Ali. "Royal family feud." Dawn, 11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Michelle Shahid. "The system's revenge." The News, 5 March, 2020, p.6</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Muhammad Aftab Alam. "Controversial powers." The News, 22 March, 2020, p.67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Munawar Mahar. "Going smart." The News, 2 March, 2020, p.6</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Omer Imran Malik. "Vagueness doctrine." Dawn, 23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Parvez Rahim. "Apprenticeship law." Dawn, 16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Rafia Zakaria. "The princess who got away." Dawn, 11 March, 2020, p.8</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 xml:space="preserve">Rehman, </w:t>
            </w:r>
            <w:proofErr w:type="gramStart"/>
            <w:r w:rsidRPr="0074341D">
              <w:rPr>
                <w:rFonts w:asciiTheme="majorBidi" w:hAnsiTheme="majorBidi" w:cstheme="majorBidi"/>
                <w:sz w:val="24"/>
                <w:szCs w:val="24"/>
              </w:rPr>
              <w:t>I.A..</w:t>
            </w:r>
            <w:proofErr w:type="gramEnd"/>
            <w:r w:rsidRPr="0074341D">
              <w:rPr>
                <w:rFonts w:asciiTheme="majorBidi" w:hAnsiTheme="majorBidi" w:cstheme="majorBidi"/>
                <w:sz w:val="24"/>
                <w:szCs w:val="24"/>
              </w:rPr>
              <w:t xml:space="preserve"> "Thar crying out for justice." Dawn, 19 March, 2020, p.8</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Saad Rasool. "Bar Elections 2020." The Nation, 1 March, 2020, p.7</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Shaikh Abdul Rasheed. "Lack of awareness of laws." Daily Times, 13 March, 2020, p.B03</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Shmyla Khan. "On harassment." Dawn, 5 March, 2020, p.9</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Syed Fawad Ali Shah. "The denial of justice." Daily Times, 17 March, 2020, p.B03</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Syed Qamar Afzal Rizvi. "States role: Curbing Corona contagiion under int'l law." Pakistan Observer, 19 March, 2020, 04</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Umer Gilani. "Criminal limitation." The News, 23 March, 2020, p.6</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Yasser Latif Hamdani. "Covid 19 Legislation and the new world." Daily Times, 23 March, 2020, p.B01</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Yasser Latif Hamdani. "Interpreting Islamic provisions of the constitution." Daily Times, 09 March, 2020, p.B01</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Zia Ullah Ranjah. "Covid-19 and virtual courts." Daily Times, 30 March, 2020, p.B04</w:t>
            </w:r>
          </w:p>
          <w:p w:rsidR="00140474" w:rsidRPr="00DA5BAF" w:rsidRDefault="00140474" w:rsidP="00DA5BAF">
            <w:pPr>
              <w:spacing w:line="360" w:lineRule="auto"/>
              <w:rPr>
                <w:rFonts w:eastAsia="Batang"/>
                <w:b/>
                <w:bCs/>
                <w:sz w:val="22"/>
                <w:szCs w:val="20"/>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Abbas Masir. "Assault on the media." Dawn, 15 March, 2020, p.8</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Hasan Abbas,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"Patriotism and freedom of press." Daily Times, 14 March, 2020, p.B04</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Makhdoom Shahab Ud-Din. "SDGs and ignorance of Pakistan's media." Daily Times, 11 March, 2020, p.B03</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 xml:space="preserve">Naazir Mahmood. "What Mir Shakil stands </w:t>
            </w:r>
            <w:proofErr w:type="gramStart"/>
            <w:r w:rsidRPr="0074341D">
              <w:rPr>
                <w:rFonts w:asciiTheme="majorBidi" w:hAnsiTheme="majorBidi" w:cstheme="majorBidi"/>
                <w:sz w:val="24"/>
                <w:szCs w:val="24"/>
              </w:rPr>
              <w:t>for.</w:t>
            </w:r>
            <w:proofErr w:type="gramEnd"/>
            <w:r w:rsidRPr="0074341D">
              <w:rPr>
                <w:rFonts w:asciiTheme="majorBidi" w:hAnsiTheme="majorBidi" w:cstheme="majorBidi"/>
                <w:sz w:val="24"/>
                <w:szCs w:val="24"/>
              </w:rPr>
              <w:t>" The News, 29 March, 2020, p.6</w:t>
            </w:r>
          </w:p>
          <w:p w:rsidR="00B06B20" w:rsidRPr="0074341D" w:rsidRDefault="00B06B20" w:rsidP="00B06B20">
            <w:pPr>
              <w:pStyle w:val="PlainText"/>
              <w:rPr>
                <w:rFonts w:asciiTheme="majorBidi" w:hAnsiTheme="majorBidi" w:cstheme="majorBidi"/>
                <w:sz w:val="24"/>
                <w:szCs w:val="24"/>
              </w:rPr>
            </w:pPr>
            <w:r w:rsidRPr="0074341D">
              <w:rPr>
                <w:rFonts w:asciiTheme="majorBidi" w:hAnsiTheme="majorBidi" w:cstheme="majorBidi"/>
                <w:sz w:val="24"/>
                <w:szCs w:val="24"/>
              </w:rPr>
              <w:t>Tariq Farid. "Living in the age of information disorder." Daily Times, 13 March, 2020, p.B04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Barker, Alex. "Seeking a licence to survive." Financial Times, 13 March, 2020, P.7</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B06B20" w:rsidRPr="00474AC1" w:rsidRDefault="00B06B20" w:rsidP="00B06B20">
            <w:pPr>
              <w:pStyle w:val="PlainText"/>
              <w:rPr>
                <w:rFonts w:asciiTheme="majorBidi" w:hAnsiTheme="majorBidi" w:cstheme="majorBidi"/>
              </w:rPr>
            </w:pPr>
            <w:r w:rsidRPr="00474AC1">
              <w:rPr>
                <w:rFonts w:asciiTheme="majorBidi" w:hAnsiTheme="majorBidi" w:cstheme="majorBidi"/>
              </w:rPr>
              <w:t>Hill, Andrew. "Weinstein s lobbying for leniency is a tried old trick." Financial Times, 12 March, 2020, P.9</w:t>
            </w:r>
          </w:p>
          <w:p w:rsidR="00B06B20" w:rsidRPr="005F4DE4" w:rsidRDefault="00B06B20" w:rsidP="00B06B20">
            <w:pPr>
              <w:pStyle w:val="PlainText"/>
              <w:rPr>
                <w:rFonts w:asciiTheme="majorBidi" w:hAnsiTheme="majorBidi" w:cstheme="majorBidi"/>
                <w:sz w:val="22"/>
                <w:szCs w:val="22"/>
              </w:rPr>
            </w:pPr>
            <w:r w:rsidRPr="005F4DE4">
              <w:rPr>
                <w:rFonts w:asciiTheme="majorBidi" w:hAnsiTheme="majorBidi" w:cstheme="majorBidi"/>
                <w:sz w:val="22"/>
                <w:szCs w:val="22"/>
              </w:rPr>
              <w:t>Stelzenmuller, Constanze. "The fratboys vying to lead Germany." Financial Times, 6 March, 2020, P.9</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Dr Rajkumar Singh. "Initial role BD in shaping SAARC." Pakistan Observer, 18 March, 2020, 05</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Khalid Saleem. "'European dream' --- post-Brexit</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09 March, 2020, 04</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M Fazal Elahi. "IMF's hidden agenda unveiled much earlier than envisaged." Pakistan Observer, 01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Naghmana Zafar. "Effects of IMO 2020: bunkers and beyond." Daily Times, 11 March, 2020, p.B04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763988" w:rsidRPr="00474AC1" w:rsidRDefault="00763988" w:rsidP="00763988">
            <w:pPr>
              <w:pStyle w:val="PlainText"/>
              <w:rPr>
                <w:rFonts w:asciiTheme="majorBidi" w:hAnsiTheme="majorBidi" w:cstheme="majorBidi"/>
                <w:sz w:val="18"/>
                <w:szCs w:val="18"/>
              </w:rPr>
            </w:pPr>
            <w:r w:rsidRPr="00474AC1">
              <w:rPr>
                <w:rFonts w:asciiTheme="majorBidi" w:hAnsiTheme="majorBidi" w:cstheme="majorBidi"/>
                <w:sz w:val="18"/>
                <w:szCs w:val="18"/>
              </w:rPr>
              <w:t>Adeel Mukhtar Mirza. "Pakistan and Azerbaijan: common interests and mutual respect." Daily Times, 05 March, 2020, p.B04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Aly Rashid. "China friedn or foe." The Nation, 16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Famiya Masood. "Patents in Pakistan." The News, 12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Haris Bilal Malik. "Ra'Ad-II: enhancing Pakistan's deterrence posture." Daily Times, 15 March, 2020, p.B02</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Hassam Ahmed Siddiqi. "Fencing Pak-Afghan border." Pakistan Observer, 04 March, 2020, 05</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Imran Malik. "The Battle for Afghanistan." The Nation, 17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Javid Husain. "Afghanistan dawn of a new era." The Nation, 3 March, 2020, p.7</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Kamila Hyat. "The dimensions of hatred." The News, 5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Malik Ashraf. "Sanctions against Iran cruelty to humanity." Pakistan Observer, 24 March, 2020, 05</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Malik Muhammad Ashraf. "Real friends." The News, 29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Masud Ahmad Khan. "The glorious history of the Turks and the Subcontinent." The Nation, 30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Rashid A Mughal. "Trump's India visit and repercussions for Pakistan." Pakistan Observer, 07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Samey Noor. "The Afghanistan conundrum." The Nation, 27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Samey Noor. "The Afghanistan eonundrum." The Nation, 27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Senator Rehman Malik. "USA Taliban deal: truce or another game in making</w:t>
            </w:r>
            <w:proofErr w:type="gramStart"/>
            <w:r w:rsidRPr="00474AC1">
              <w:rPr>
                <w:rFonts w:asciiTheme="majorBidi" w:hAnsiTheme="majorBidi" w:cstheme="majorBidi"/>
              </w:rPr>
              <w:t>?.</w:t>
            </w:r>
            <w:proofErr w:type="gramEnd"/>
            <w:r w:rsidRPr="00474AC1">
              <w:rPr>
                <w:rFonts w:asciiTheme="majorBidi" w:hAnsiTheme="majorBidi" w:cstheme="majorBidi"/>
              </w:rPr>
              <w:t>" The Nation, 1 March, 2020, p.1</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Senator Sehar Kamran. "Peace in Afghanistan: A dream or relity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3 March, 2020, p.6</w:t>
            </w:r>
          </w:p>
          <w:p w:rsidR="00763988" w:rsidRPr="0074341D" w:rsidRDefault="00763988" w:rsidP="00474AC1">
            <w:pPr>
              <w:pStyle w:val="PlainText"/>
              <w:rPr>
                <w:rFonts w:asciiTheme="majorBidi" w:hAnsiTheme="majorBidi" w:cstheme="majorBidi"/>
                <w:sz w:val="24"/>
                <w:szCs w:val="24"/>
              </w:rPr>
            </w:pPr>
            <w:r w:rsidRPr="0074341D">
              <w:rPr>
                <w:rFonts w:asciiTheme="majorBidi" w:hAnsiTheme="majorBidi" w:cstheme="majorBidi"/>
                <w:sz w:val="24"/>
                <w:szCs w:val="24"/>
              </w:rPr>
              <w:t>Sultan M Hali. "Middle East sectarian conflict Pakistan." Pakistan Observer, 13 March, 2020, 04</w:t>
            </w:r>
          </w:p>
          <w:p w:rsidR="00763988" w:rsidRPr="00474AC1" w:rsidRDefault="00763988" w:rsidP="00474AC1">
            <w:pPr>
              <w:pStyle w:val="PlainText"/>
              <w:rPr>
                <w:rFonts w:asciiTheme="majorBidi" w:hAnsiTheme="majorBidi" w:cstheme="majorBidi"/>
              </w:rPr>
            </w:pPr>
            <w:r w:rsidRPr="00474AC1">
              <w:rPr>
                <w:rFonts w:asciiTheme="majorBidi" w:hAnsiTheme="majorBidi" w:cstheme="majorBidi"/>
              </w:rPr>
              <w:t>S</w:t>
            </w:r>
            <w:r w:rsidR="00474AC1" w:rsidRPr="00474AC1">
              <w:rPr>
                <w:rFonts w:asciiTheme="majorBidi" w:hAnsiTheme="majorBidi" w:cstheme="majorBidi"/>
              </w:rPr>
              <w:t xml:space="preserve">yed Qamar Afzal Rizvi. "Poised </w:t>
            </w:r>
            <w:r w:rsidRPr="00474AC1">
              <w:rPr>
                <w:rFonts w:asciiTheme="majorBidi" w:hAnsiTheme="majorBidi" w:cstheme="majorBidi"/>
              </w:rPr>
              <w:t>predictable future of Pakistan-IAEA relations." Daily Times, 19 March, 2020, p.B01</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Syed Qamar Afzal Rizvi. "The unchanging Pak-Malaysia friendship." Pakistan Observer, 12 March, 2020, 04</w:t>
            </w:r>
          </w:p>
          <w:p w:rsidR="00140474" w:rsidRPr="00DA5BAF"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Akbar Jan Mrwat. "Afghan peace: Still miles to go." Pakistan Observer, 21 March, 2020, 05</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Frank Islam. "Afghan peace Agreement: Need to convert uncertainty opportunity." Pakistan Observer, 14 March, 2020, 04</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Iqbal Khan. "Afghanistan's peace agreement: Shall peace return</w:t>
            </w:r>
            <w:proofErr w:type="gramStart"/>
            <w:r w:rsidRPr="00474AC1">
              <w:rPr>
                <w:rFonts w:asciiTheme="majorBidi" w:hAnsiTheme="majorBidi" w:cstheme="majorBidi"/>
              </w:rPr>
              <w:t>?.</w:t>
            </w:r>
            <w:proofErr w:type="gramEnd"/>
            <w:r w:rsidRPr="00474AC1">
              <w:rPr>
                <w:rFonts w:asciiTheme="majorBidi" w:hAnsiTheme="majorBidi" w:cstheme="majorBidi"/>
              </w:rPr>
              <w:t>" Pakistan Observer, 11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Khalid Saleem. "The Afghanistan conundrum</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Pakistan Observer, 02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 Waqas Jan. "Afghan reconciliation process." Pakistan Observer, 16 March, 2020, 05</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Maleeha Lodhi. "Uncertain Afghan endgame." Dawn, 23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Muhammad Amir Rana. "Pakistani Talibans future." Dawn, 7 March, 2020, p.8</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Muhammad Usman. "Rocky path to Afghan peace." Pakistan Observer, 04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Najmuddin A. Shaikh. "Afghanistan what lies ahead</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Dawn, 16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Najmuddin A. Shaikh. "Analysing the pact." Dawn, 9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Raashid Wali Janjua. "Afghan peace ---- still in limbo." Pakistan Observer, 10 March, 2020, 05</w:t>
            </w:r>
          </w:p>
          <w:p w:rsidR="00763988" w:rsidRPr="00474AC1" w:rsidRDefault="00763988" w:rsidP="00763988">
            <w:pPr>
              <w:pStyle w:val="PlainText"/>
              <w:rPr>
                <w:rFonts w:asciiTheme="majorBidi" w:hAnsiTheme="majorBidi" w:cstheme="majorBidi"/>
                <w:sz w:val="18"/>
                <w:szCs w:val="18"/>
              </w:rPr>
            </w:pPr>
            <w:r w:rsidRPr="00474AC1">
              <w:rPr>
                <w:rFonts w:asciiTheme="majorBidi" w:hAnsiTheme="majorBidi" w:cstheme="majorBidi"/>
                <w:sz w:val="18"/>
                <w:szCs w:val="18"/>
              </w:rPr>
              <w:t>Sajjad Shaukat. "Secret agencies' activities continue against Pakistan." Pakistan Observer, 19 March, 2020, 05</w:t>
            </w:r>
          </w:p>
          <w:p w:rsidR="00763988" w:rsidRPr="00E160FD" w:rsidRDefault="00763988" w:rsidP="00763988">
            <w:pPr>
              <w:pStyle w:val="PlainText"/>
              <w:rPr>
                <w:sz w:val="21"/>
                <w:szCs w:val="21"/>
              </w:rPr>
            </w:pPr>
            <w:r w:rsidRPr="0074341D">
              <w:rPr>
                <w:rFonts w:asciiTheme="majorBidi" w:hAnsiTheme="majorBidi" w:cstheme="majorBidi"/>
                <w:sz w:val="24"/>
                <w:szCs w:val="24"/>
              </w:rPr>
              <w:t>Shahzad Sharjeel. "Hands up." Dawn, 1 March, 2020, p.9</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AA Khan. "Civilian supremacy debate." Daily Times, 12 March, 2020, p.B02</w:t>
            </w:r>
          </w:p>
          <w:p w:rsidR="00763988" w:rsidRPr="00474AC1" w:rsidRDefault="00763988" w:rsidP="00763988">
            <w:pPr>
              <w:pStyle w:val="PlainText"/>
              <w:rPr>
                <w:rFonts w:asciiTheme="majorBidi" w:hAnsiTheme="majorBidi" w:cstheme="majorBidi"/>
                <w:sz w:val="18"/>
                <w:szCs w:val="18"/>
              </w:rPr>
            </w:pPr>
            <w:r w:rsidRPr="00474AC1">
              <w:rPr>
                <w:rFonts w:asciiTheme="majorBidi" w:hAnsiTheme="majorBidi" w:cstheme="majorBidi"/>
                <w:sz w:val="18"/>
                <w:szCs w:val="18"/>
              </w:rPr>
              <w:t xml:space="preserve">Abdul Rauf Shakoori. "Pakistan's compliance with FATF </w:t>
            </w:r>
            <w:proofErr w:type="gramStart"/>
            <w:r w:rsidRPr="00474AC1">
              <w:rPr>
                <w:rFonts w:asciiTheme="majorBidi" w:hAnsiTheme="majorBidi" w:cstheme="majorBidi"/>
                <w:sz w:val="18"/>
                <w:szCs w:val="18"/>
              </w:rPr>
              <w:t>mandates,</w:t>
            </w:r>
            <w:proofErr w:type="gramEnd"/>
            <w:r w:rsidRPr="00474AC1">
              <w:rPr>
                <w:rFonts w:asciiTheme="majorBidi" w:hAnsiTheme="majorBidi" w:cstheme="majorBidi"/>
                <w:sz w:val="18"/>
                <w:szCs w:val="18"/>
              </w:rPr>
              <w:t xml:space="preserve"> a work in progress." Daily Times, 14 March, 2020, p.B02</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Afzal Ali Shigri. "Police politicisation." Dawn, 16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 xml:space="preserve">Aijazuddin, </w:t>
            </w:r>
            <w:proofErr w:type="gramStart"/>
            <w:r w:rsidRPr="0074341D">
              <w:rPr>
                <w:rFonts w:asciiTheme="majorBidi" w:hAnsiTheme="majorBidi" w:cstheme="majorBidi"/>
                <w:sz w:val="24"/>
                <w:szCs w:val="24"/>
              </w:rPr>
              <w:t>F.S..</w:t>
            </w:r>
            <w:proofErr w:type="gramEnd"/>
            <w:r w:rsidRPr="0074341D">
              <w:rPr>
                <w:rFonts w:asciiTheme="majorBidi" w:hAnsiTheme="majorBidi" w:cstheme="majorBidi"/>
                <w:sz w:val="24"/>
                <w:szCs w:val="24"/>
              </w:rPr>
              <w:t xml:space="preserve"> "Whispered warnings." Dawn, 19 March, 2020, p.9</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Arifa Noor. "Politics in the age of TV." Dawn, 3 March, 2020, p.8</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Arifa Noor. "Questions and answers." Dawn, 31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Babar Sattar. "What is our strategy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News, 25 March, 2020, p.7</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Farid A. Malik. "Truth and reconciliation is the way forward." The Nation, 10 March, 2020, p.7</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Gharidah Farooqi. "Will Khan test positive</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Nation, 29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Ghazi Salahuddin. "Imran's Hamletian dilemma." The News, 22 March, 2020, p.7</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Irfan Husain. "Fool me once...." Dawn, 7 March, 2020, p.9</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Khalid Bhatti. "The social democratic model." The News, 13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Mohammad Jamil. "Caln MNS save the party from break-up</w:t>
            </w:r>
            <w:proofErr w:type="gramStart"/>
            <w:r w:rsidRPr="00474AC1">
              <w:rPr>
                <w:rFonts w:asciiTheme="majorBidi" w:hAnsiTheme="majorBidi" w:cstheme="majorBidi"/>
              </w:rPr>
              <w:t>?.</w:t>
            </w:r>
            <w:proofErr w:type="gramEnd"/>
            <w:r w:rsidRPr="00474AC1">
              <w:rPr>
                <w:rFonts w:asciiTheme="majorBidi" w:hAnsiTheme="majorBidi" w:cstheme="majorBidi"/>
              </w:rPr>
              <w:t>" Pakistan Observer, 17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Mohammad Zubair. "Failed accountability</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News, 2 March, 2020, p.6</w:t>
            </w:r>
          </w:p>
          <w:p w:rsidR="00763988" w:rsidRPr="00474AC1" w:rsidRDefault="00763988" w:rsidP="00763988">
            <w:pPr>
              <w:pStyle w:val="PlainText"/>
              <w:rPr>
                <w:rFonts w:asciiTheme="majorBidi" w:hAnsiTheme="majorBidi" w:cstheme="majorBidi"/>
              </w:rPr>
            </w:pPr>
            <w:r w:rsidRPr="00474AC1">
              <w:rPr>
                <w:rFonts w:asciiTheme="majorBidi" w:hAnsiTheme="majorBidi" w:cstheme="majorBidi"/>
              </w:rPr>
              <w:t>Muhammad Ali Zafar. "Contemporary democratization of Pakistan." Daily Times, 19 March, 2020, p.B03</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Muhammad Usman. "Hire the competency." Pakistan Observer, 18 March, 2020, 04</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Owen Bennett Jones. "Regional politics." Dawn, 31 March, 2020, p.7</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Saad Rsool. "The critical phase." The Nation, 29 March, 2020, p.6</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Sajjad Shaukat. "The True Spirit of the Pakistan Day." Daily Times, 23 March, 2020, p.B03</w:t>
            </w:r>
          </w:p>
          <w:p w:rsidR="00763988" w:rsidRPr="0074341D" w:rsidRDefault="00763988" w:rsidP="00474AC1">
            <w:pPr>
              <w:pStyle w:val="PlainText"/>
              <w:rPr>
                <w:rFonts w:asciiTheme="majorBidi" w:hAnsiTheme="majorBidi" w:cstheme="majorBidi"/>
                <w:sz w:val="24"/>
                <w:szCs w:val="24"/>
              </w:rPr>
            </w:pPr>
            <w:r w:rsidRPr="0074341D">
              <w:rPr>
                <w:rFonts w:asciiTheme="majorBidi" w:hAnsiTheme="majorBidi" w:cstheme="majorBidi"/>
                <w:sz w:val="24"/>
                <w:szCs w:val="24"/>
              </w:rPr>
              <w:t>Syed Haider Raza Me</w:t>
            </w:r>
            <w:r w:rsidR="00474AC1">
              <w:rPr>
                <w:rFonts w:asciiTheme="majorBidi" w:hAnsiTheme="majorBidi" w:cstheme="majorBidi"/>
                <w:sz w:val="24"/>
                <w:szCs w:val="24"/>
              </w:rPr>
              <w:t xml:space="preserve">hdi. "Pakistan's Elite Capture </w:t>
            </w:r>
            <w:r w:rsidRPr="0074341D">
              <w:rPr>
                <w:rFonts w:asciiTheme="majorBidi" w:hAnsiTheme="majorBidi" w:cstheme="majorBidi"/>
                <w:sz w:val="24"/>
                <w:szCs w:val="24"/>
              </w:rPr>
              <w:t>Corona." Daily Times, 21 March, 2020, p.B01</w:t>
            </w:r>
          </w:p>
          <w:p w:rsidR="00763988" w:rsidRPr="0074341D" w:rsidRDefault="00763988" w:rsidP="00763988">
            <w:pPr>
              <w:pStyle w:val="PlainText"/>
              <w:rPr>
                <w:rFonts w:asciiTheme="majorBidi" w:hAnsiTheme="majorBidi" w:cstheme="majorBidi"/>
                <w:sz w:val="24"/>
                <w:szCs w:val="24"/>
              </w:rPr>
            </w:pPr>
            <w:r w:rsidRPr="0074341D">
              <w:rPr>
                <w:rFonts w:asciiTheme="majorBidi" w:hAnsiTheme="majorBidi" w:cstheme="majorBidi"/>
                <w:sz w:val="24"/>
                <w:szCs w:val="24"/>
              </w:rPr>
              <w:t>Zahid Hussain. "Civil servants in the dock." Dawn, 11 March, 2020, p.8</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POLITICS – WORLD</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Abdul Sattar. "Withdrawal from Afghanistn." The News, 11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Barrister Ali Tahir. "Scaling Down Saudi Arabia." Daily Times, 06 March, 2020, p.B03</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Bettina Robotka, Dr</w:t>
            </w:r>
            <w:proofErr w:type="gramStart"/>
            <w:r w:rsidRPr="002075B0">
              <w:rPr>
                <w:rFonts w:asciiTheme="majorBidi" w:hAnsiTheme="majorBidi" w:cstheme="majorBidi"/>
              </w:rPr>
              <w:t>..</w:t>
            </w:r>
            <w:proofErr w:type="gramEnd"/>
            <w:r w:rsidRPr="002075B0">
              <w:rPr>
                <w:rFonts w:asciiTheme="majorBidi" w:hAnsiTheme="majorBidi" w:cstheme="majorBidi"/>
              </w:rPr>
              <w:t xml:space="preserve"> "Putting the Current Pandemic into Global Perspective." Daily Times, 25 March, 2020, p.B02</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Cavendish, Camilla. "It is time to wake up to the challenge of longer lifespans." Financial Times, 1 March, 2020, P.11</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Dr Muhammad Khan. "Evolving political situation in Afghanistan." Pakistan Observer, 12 March, 2020, 05</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Garnder, David. "This may finally be the end of the road for Netanyahu." Financial Times, 19 March, 2020, P.9</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Hamzah Rifaat Hussain. "China's blanket measures and critique from media outlets." Daily Times, 01 March, 2020, p.B03</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Haya Fatima Sehgal. "Unity in the time of Isolation." Daily Times, 29 March, 2020, p.B04</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Hunziker, Robert. "Global warming on a rampage." The News, 11 March, 2020, p.6</w:t>
            </w:r>
          </w:p>
          <w:p w:rsidR="00752C98" w:rsidRPr="002075B0" w:rsidRDefault="00752C98" w:rsidP="00752C98">
            <w:pPr>
              <w:pStyle w:val="PlainText"/>
              <w:rPr>
                <w:rFonts w:asciiTheme="majorBidi" w:hAnsiTheme="majorBidi" w:cstheme="majorBidi"/>
                <w:sz w:val="16"/>
                <w:szCs w:val="16"/>
              </w:rPr>
            </w:pPr>
            <w:r w:rsidRPr="002075B0">
              <w:rPr>
                <w:rFonts w:asciiTheme="majorBidi" w:hAnsiTheme="majorBidi" w:cstheme="majorBidi"/>
                <w:sz w:val="16"/>
                <w:szCs w:val="16"/>
              </w:rPr>
              <w:t>Khurram Shehzad. "Corona Virus: Death warrant for low-income and undocumented residents." Pakistan Observer, 20 March, 2020, 05</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lastRenderedPageBreak/>
              <w:t>M Ziauddin. "Watch out for hoarders." Pakistan Observer, 30 March, 2020, 04</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Malik Muhammad Ashraf. "Cracks in the deal." The News, 6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Manish Rai. "Russia is the Big Brother in Syria." Daily Times, 06 March, 2020, p.B04</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Mariam Barghouti. "Palestinian bread." The News, 16 March, 2020, p.6</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Mehr Ispahani. "Beginning of a New Era." Daily Times, 03 March, 2020, p.B03</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Mohammad Jamil. "Power play in the Indian Ocean." Pakistan Observer, 28 March, 2020, 04</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Mohammad Jamil. "Turning challenge into an opportunity." Pakistan Observer, 31 March, 2020, 04</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Muhammad Usman Ghani. "The legacy of the Islamic Revolution in Iran." Daily Times, 30 March, 2020, p.B04</w:t>
            </w:r>
          </w:p>
          <w:p w:rsidR="00752C98" w:rsidRPr="002075B0" w:rsidRDefault="00752C98" w:rsidP="00752C98">
            <w:pPr>
              <w:pStyle w:val="PlainText"/>
              <w:rPr>
                <w:rFonts w:asciiTheme="majorBidi" w:hAnsiTheme="majorBidi" w:cstheme="majorBidi"/>
              </w:rPr>
            </w:pPr>
            <w:r w:rsidRPr="002075B0">
              <w:rPr>
                <w:rFonts w:asciiTheme="majorBidi" w:hAnsiTheme="majorBidi" w:cstheme="majorBidi"/>
              </w:rPr>
              <w:t>Munchau, Wolfgang. "UK threats to walk away from a trade deal are real." Financial Times, 2 March, 2020, P.17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Olearchk, Roman. "Giuliani takes aim at biden again." Financial Times, 19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Rachman, Gideon. "Brexit solved with the sword of Damocles." Financial Times, 3 March, 2020, P.9</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Rachman, Gideon. "The politics of a global epidemic." Financial Times, 1 March, 2020, P.9</w:t>
            </w:r>
          </w:p>
          <w:p w:rsidR="00752C98" w:rsidRPr="002075B0" w:rsidRDefault="00752C98" w:rsidP="00752C98">
            <w:pPr>
              <w:pStyle w:val="PlainText"/>
              <w:rPr>
                <w:rFonts w:asciiTheme="majorBidi" w:hAnsiTheme="majorBidi" w:cstheme="majorBidi"/>
                <w:sz w:val="22"/>
                <w:szCs w:val="22"/>
              </w:rPr>
            </w:pPr>
            <w:r w:rsidRPr="002075B0">
              <w:rPr>
                <w:rFonts w:asciiTheme="majorBidi" w:hAnsiTheme="majorBidi" w:cstheme="majorBidi"/>
                <w:sz w:val="22"/>
                <w:szCs w:val="22"/>
              </w:rPr>
              <w:t>Rida Fatima. "Radical right-wing populism in Western Europe." Pakistan Observer, 25 March, 2020, 05</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Saulat Nagi, Dr</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xml:space="preserve"> "About coronas and capitalism." Daily Times, 24 March, 2020, p.B04</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Shakeel Ahmad Ramay. "Covid-19 Future of BRI and CPEC</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Daily Times, 19 March, 2020, p.B02</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Shakeel Ahmad Ramay. "Globalization is Here to Stay." Daily Times, 28 March, 2020, p.B01</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Sikandar Noorani. "Peace in heart of Asia." Pakistan Observer, 17 March, 2020, 05</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Solomon, Norman. "Which side is she on</w:t>
            </w:r>
            <w:proofErr w:type="gramStart"/>
            <w:r w:rsidRPr="0074341D">
              <w:rPr>
                <w:rFonts w:asciiTheme="majorBidi" w:hAnsiTheme="majorBidi" w:cstheme="majorBidi"/>
                <w:sz w:val="24"/>
                <w:szCs w:val="24"/>
              </w:rPr>
              <w:t>?.</w:t>
            </w:r>
            <w:proofErr w:type="gramEnd"/>
            <w:r w:rsidRPr="0074341D">
              <w:rPr>
                <w:rFonts w:asciiTheme="majorBidi" w:hAnsiTheme="majorBidi" w:cstheme="majorBidi"/>
                <w:sz w:val="24"/>
                <w:szCs w:val="24"/>
              </w:rPr>
              <w:t>" The News, 7 March, 2020, p.7</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Stephens, Philip. "National action cannot fix a global problem." Financial Times, 20 March, 2020, P.9</w:t>
            </w:r>
          </w:p>
          <w:p w:rsidR="00752C98" w:rsidRPr="0074341D" w:rsidRDefault="00752C98" w:rsidP="00752C98">
            <w:pPr>
              <w:pStyle w:val="PlainText"/>
              <w:rPr>
                <w:rFonts w:asciiTheme="majorBidi" w:hAnsiTheme="majorBidi" w:cstheme="majorBidi"/>
                <w:sz w:val="24"/>
                <w:szCs w:val="24"/>
              </w:rPr>
            </w:pPr>
            <w:r w:rsidRPr="0074341D">
              <w:rPr>
                <w:rFonts w:asciiTheme="majorBidi" w:hAnsiTheme="majorBidi" w:cstheme="majorBidi"/>
                <w:sz w:val="24"/>
                <w:szCs w:val="24"/>
              </w:rPr>
              <w:t>Zaheer Bhatti. "Succumbing to pressures." Pakistan Observer, 08 March, 2020, 04</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POWER RESOURCES</w:t>
            </w:r>
          </w:p>
          <w:p w:rsidR="00763988" w:rsidRPr="002075B0" w:rsidRDefault="00763988" w:rsidP="00763988">
            <w:pPr>
              <w:pStyle w:val="PlainText"/>
              <w:rPr>
                <w:rFonts w:asciiTheme="majorBidi" w:hAnsiTheme="majorBidi" w:cstheme="majorBidi"/>
              </w:rPr>
            </w:pPr>
            <w:r w:rsidRPr="002075B0">
              <w:rPr>
                <w:rFonts w:asciiTheme="majorBidi" w:hAnsiTheme="majorBidi" w:cstheme="majorBidi"/>
              </w:rPr>
              <w:t>Bordoff, Jason. "A flaring tax can end this wasteful and damaging practice." Financial Times, 4 March, 2020, P.9</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Haya Fatima Sehgal. "Hydro politics and water security." Daily Times, 08 March, 2020, p.B04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Ikram Sehgal, "Politicisation of water resources (Part-III)." Daily Times, 05 March, 2020, p.B01</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Ikram Sehgal. "Politicisation of water resources (Part-I)." Daily Times, 03 March, 2020, p.B01</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Ikram Sehgal. "Politicisation of water resources (Part-II)." Daily Times, 04 March, 2020, p.B01</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M Nawaz Khan. "Shared waters and shared opportunities." Pakistan Observer, 24 March, 2020, 05</w:t>
            </w:r>
          </w:p>
          <w:p w:rsidR="00763988" w:rsidRPr="002075B0" w:rsidRDefault="00763988" w:rsidP="00763988">
            <w:pPr>
              <w:pStyle w:val="PlainText"/>
              <w:rPr>
                <w:rFonts w:asciiTheme="majorBidi" w:hAnsiTheme="majorBidi" w:cstheme="majorBidi"/>
                <w:sz w:val="22"/>
                <w:szCs w:val="22"/>
              </w:rPr>
            </w:pPr>
            <w:r w:rsidRPr="002075B0">
              <w:rPr>
                <w:rFonts w:asciiTheme="majorBidi" w:hAnsiTheme="majorBidi" w:cstheme="majorBidi"/>
                <w:sz w:val="22"/>
                <w:szCs w:val="22"/>
              </w:rPr>
              <w:t>Muhammad Bilal Khan. "Alternative energy policy 2019 at a glance." The Nation, 18 March, 2020, p.6</w:t>
            </w:r>
          </w:p>
          <w:p w:rsidR="00763988" w:rsidRPr="002075B0" w:rsidRDefault="00763988" w:rsidP="00763988">
            <w:pPr>
              <w:pStyle w:val="PlainText"/>
              <w:rPr>
                <w:rFonts w:asciiTheme="majorBidi" w:hAnsiTheme="majorBidi" w:cstheme="majorBidi"/>
                <w:sz w:val="22"/>
                <w:szCs w:val="22"/>
              </w:rPr>
            </w:pPr>
            <w:r w:rsidRPr="002075B0">
              <w:rPr>
                <w:rFonts w:asciiTheme="majorBidi" w:hAnsiTheme="majorBidi" w:cstheme="majorBidi"/>
                <w:sz w:val="22"/>
                <w:szCs w:val="22"/>
              </w:rPr>
              <w:t>Noel, Pierre. "Oil price crash just a taste of what awaits the industry." Financial Times, 16 March, 2020, P.17</w:t>
            </w:r>
          </w:p>
          <w:p w:rsidR="00763988" w:rsidRPr="002075B0" w:rsidRDefault="00763988" w:rsidP="00763988">
            <w:pPr>
              <w:pStyle w:val="PlainText"/>
              <w:rPr>
                <w:rFonts w:asciiTheme="majorBidi" w:hAnsiTheme="majorBidi" w:cstheme="majorBidi"/>
              </w:rPr>
            </w:pPr>
            <w:r w:rsidRPr="002075B0">
              <w:rPr>
                <w:rFonts w:asciiTheme="majorBidi" w:hAnsiTheme="majorBidi" w:cstheme="majorBidi"/>
              </w:rPr>
              <w:t>Saud Khawaja, Mansoor Ghayur. "Changing dynamics of oil and gas industry." Business Recorder, 12 March, 2020, P.18</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Syed Akhtar Ali. "And now coal prices</w:t>
            </w:r>
            <w:proofErr w:type="gramStart"/>
            <w:r w:rsidRPr="00847BA5">
              <w:rPr>
                <w:rFonts w:asciiTheme="majorBidi" w:hAnsiTheme="majorBidi" w:cstheme="majorBidi"/>
                <w:sz w:val="24"/>
                <w:szCs w:val="24"/>
              </w:rPr>
              <w:t>?.</w:t>
            </w:r>
            <w:proofErr w:type="gramEnd"/>
            <w:r w:rsidRPr="00847BA5">
              <w:rPr>
                <w:rFonts w:asciiTheme="majorBidi" w:hAnsiTheme="majorBidi" w:cstheme="majorBidi"/>
                <w:sz w:val="24"/>
                <w:szCs w:val="24"/>
              </w:rPr>
              <w:t>" The News, 7 March, 2020, p.6</w:t>
            </w:r>
          </w:p>
          <w:p w:rsidR="00140474" w:rsidRPr="00D70C7C" w:rsidRDefault="00140474" w:rsidP="00DA5BAF">
            <w:pPr>
              <w:spacing w:line="360" w:lineRule="auto"/>
              <w:rPr>
                <w:rFonts w:eastAsia="Batang"/>
                <w:b/>
                <w:bCs/>
                <w:sz w:val="22"/>
                <w:szCs w:val="26"/>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763988" w:rsidRPr="002075B0" w:rsidRDefault="00763988" w:rsidP="00763988">
            <w:pPr>
              <w:pStyle w:val="PlainText"/>
              <w:rPr>
                <w:rFonts w:asciiTheme="majorBidi" w:hAnsiTheme="majorBidi" w:cstheme="majorBidi"/>
                <w:sz w:val="22"/>
                <w:szCs w:val="22"/>
              </w:rPr>
            </w:pPr>
            <w:r w:rsidRPr="002075B0">
              <w:rPr>
                <w:rFonts w:asciiTheme="majorBidi" w:hAnsiTheme="majorBidi" w:cstheme="majorBidi"/>
                <w:sz w:val="22"/>
                <w:szCs w:val="22"/>
              </w:rPr>
              <w:t>Ahuja, Anjana. "Caronavirus strategy tests UKs reputation for science." Financial Times, 17 March, 2020, P.9</w:t>
            </w:r>
          </w:p>
          <w:p w:rsidR="00763988" w:rsidRPr="002075B0" w:rsidRDefault="00763988" w:rsidP="00763988">
            <w:pPr>
              <w:pStyle w:val="PlainText"/>
              <w:rPr>
                <w:rFonts w:asciiTheme="majorBidi" w:hAnsiTheme="majorBidi" w:cstheme="majorBidi"/>
                <w:sz w:val="22"/>
                <w:szCs w:val="22"/>
              </w:rPr>
            </w:pPr>
            <w:r w:rsidRPr="002075B0">
              <w:rPr>
                <w:rFonts w:asciiTheme="majorBidi" w:hAnsiTheme="majorBidi" w:cstheme="majorBidi"/>
                <w:sz w:val="22"/>
                <w:szCs w:val="22"/>
              </w:rPr>
              <w:t>Ahuja, Anjana. "Hard choices lie ahead on healthcare priorities." Financial Times, 12 March, 2020, P.9</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Anum Malkani. "Surveillance culture." Dawn, 1 March, 2020, p.8</w:t>
            </w:r>
          </w:p>
          <w:p w:rsidR="00763988" w:rsidRPr="002075B0" w:rsidRDefault="00763988" w:rsidP="00763988">
            <w:pPr>
              <w:pStyle w:val="PlainText"/>
              <w:rPr>
                <w:rFonts w:asciiTheme="majorBidi" w:hAnsiTheme="majorBidi" w:cstheme="majorBidi"/>
                <w:sz w:val="22"/>
                <w:szCs w:val="22"/>
              </w:rPr>
            </w:pPr>
            <w:r w:rsidRPr="002075B0">
              <w:rPr>
                <w:rFonts w:asciiTheme="majorBidi" w:hAnsiTheme="majorBidi" w:cstheme="majorBidi"/>
                <w:sz w:val="22"/>
                <w:szCs w:val="22"/>
              </w:rPr>
              <w:t>Harris, Tristan. "The EU should regulate big tech as 'attention utilities'." Financial Times, 2 March, 2020, P.17</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Jazib Nelson. "Pakistan's IT remedy." Daily Times, 04 March, 2020, p.B03</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Michael, Karanicolas. "Digital dark age." Dawn, 11 March, 2020, p.9</w:t>
            </w:r>
          </w:p>
          <w:p w:rsidR="00763988" w:rsidRPr="002075B0" w:rsidRDefault="00763988" w:rsidP="00763988">
            <w:pPr>
              <w:pStyle w:val="PlainText"/>
              <w:rPr>
                <w:rFonts w:asciiTheme="majorBidi" w:hAnsiTheme="majorBidi" w:cstheme="majorBidi"/>
              </w:rPr>
            </w:pPr>
            <w:r w:rsidRPr="002075B0">
              <w:rPr>
                <w:rFonts w:asciiTheme="majorBidi" w:hAnsiTheme="majorBidi" w:cstheme="majorBidi"/>
              </w:rPr>
              <w:t>Thornhill, John. "The fifth Estate needs to do more to fight misinformation." Financial Times, 17 March, 2020, P.9</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Thornhill, John. "Trusting AI too much can be fatal." Financial Times, 3 March, 2020, P.9</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Yoon, June. "Coronavirus and your smartphone." Financial Times, 20 March, 2020, P.7</w:t>
            </w:r>
          </w:p>
          <w:p w:rsidR="00140474" w:rsidRPr="00DA5BAF" w:rsidRDefault="00140474" w:rsidP="00DA5BAF">
            <w:pPr>
              <w:spacing w:line="360" w:lineRule="auto"/>
              <w:rPr>
                <w:rFonts w:eastAsia="Batang"/>
                <w:b/>
                <w:bCs/>
                <w:sz w:val="22"/>
                <w:szCs w:val="26"/>
              </w:rPr>
            </w:pPr>
          </w:p>
        </w:tc>
      </w:tr>
      <w:tr w:rsidR="00140474" w:rsidTr="00140474">
        <w:trPr>
          <w:trHeight w:val="210"/>
        </w:trPr>
        <w:tc>
          <w:tcPr>
            <w:tcW w:w="10080" w:type="dxa"/>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Aamir Yaqoob. "Aurat March, morality and society." Daily Times, 09 March, 2020, p.B02</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Ali Arif. "Feminist anthems of resistance." Daily Times, 10 March, 2020, p.B03</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Amjad Ali Siyal. "A Justified Aurat March." Daily Times, 27 March, 2020, p.B03</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Farid A Malik, Dr</w:t>
            </w:r>
            <w:proofErr w:type="gramStart"/>
            <w:r w:rsidRPr="00C457C6">
              <w:rPr>
                <w:rFonts w:asciiTheme="majorBidi" w:hAnsiTheme="majorBidi" w:cstheme="majorBidi"/>
                <w:sz w:val="18"/>
                <w:szCs w:val="18"/>
              </w:rPr>
              <w:t>..</w:t>
            </w:r>
            <w:proofErr w:type="gramEnd"/>
            <w:r w:rsidRPr="00C457C6">
              <w:rPr>
                <w:rFonts w:asciiTheme="majorBidi" w:hAnsiTheme="majorBidi" w:cstheme="majorBidi"/>
                <w:sz w:val="18"/>
                <w:szCs w:val="18"/>
              </w:rPr>
              <w:t xml:space="preserve"> "From bicycles, books, boxing to motorcycles, mobiles, mineral water." Daily Times, 12 March, 2020, p.B04</w:t>
            </w:r>
          </w:p>
          <w:p w:rsidR="00763988" w:rsidRPr="00474AC1" w:rsidRDefault="00763988" w:rsidP="00474AC1">
            <w:pPr>
              <w:pStyle w:val="PlainText"/>
              <w:rPr>
                <w:rFonts w:asciiTheme="majorBidi" w:hAnsiTheme="majorBidi" w:cstheme="majorBidi"/>
                <w:sz w:val="18"/>
                <w:szCs w:val="18"/>
              </w:rPr>
            </w:pPr>
            <w:r w:rsidRPr="00C457C6">
              <w:rPr>
                <w:rFonts w:asciiTheme="majorBidi" w:hAnsiTheme="majorBidi" w:cstheme="majorBidi"/>
                <w:sz w:val="18"/>
                <w:szCs w:val="18"/>
              </w:rPr>
              <w:t>Farzana Rasheed. "When you have to stone us into submission." Daily Times, 15 March, 2020, p.B04</w:t>
            </w:r>
            <w:r w:rsidRPr="00C457C6">
              <w:rPr>
                <w:rFonts w:asciiTheme="majorBidi" w:hAnsiTheme="majorBidi" w:cstheme="majorBidi"/>
                <w:sz w:val="16"/>
                <w:szCs w:val="16"/>
              </w:rPr>
              <w:cr/>
              <w:t>Saud Bin Ahsen. "Slaughters Of The East: honor killing in Pakistan (Part-01 of 03)." Daily Times, 15 March, 2020, p.B02</w:t>
            </w:r>
          </w:p>
          <w:p w:rsidR="00763988" w:rsidRPr="00C457C6" w:rsidRDefault="00763988" w:rsidP="00C457C6">
            <w:pPr>
              <w:pStyle w:val="PlainText"/>
              <w:rPr>
                <w:rFonts w:asciiTheme="majorBidi" w:hAnsiTheme="majorBidi" w:cstheme="majorBidi"/>
                <w:sz w:val="16"/>
                <w:szCs w:val="16"/>
              </w:rPr>
            </w:pPr>
            <w:r w:rsidRPr="00C457C6">
              <w:rPr>
                <w:rFonts w:asciiTheme="majorBidi" w:hAnsiTheme="majorBidi" w:cstheme="majorBidi"/>
                <w:sz w:val="16"/>
                <w:szCs w:val="16"/>
              </w:rPr>
              <w:t>Saud Bin Ahsen. "Slaughters of the East: honor killing in Pakistan (Part-0</w:t>
            </w:r>
            <w:r w:rsidR="00C457C6">
              <w:rPr>
                <w:rFonts w:asciiTheme="majorBidi" w:hAnsiTheme="majorBidi" w:cstheme="majorBidi"/>
                <w:sz w:val="16"/>
                <w:szCs w:val="16"/>
              </w:rPr>
              <w:t>2</w:t>
            </w:r>
            <w:r w:rsidRPr="00C457C6">
              <w:rPr>
                <w:rFonts w:asciiTheme="majorBidi" w:hAnsiTheme="majorBidi" w:cstheme="majorBidi"/>
                <w:sz w:val="16"/>
                <w:szCs w:val="16"/>
              </w:rPr>
              <w:t xml:space="preserve"> of 03)." Daily Times, 16 March, 2020, p.B02</w:t>
            </w:r>
          </w:p>
          <w:p w:rsidR="00763988" w:rsidRPr="00C457C6" w:rsidRDefault="00474AC1" w:rsidP="00763988">
            <w:pPr>
              <w:pStyle w:val="PlainText"/>
              <w:rPr>
                <w:rFonts w:asciiTheme="majorBidi" w:hAnsiTheme="majorBidi" w:cstheme="majorBidi"/>
                <w:sz w:val="16"/>
                <w:szCs w:val="16"/>
              </w:rPr>
            </w:pPr>
            <w:r>
              <w:rPr>
                <w:rFonts w:asciiTheme="majorBidi" w:hAnsiTheme="majorBidi" w:cstheme="majorBidi"/>
                <w:sz w:val="16"/>
                <w:szCs w:val="16"/>
              </w:rPr>
              <w:t xml:space="preserve">Ghania </w:t>
            </w:r>
            <w:proofErr w:type="gramStart"/>
            <w:r>
              <w:rPr>
                <w:rFonts w:asciiTheme="majorBidi" w:hAnsiTheme="majorBidi" w:cstheme="majorBidi"/>
                <w:sz w:val="16"/>
                <w:szCs w:val="16"/>
              </w:rPr>
              <w:t xml:space="preserve">Usman </w:t>
            </w:r>
            <w:r w:rsidR="00763988" w:rsidRPr="00C457C6">
              <w:rPr>
                <w:rFonts w:asciiTheme="majorBidi" w:hAnsiTheme="majorBidi" w:cstheme="majorBidi"/>
                <w:sz w:val="16"/>
                <w:szCs w:val="16"/>
              </w:rPr>
              <w:t xml:space="preserve"> Saud</w:t>
            </w:r>
            <w:proofErr w:type="gramEnd"/>
            <w:r w:rsidR="00763988" w:rsidRPr="00C457C6">
              <w:rPr>
                <w:rFonts w:asciiTheme="majorBidi" w:hAnsiTheme="majorBidi" w:cstheme="majorBidi"/>
                <w:sz w:val="16"/>
                <w:szCs w:val="16"/>
              </w:rPr>
              <w:t xml:space="preserve"> Bin Ahsen. "Slaughters of the East: honor killing in Pakistan (part-03 of 03)." Daily Times, 18 March, 2020, p.B02</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Haya Fatima Sehgal. "My Body, My Choice, (my right to an opinion)." Daily Times, 11 March, 2020, p.B02</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Haya Fatima Sehgal. "Women bikers and empowerment." Daily Times, 01 March, 2020, p.B04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Inamullah Marwat. "The strains within Pakistan's feminist discourse." Daily Times, 09 March, 2020, p.B04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lastRenderedPageBreak/>
              <w:t>Khalid Saleem. "For the man in the street</w:t>
            </w:r>
            <w:proofErr w:type="gramStart"/>
            <w:r w:rsidRPr="00847BA5">
              <w:rPr>
                <w:rFonts w:asciiTheme="majorBidi" w:hAnsiTheme="majorBidi" w:cstheme="majorBidi"/>
                <w:sz w:val="24"/>
                <w:szCs w:val="24"/>
              </w:rPr>
              <w:t>!.</w:t>
            </w:r>
            <w:proofErr w:type="gramEnd"/>
            <w:r w:rsidRPr="00847BA5">
              <w:rPr>
                <w:rFonts w:asciiTheme="majorBidi" w:hAnsiTheme="majorBidi" w:cstheme="majorBidi"/>
                <w:sz w:val="24"/>
                <w:szCs w:val="24"/>
              </w:rPr>
              <w:t>" Pakistan Observer, 30 March, 2020, 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Mohammad Omar Iftikhar. "Gender equality in 21st century." Daily Times, 08 March, 2020, p.B04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Muhammad Azhar Khan. "The need for social justice." The Nation, 31 March, 2020, p.6</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Muhammad Tahir Iqbal. "A planned pogrom." The Nation, 15 March, 2020, p.6</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Nabiha Shahram. "The right to march." Daily Times, 08 March, 2020, p.B03</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Nabila Chauhdry. "Uncommonly strong common women." Daily Times, 13 March, 2020, p.B04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Nadeem Iqbal. "The sustainable consumer." The News, 15 March, 2020, p.6</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Nasir Iqbal. "Sustainable housing." The News, 18 March, 2020, p.6</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Nasir Saeed. "The frightening truth of religious intolerance against minorities." Daily Times, 18 March, 2020, p.B04</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Qasim Sodhar, Dr</w:t>
            </w:r>
            <w:proofErr w:type="gramStart"/>
            <w:r w:rsidRPr="00C457C6">
              <w:rPr>
                <w:rFonts w:asciiTheme="majorBidi" w:hAnsiTheme="majorBidi" w:cstheme="majorBidi"/>
              </w:rPr>
              <w:t>..</w:t>
            </w:r>
            <w:proofErr w:type="gramEnd"/>
            <w:r w:rsidRPr="00C457C6">
              <w:rPr>
                <w:rFonts w:asciiTheme="majorBidi" w:hAnsiTheme="majorBidi" w:cstheme="majorBidi"/>
              </w:rPr>
              <w:t xml:space="preserve"> "Aurat March and male-dominated society." Daily Times, 09 March, 2020, p.B03</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Saddam Hussain Samo. "Aurat Azadi March: a controversial movement." Daily Times, 16 March, 2020, p.B03</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Samina Sabir, Dr</w:t>
            </w:r>
            <w:proofErr w:type="gramStart"/>
            <w:r w:rsidRPr="00C457C6">
              <w:rPr>
                <w:rFonts w:asciiTheme="majorBidi" w:hAnsiTheme="majorBidi" w:cstheme="majorBidi"/>
              </w:rPr>
              <w:t>..</w:t>
            </w:r>
            <w:proofErr w:type="gramEnd"/>
            <w:r w:rsidRPr="00C457C6">
              <w:rPr>
                <w:rFonts w:asciiTheme="majorBidi" w:hAnsiTheme="majorBidi" w:cstheme="majorBidi"/>
              </w:rPr>
              <w:t xml:space="preserve"> "Women </w:t>
            </w:r>
            <w:proofErr w:type="gramStart"/>
            <w:r w:rsidRPr="00C457C6">
              <w:rPr>
                <w:rFonts w:asciiTheme="majorBidi" w:hAnsiTheme="majorBidi" w:cstheme="majorBidi"/>
              </w:rPr>
              <w:t>empowerment still</w:t>
            </w:r>
            <w:proofErr w:type="gramEnd"/>
            <w:r w:rsidRPr="00C457C6">
              <w:rPr>
                <w:rFonts w:asciiTheme="majorBidi" w:hAnsiTheme="majorBidi" w:cstheme="majorBidi"/>
              </w:rPr>
              <w:t xml:space="preserve"> a challenge in Pakistan." Daily Times, 09 March, 2020, p.B04</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Shahzada Rahim. "History will stand by 'Aurat March'." Daily Times, 24 March, 2020, p.B03</w:t>
            </w:r>
          </w:p>
          <w:p w:rsidR="00763988" w:rsidRPr="00847BA5" w:rsidRDefault="00763988" w:rsidP="00763988">
            <w:pPr>
              <w:pStyle w:val="PlainText"/>
              <w:rPr>
                <w:rFonts w:asciiTheme="majorBidi" w:hAnsiTheme="majorBidi" w:cstheme="majorBidi"/>
                <w:sz w:val="24"/>
                <w:szCs w:val="24"/>
              </w:rPr>
            </w:pPr>
            <w:r w:rsidRPr="00847BA5">
              <w:rPr>
                <w:rFonts w:asciiTheme="majorBidi" w:hAnsiTheme="majorBidi" w:cstheme="majorBidi"/>
                <w:sz w:val="24"/>
                <w:szCs w:val="24"/>
              </w:rPr>
              <w:t>Sumra Abbas. "Weak Fabric of Social Ethics." Daily Times, 30 March, 2020, p.B03</w:t>
            </w:r>
          </w:p>
          <w:p w:rsidR="00763988" w:rsidRPr="00E160FD" w:rsidRDefault="00763988" w:rsidP="00763988">
            <w:pPr>
              <w:pStyle w:val="PlainText"/>
              <w:rPr>
                <w:sz w:val="21"/>
                <w:szCs w:val="21"/>
              </w:rPr>
            </w:pPr>
            <w:r w:rsidRPr="00847BA5">
              <w:rPr>
                <w:rFonts w:asciiTheme="majorBidi" w:hAnsiTheme="majorBidi" w:cstheme="majorBidi"/>
                <w:sz w:val="24"/>
                <w:szCs w:val="24"/>
              </w:rPr>
              <w:t>Zamurrad Awan. "The other side of divorc." The Nation, 3 March, 2020,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Atle Hetland. "Some traditions are local others are global." The Nation, 5 March, 2020, p.7</w:t>
            </w:r>
          </w:p>
          <w:p w:rsidR="00763988" w:rsidRPr="00E160FD" w:rsidRDefault="00763988" w:rsidP="00763988">
            <w:pPr>
              <w:pStyle w:val="PlainText"/>
              <w:rPr>
                <w:sz w:val="21"/>
                <w:szCs w:val="21"/>
              </w:rPr>
            </w:pPr>
            <w:r w:rsidRPr="00CF233D">
              <w:rPr>
                <w:rFonts w:asciiTheme="majorBidi" w:hAnsiTheme="majorBidi" w:cstheme="majorBidi"/>
                <w:sz w:val="24"/>
                <w:szCs w:val="24"/>
              </w:rPr>
              <w:t>Pervez Hoodbhoy. "What when a woman dies</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Dawn, 14 March, 2020,</w:t>
            </w:r>
            <w:r w:rsidRPr="00E160FD">
              <w:rPr>
                <w:sz w:val="21"/>
                <w:szCs w:val="21"/>
              </w:rPr>
              <w:t xml:space="preserve"> p.8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140474">
        <w:trPr>
          <w:trHeight w:val="210"/>
        </w:trPr>
        <w:tc>
          <w:tcPr>
            <w:tcW w:w="10080" w:type="dxa"/>
          </w:tcPr>
          <w:p w:rsidR="00752C98" w:rsidRPr="00CF233D" w:rsidRDefault="00752C98" w:rsidP="00752C98">
            <w:pPr>
              <w:pStyle w:val="PlainText"/>
              <w:rPr>
                <w:rFonts w:asciiTheme="majorBidi" w:hAnsiTheme="majorBidi" w:cstheme="majorBidi"/>
                <w:sz w:val="24"/>
                <w:szCs w:val="24"/>
              </w:rPr>
            </w:pPr>
            <w:r w:rsidRPr="00CF233D">
              <w:rPr>
                <w:rFonts w:asciiTheme="majorBidi" w:hAnsiTheme="majorBidi" w:cstheme="majorBidi"/>
                <w:sz w:val="24"/>
                <w:szCs w:val="24"/>
              </w:rPr>
              <w:t>Lauren Ramirez. "Connecting cultures." Daily Times, 03 March, 2020, p.B04</w:t>
            </w:r>
          </w:p>
          <w:p w:rsidR="00752C98" w:rsidRPr="00CF233D" w:rsidRDefault="00752C98" w:rsidP="00752C98">
            <w:pPr>
              <w:pStyle w:val="PlainText"/>
              <w:rPr>
                <w:rFonts w:asciiTheme="majorBidi" w:hAnsiTheme="majorBidi" w:cstheme="majorBidi"/>
                <w:sz w:val="24"/>
                <w:szCs w:val="24"/>
              </w:rPr>
            </w:pPr>
            <w:r w:rsidRPr="00CF233D">
              <w:rPr>
                <w:rFonts w:asciiTheme="majorBidi" w:hAnsiTheme="majorBidi" w:cstheme="majorBidi"/>
                <w:sz w:val="24"/>
                <w:szCs w:val="24"/>
              </w:rPr>
              <w:t>Webber, Jude. "'You kill a woman here and nothing happens'." Financial Times, 9 March, 2020, P.15</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Amir Hussain. "Internal disruption." The News, 9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Irfan Mahar. "Fight against money laundering, terror financing." Daily Times, 28 March, 2020, p.B03</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Mahrukh A Mughal. "Genesis of new terrorism." Pakistan Observer, 11 March, 2020, 05</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Muhammad Ammar Alam. "Does FATF's verdict influence Pakistan's economy</w:t>
            </w:r>
            <w:proofErr w:type="gramStart"/>
            <w:r w:rsidRPr="00C457C6">
              <w:rPr>
                <w:rFonts w:asciiTheme="majorBidi" w:hAnsiTheme="majorBidi" w:cstheme="majorBidi"/>
              </w:rPr>
              <w:t>?.</w:t>
            </w:r>
            <w:proofErr w:type="gramEnd"/>
            <w:r w:rsidRPr="00C457C6">
              <w:rPr>
                <w:rFonts w:asciiTheme="majorBidi" w:hAnsiTheme="majorBidi" w:cstheme="majorBidi"/>
              </w:rPr>
              <w:t>" Daily Times, 19 March, 2020, p.B02</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Muhammad Hanif. "After kinetically defeating terrorism, what is Pakistan doing</w:t>
            </w:r>
            <w:proofErr w:type="gramStart"/>
            <w:r w:rsidRPr="00C457C6">
              <w:rPr>
                <w:rFonts w:asciiTheme="majorBidi" w:hAnsiTheme="majorBidi" w:cstheme="majorBidi"/>
              </w:rPr>
              <w:t>?.</w:t>
            </w:r>
            <w:proofErr w:type="gramEnd"/>
            <w:r w:rsidRPr="00C457C6">
              <w:rPr>
                <w:rFonts w:asciiTheme="majorBidi" w:hAnsiTheme="majorBidi" w:cstheme="majorBidi"/>
              </w:rPr>
              <w:t>" Daily Times, 20 March, 2020, p.B04</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Muhammad Nawaz Khan. "Psychiatric and social impact of terrorism." Daily Times, 18 March, 2020, p.B03</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Owen, Bennett Jones. "Surrender again</w:t>
            </w:r>
            <w:proofErr w:type="gramStart"/>
            <w:r w:rsidRPr="00C457C6">
              <w:rPr>
                <w:rFonts w:asciiTheme="majorBidi" w:hAnsiTheme="majorBidi" w:cstheme="majorBidi"/>
              </w:rPr>
              <w:t>?.</w:t>
            </w:r>
            <w:proofErr w:type="gramEnd"/>
            <w:r w:rsidRPr="00C457C6">
              <w:rPr>
                <w:rFonts w:asciiTheme="majorBidi" w:hAnsiTheme="majorBidi" w:cstheme="majorBidi"/>
              </w:rPr>
              <w:t>" Dawn, 3 March, 2020, p.9</w:t>
            </w:r>
          </w:p>
          <w:p w:rsidR="00763988" w:rsidRPr="00C457C6" w:rsidRDefault="00763988" w:rsidP="00763988">
            <w:pPr>
              <w:pStyle w:val="PlainText"/>
              <w:rPr>
                <w:rFonts w:asciiTheme="majorBidi" w:hAnsiTheme="majorBidi" w:cstheme="majorBidi"/>
                <w:sz w:val="16"/>
                <w:szCs w:val="16"/>
              </w:rPr>
            </w:pPr>
            <w:r w:rsidRPr="00C457C6">
              <w:rPr>
                <w:rFonts w:asciiTheme="majorBidi" w:hAnsiTheme="majorBidi" w:cstheme="majorBidi"/>
                <w:sz w:val="16"/>
                <w:szCs w:val="16"/>
              </w:rPr>
              <w:t>Saad Masood. "Doctrine, Policy, And Strategy: give a monster a cookie and it will want a glass of milk</w:t>
            </w:r>
            <w:proofErr w:type="gramStart"/>
            <w:r w:rsidRPr="00C457C6">
              <w:rPr>
                <w:rFonts w:asciiTheme="majorBidi" w:hAnsiTheme="majorBidi" w:cstheme="majorBidi"/>
                <w:sz w:val="16"/>
                <w:szCs w:val="16"/>
              </w:rPr>
              <w:t>!.</w:t>
            </w:r>
            <w:proofErr w:type="gramEnd"/>
            <w:r w:rsidRPr="00C457C6">
              <w:rPr>
                <w:rFonts w:asciiTheme="majorBidi" w:hAnsiTheme="majorBidi" w:cstheme="majorBidi"/>
                <w:sz w:val="16"/>
                <w:szCs w:val="16"/>
              </w:rPr>
              <w:t>" Daily Times, 10 March, 2020, p.B01</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 xml:space="preserve">Tariq Khosa. "The anti </w:t>
            </w:r>
            <w:proofErr w:type="gramStart"/>
            <w:r w:rsidRPr="00CF233D">
              <w:rPr>
                <w:rFonts w:asciiTheme="majorBidi" w:hAnsiTheme="majorBidi" w:cstheme="majorBidi"/>
                <w:sz w:val="24"/>
                <w:szCs w:val="24"/>
              </w:rPr>
              <w:t>terror fight</w:t>
            </w:r>
            <w:proofErr w:type="gramEnd"/>
            <w:r w:rsidRPr="00CF233D">
              <w:rPr>
                <w:rFonts w:asciiTheme="majorBidi" w:hAnsiTheme="majorBidi" w:cstheme="majorBidi"/>
                <w:sz w:val="24"/>
                <w:szCs w:val="24"/>
              </w:rPr>
              <w:t>." Dawn, 15 March, 2020, p.8</w:t>
            </w:r>
          </w:p>
          <w:p w:rsidR="00140474" w:rsidRPr="00B648D4" w:rsidRDefault="00763988" w:rsidP="00B648D4">
            <w:pPr>
              <w:pStyle w:val="PlainText"/>
              <w:rPr>
                <w:rFonts w:asciiTheme="majorBidi" w:hAnsiTheme="majorBidi" w:cstheme="majorBidi"/>
                <w:sz w:val="24"/>
                <w:szCs w:val="24"/>
              </w:rPr>
            </w:pPr>
            <w:r w:rsidRPr="00CF233D">
              <w:rPr>
                <w:rFonts w:asciiTheme="majorBidi" w:hAnsiTheme="majorBidi" w:cstheme="majorBidi"/>
                <w:sz w:val="24"/>
                <w:szCs w:val="24"/>
              </w:rPr>
              <w:t>Zahid Hussain. "Hostage to bigots." Dawn, 4 March, 2020, p.8</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t>US POLITICS, POLICIES AND RELATIONS</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Aijaz Zaka Syed. "A little germ cannot defeat us." The News, 30 March, 2020, p.7</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Andleeb Abbas. "Dealing with the deal." Business Recorder, 02 March, 2020, P.14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Beinhart, Larry. "Biden's rise." The News, 8 March, 2020, p.6</w:t>
            </w:r>
          </w:p>
          <w:p w:rsidR="00763988" w:rsidRPr="00C457C6" w:rsidRDefault="00763988" w:rsidP="00C457C6">
            <w:pPr>
              <w:pStyle w:val="PlainText"/>
              <w:rPr>
                <w:rFonts w:asciiTheme="majorBidi" w:hAnsiTheme="majorBidi" w:cstheme="majorBidi"/>
                <w:sz w:val="22"/>
                <w:szCs w:val="22"/>
              </w:rPr>
            </w:pPr>
            <w:r w:rsidRPr="00C457C6">
              <w:rPr>
                <w:rFonts w:asciiTheme="majorBidi" w:hAnsiTheme="majorBidi" w:cstheme="majorBidi"/>
                <w:sz w:val="22"/>
                <w:szCs w:val="22"/>
              </w:rPr>
              <w:t>Bhadrakumar, M K. "Dispersion of power</w:t>
            </w:r>
            <w:r w:rsidR="00C457C6" w:rsidRPr="00C457C6">
              <w:rPr>
                <w:rFonts w:asciiTheme="majorBidi" w:hAnsiTheme="majorBidi" w:cstheme="majorBidi"/>
                <w:sz w:val="22"/>
                <w:szCs w:val="22"/>
              </w:rPr>
              <w:t xml:space="preserve"> </w:t>
            </w:r>
            <w:r w:rsidRPr="00C457C6">
              <w:rPr>
                <w:rFonts w:asciiTheme="majorBidi" w:hAnsiTheme="majorBidi" w:cstheme="majorBidi"/>
                <w:sz w:val="22"/>
                <w:szCs w:val="22"/>
              </w:rPr>
              <w:t>Bishara, Marwan</w:t>
            </w:r>
            <w:proofErr w:type="gramStart"/>
            <w:r w:rsidRPr="00C457C6">
              <w:rPr>
                <w:rFonts w:asciiTheme="majorBidi" w:hAnsiTheme="majorBidi" w:cstheme="majorBidi"/>
                <w:sz w:val="22"/>
                <w:szCs w:val="22"/>
              </w:rPr>
              <w:t>. "</w:t>
            </w:r>
            <w:proofErr w:type="gramEnd"/>
            <w:r w:rsidRPr="00C457C6">
              <w:rPr>
                <w:rFonts w:asciiTheme="majorBidi" w:hAnsiTheme="majorBidi" w:cstheme="majorBidi"/>
                <w:sz w:val="22"/>
                <w:szCs w:val="22"/>
              </w:rPr>
              <w:t>Toxic fallout." The News, 17 March, 2020, p.17</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Bozorgmehr Sharafedin. "US sanctions have idled a quarter of Iranian oil rigs." Business Recorder, 11 March, 2020, P.18</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Catherine Triomphe. "Demand explodes for New York food banks." Business Recorder, 31 March, 2020, P.82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Chaffin, Joshua. "The rabbi Giuliani and a US scandal." Financial Times, 2 March, 2020, P.15</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 xml:space="preserve">Coles, T </w:t>
            </w:r>
            <w:proofErr w:type="gramStart"/>
            <w:r w:rsidRPr="00CF233D">
              <w:rPr>
                <w:rFonts w:asciiTheme="majorBidi" w:hAnsiTheme="majorBidi" w:cstheme="majorBidi"/>
                <w:sz w:val="24"/>
                <w:szCs w:val="24"/>
              </w:rPr>
              <w:t>J .</w:t>
            </w:r>
            <w:proofErr w:type="gramEnd"/>
            <w:r w:rsidRPr="00CF233D">
              <w:rPr>
                <w:rFonts w:asciiTheme="majorBidi" w:hAnsiTheme="majorBidi" w:cstheme="majorBidi"/>
                <w:sz w:val="24"/>
                <w:szCs w:val="24"/>
              </w:rPr>
              <w:t xml:space="preserve"> "The space force." The News, 3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Cook, Christopher D. "The unity candidate." The News, 1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Cox, Stan. "Too loittle, too late</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The News, 12 March, 2020, p.6</w:t>
            </w:r>
          </w:p>
          <w:p w:rsidR="00763988" w:rsidRPr="00C457C6" w:rsidRDefault="00763988" w:rsidP="00763988">
            <w:pPr>
              <w:pStyle w:val="PlainText"/>
              <w:rPr>
                <w:rFonts w:asciiTheme="majorBidi" w:hAnsiTheme="majorBidi" w:cstheme="majorBidi"/>
                <w:sz w:val="16"/>
                <w:szCs w:val="16"/>
              </w:rPr>
            </w:pPr>
            <w:r w:rsidRPr="00C457C6">
              <w:rPr>
                <w:rFonts w:asciiTheme="majorBidi" w:hAnsiTheme="majorBidi" w:cstheme="majorBidi"/>
                <w:sz w:val="16"/>
                <w:szCs w:val="16"/>
              </w:rPr>
              <w:t>David Stout, Thomas Watkins. "Chaotic week after US-Taliban deal leaves Afghans' fate unclear." Business Recorder, 09 March, 2020, P.14</w:t>
            </w:r>
          </w:p>
          <w:p w:rsidR="00763988" w:rsidRPr="00C457C6" w:rsidRDefault="00763988" w:rsidP="00763988">
            <w:pPr>
              <w:pStyle w:val="PlainText"/>
              <w:rPr>
                <w:rFonts w:asciiTheme="majorBidi" w:hAnsiTheme="majorBidi" w:cstheme="majorBidi"/>
                <w:sz w:val="16"/>
                <w:szCs w:val="16"/>
              </w:rPr>
            </w:pPr>
            <w:r w:rsidRPr="00C457C6">
              <w:rPr>
                <w:rFonts w:asciiTheme="majorBidi" w:hAnsiTheme="majorBidi" w:cstheme="majorBidi"/>
                <w:sz w:val="16"/>
                <w:szCs w:val="16"/>
              </w:rPr>
              <w:t>Dr Muhammad Khan. "US-Taliban peace agreement: Unease at New Delhi." Pakistan Observer, 09 March, 2020, 05</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 xml:space="preserve">Dr Rajkumar Singh. "Fact </w:t>
            </w:r>
            <w:proofErr w:type="gramStart"/>
            <w:r w:rsidRPr="00C457C6">
              <w:rPr>
                <w:rFonts w:asciiTheme="majorBidi" w:hAnsiTheme="majorBidi" w:cstheme="majorBidi"/>
                <w:sz w:val="22"/>
                <w:szCs w:val="22"/>
              </w:rPr>
              <w:t>file</w:t>
            </w:r>
            <w:proofErr w:type="gramEnd"/>
            <w:r w:rsidRPr="00C457C6">
              <w:rPr>
                <w:rFonts w:asciiTheme="majorBidi" w:hAnsiTheme="majorBidi" w:cstheme="majorBidi"/>
                <w:sz w:val="22"/>
                <w:szCs w:val="22"/>
              </w:rPr>
              <w:t xml:space="preserve"> of US nuclear policy in South Asia." Pakistan Observer, 14 March, 2020, 05</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Ganesh, Janan. "Biden surge is proof of the resilience of the centre." Financial Times, 5 March, 2020, P.9</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Ganesh, Janan. "The administrative state is poised for a comeback." Financial Times, 12 March, 2020, P.9</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Ganesh, Janan. "The sanders world view wins even as Bernie loses." Financial Times, 19 March, 2020, P.9</w:t>
            </w:r>
          </w:p>
          <w:p w:rsidR="00763988" w:rsidRPr="00CF233D" w:rsidRDefault="00763988" w:rsidP="00C457C6">
            <w:pPr>
              <w:pStyle w:val="PlainText"/>
              <w:rPr>
                <w:rFonts w:asciiTheme="majorBidi" w:hAnsiTheme="majorBidi" w:cstheme="majorBidi"/>
                <w:sz w:val="24"/>
                <w:szCs w:val="24"/>
              </w:rPr>
            </w:pPr>
            <w:r w:rsidRPr="00CF233D">
              <w:rPr>
                <w:rFonts w:asciiTheme="majorBidi" w:hAnsiTheme="majorBidi" w:cstheme="majorBidi"/>
                <w:sz w:val="24"/>
                <w:szCs w:val="24"/>
              </w:rPr>
              <w:t>Hincapie, Marielena. "Public chargeIftekhar A Khan</w:t>
            </w:r>
            <w:proofErr w:type="gramStart"/>
            <w:r w:rsidRPr="00CF233D">
              <w:rPr>
                <w:rFonts w:asciiTheme="majorBidi" w:hAnsiTheme="majorBidi" w:cstheme="majorBidi"/>
                <w:sz w:val="24"/>
                <w:szCs w:val="24"/>
              </w:rPr>
              <w:t>. "</w:t>
            </w:r>
            <w:proofErr w:type="gramEnd"/>
            <w:r w:rsidRPr="00CF233D">
              <w:rPr>
                <w:rFonts w:asciiTheme="majorBidi" w:hAnsiTheme="majorBidi" w:cstheme="majorBidi"/>
                <w:sz w:val="24"/>
                <w:szCs w:val="24"/>
              </w:rPr>
              <w:t>Peace too far." The News, 14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Imran Malik. "TheUS dumps Afghanistan." The Nation, 5 March, 2020, p.6</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Imtiaz Rafi Butt. "US-Taliban agreement: Towards the end of a lost war." Pakistan Observer, 12 March, 2020, 04</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Issam Ahmed. "Why US is leading the world in cofirmed coronavirus cases." Business Recorder, 29 March, 2020, P.10</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lastRenderedPageBreak/>
              <w:t>Jennifer Hiller. "Few US shale firms can withstand prolonged oil price war." Business Recorder, 17 March, 2020, P.18</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Junaid S. Ahmad. "Another deal Aafia Siddiquis question and restorative justice." The Nation, 4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Kelly, Kathy. "Stop the sanctions." The News, 19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Khalid Chandio. "Will deal win Trump Re-election</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Daily Times, 25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Kuzmarov, Jeremy. "Hysteria." The News, 9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Mahrukh A Mughal. "Confronting China through India." Pakistan Observer, 04 March, 2020, 04</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Mashhood Hassan Azam Awan. "End of a stalemate ends: the US-Taliban peace agreement." Daily Times, 05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Mccarley, Erin. "Class war." The News, 2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Mirza Aslam Beg. "Trump's exit plan from Afghanistan." Pakistan Observer, 06 March, 2020, 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Mitrovica, Andrew. "The primary race." The News, 13 March, 2020, p.7</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Mohammad Jamil. "Ghani throws spanner in the works." Pakistan Observer, 07 March, 2020, 04</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Muhammad Hanif. "President Trump's India visit: some pluses for Pakistan." Daily Times, 02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Muhammad Jahangir Kakar. "Trump in India." Daily Times, 03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Niaz Murtaza. "One world." Dawn, 24 March, 2020, p.7</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Rachman, Gideon. "Biden cannot turn back the clock." Financial Times, 10 March, 2020, P.9</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Rashed Rahman. "An expedient deal." Business Recorder, 03 March, 2020, P.18</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 Qaisar Shareef. "The virus and the US." The News, 26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S.M. Hali. "The US-Taliban historic deal - the day after." Daily Times, 07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Saifullah Paracha. "Still at Guantanamo." Dawn, 9 March, 2020, p.7</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Saleem Qamar Butt. "Realpolitik defines USA-India Relations." Daily Times, 29 March, 2020, p.B02</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Sam Husseini. "Vote pact." The News, 4 March, 2020, p.7</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 xml:space="preserve">Saqib Iqbal Ahmed. "Dollar's rally sputters as </w:t>
            </w:r>
            <w:proofErr w:type="gramStart"/>
            <w:r w:rsidRPr="00C457C6">
              <w:rPr>
                <w:rFonts w:asciiTheme="majorBidi" w:hAnsiTheme="majorBidi" w:cstheme="majorBidi"/>
              </w:rPr>
              <w:t>investors</w:t>
            </w:r>
            <w:proofErr w:type="gramEnd"/>
            <w:r w:rsidRPr="00C457C6">
              <w:rPr>
                <w:rFonts w:asciiTheme="majorBidi" w:hAnsiTheme="majorBidi" w:cstheme="majorBidi"/>
              </w:rPr>
              <w:t xml:space="preserve"> eye more Fed cuts." Business Recorder, 06 March, 2020, P.18</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 xml:space="preserve">Shaun Tandon. "With Taliban deal, US </w:t>
            </w:r>
            <w:proofErr w:type="gramStart"/>
            <w:r w:rsidRPr="00C457C6">
              <w:rPr>
                <w:rFonts w:asciiTheme="majorBidi" w:hAnsiTheme="majorBidi" w:cstheme="majorBidi"/>
                <w:sz w:val="18"/>
                <w:szCs w:val="18"/>
              </w:rPr>
              <w:t>shifts</w:t>
            </w:r>
            <w:proofErr w:type="gramEnd"/>
            <w:r w:rsidRPr="00C457C6">
              <w:rPr>
                <w:rFonts w:asciiTheme="majorBidi" w:hAnsiTheme="majorBidi" w:cstheme="majorBidi"/>
                <w:sz w:val="18"/>
                <w:szCs w:val="18"/>
              </w:rPr>
              <w:t xml:space="preserve"> away from two decades of global war." Business Recorder, 01 March, 2020, P.10</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SP Seth. "US, Assange and WikiLeaks." Daily Times, 10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Stauber, John. "Reality bites." The News, 10 March, 2020, p.7</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Syed Amir, Dr</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xml:space="preserve"> "The New Rhythm of Life in the US." Daily Times, 31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Vankwani, Ramesh Kumar. "Bringing people closer." The News, 13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 xml:space="preserve">Wallace, Kathleen. "Reality and </w:t>
            </w:r>
            <w:proofErr w:type="gramStart"/>
            <w:r w:rsidRPr="00CF233D">
              <w:rPr>
                <w:rFonts w:asciiTheme="majorBidi" w:hAnsiTheme="majorBidi" w:cstheme="majorBidi"/>
                <w:sz w:val="24"/>
                <w:szCs w:val="24"/>
              </w:rPr>
              <w:t>clarity ."</w:t>
            </w:r>
            <w:proofErr w:type="gramEnd"/>
            <w:r w:rsidRPr="00CF233D">
              <w:rPr>
                <w:rFonts w:asciiTheme="majorBidi" w:hAnsiTheme="majorBidi" w:cstheme="majorBidi"/>
                <w:sz w:val="24"/>
                <w:szCs w:val="24"/>
              </w:rPr>
              <w:t xml:space="preserve"> The News, 16 March, 2020, p.7</w:t>
            </w:r>
          </w:p>
          <w:p w:rsidR="00140474" w:rsidRPr="00B648D4" w:rsidRDefault="00763988" w:rsidP="00B648D4">
            <w:pPr>
              <w:pStyle w:val="PlainText"/>
              <w:rPr>
                <w:rFonts w:asciiTheme="majorBidi" w:hAnsiTheme="majorBidi" w:cstheme="majorBidi"/>
                <w:sz w:val="24"/>
                <w:szCs w:val="24"/>
              </w:rPr>
            </w:pPr>
            <w:r w:rsidRPr="00CF233D">
              <w:rPr>
                <w:rFonts w:asciiTheme="majorBidi" w:hAnsiTheme="majorBidi" w:cstheme="majorBidi"/>
                <w:sz w:val="24"/>
                <w:szCs w:val="24"/>
              </w:rPr>
              <w:t xml:space="preserve">Zaheer </w:t>
            </w:r>
            <w:proofErr w:type="gramStart"/>
            <w:r w:rsidRPr="00CF233D">
              <w:rPr>
                <w:rFonts w:asciiTheme="majorBidi" w:hAnsiTheme="majorBidi" w:cstheme="majorBidi"/>
                <w:sz w:val="24"/>
                <w:szCs w:val="24"/>
              </w:rPr>
              <w:t>Bhatti .</w:t>
            </w:r>
            <w:proofErr w:type="gramEnd"/>
            <w:r w:rsidRPr="00CF233D">
              <w:rPr>
                <w:rFonts w:asciiTheme="majorBidi" w:hAnsiTheme="majorBidi" w:cstheme="majorBidi"/>
                <w:sz w:val="24"/>
                <w:szCs w:val="24"/>
              </w:rPr>
              <w:t xml:space="preserve"> "Carrot-and-stick management of Pakistan." Pakistan Observer, 15 March, 2020, 04</w:t>
            </w:r>
          </w:p>
        </w:tc>
      </w:tr>
      <w:tr w:rsidR="00140474" w:rsidRPr="00D70C7C" w:rsidTr="00140474">
        <w:trPr>
          <w:trHeight w:val="210"/>
        </w:trPr>
        <w:tc>
          <w:tcPr>
            <w:tcW w:w="10080" w:type="dxa"/>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Ahmad Faruqui. "The return of Taliban and the end of liberalism." Daily Times, 04 March, 2020, p.B04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Anwar Ali. "Peace prospects in Afghanistan." Daily Times, 06 March, 2020, p.B04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Asif Durrani. "Afghan Peace Agreement: the real battle begins now." Daily Times, 06 March, 2020, p.B01</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Ayesha Ilyas. "Looking ahead of the Doha deal." Daily Times, 12 March, 2020, p.B04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Ezzedine Said. "Minimal gains for Erdogan in Syria ceasefire deal." Business Recorder, 08 March, 2020, P.12</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Frank F. Islam. "Afghanistan Peace Agreement: the need to convert uncertainty to opportunity." Daily Times, 11 March, 2020, p.B02</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Haris Bilal Malik. "Dynamics of escalation in South Asia and pakistan's nuclear threshold." Daily Times, 29 March, 2020, p.B03</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Iftikhar Ahmad. "The US and Afghanistan: many a slip twixt cup and lip." Daily Times, 11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Iqbal Khan. "Peace agreement roller coaster begins to move</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Pakistan Observer, 18 March, 2020, 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Jawad Ali Khan. "Syrian civil war and the fate of Syrian refugees." Daily Times, 03 March, 2020, p.B03</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Kamila Hyat. "Dangers of retribution." The News, 19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Khurram Minhas. "The politics of mediation." Daily Times, 13 March, 2020, p.B03</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Mohammad Jamil. "US-Taliban sign historic agreement." Daily Times, 02 March, 2020, p.B03</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Muhammad Asim Siddique. "Saudi game of thrones." Daily Times, 12 March, 2020, p.B03</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Muhammad Asim Siddique. "Sirajuddin Haqqani in New York Times." Daily Times, 02 March, 2020, p.B04</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Muhammad Jahangir Kakar. "Two presidents and the single peace deal." Daily Times, 28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Rashid Abdallah. "Time to negotiate." The News, 2 March, 2020, p.6</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S.M. Hali. "Japan rakes up old issues despite Covid-19 threat." Daily Times, 27 March, 2020, p.B02</w:t>
            </w:r>
          </w:p>
          <w:p w:rsidR="00763988" w:rsidRPr="00C457C6" w:rsidRDefault="00763988" w:rsidP="00763988">
            <w:pPr>
              <w:pStyle w:val="PlainText"/>
              <w:rPr>
                <w:rFonts w:asciiTheme="majorBidi" w:hAnsiTheme="majorBidi" w:cstheme="majorBidi"/>
                <w:sz w:val="22"/>
                <w:szCs w:val="22"/>
              </w:rPr>
            </w:pPr>
            <w:r w:rsidRPr="00C457C6">
              <w:rPr>
                <w:rFonts w:asciiTheme="majorBidi" w:hAnsiTheme="majorBidi" w:cstheme="majorBidi"/>
                <w:sz w:val="22"/>
                <w:szCs w:val="22"/>
              </w:rPr>
              <w:t>Sajjad Shaukat. "Who is Sabotaging the US-Taliban Deal and Why</w:t>
            </w:r>
            <w:proofErr w:type="gramStart"/>
            <w:r w:rsidRPr="00C457C6">
              <w:rPr>
                <w:rFonts w:asciiTheme="majorBidi" w:hAnsiTheme="majorBidi" w:cstheme="majorBidi"/>
                <w:sz w:val="22"/>
                <w:szCs w:val="22"/>
              </w:rPr>
              <w:t>?.</w:t>
            </w:r>
            <w:proofErr w:type="gramEnd"/>
            <w:r w:rsidRPr="00C457C6">
              <w:rPr>
                <w:rFonts w:asciiTheme="majorBidi" w:hAnsiTheme="majorBidi" w:cstheme="majorBidi"/>
                <w:sz w:val="22"/>
                <w:szCs w:val="22"/>
              </w:rPr>
              <w:t>" Daily Times, 06 March, 2020, p.B03</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Saleem Qamar Butt. "Prospective Afghanistan peace plan." Daily Times, 04 March, 2020, p.B02</w:t>
            </w:r>
          </w:p>
          <w:p w:rsidR="00763988" w:rsidRPr="00C457C6" w:rsidRDefault="00763988" w:rsidP="00763988">
            <w:pPr>
              <w:pStyle w:val="PlainText"/>
              <w:rPr>
                <w:rFonts w:asciiTheme="majorBidi" w:hAnsiTheme="majorBidi" w:cstheme="majorBidi"/>
                <w:sz w:val="18"/>
                <w:szCs w:val="18"/>
              </w:rPr>
            </w:pPr>
            <w:r w:rsidRPr="00C457C6">
              <w:rPr>
                <w:rFonts w:asciiTheme="majorBidi" w:hAnsiTheme="majorBidi" w:cstheme="majorBidi"/>
                <w:sz w:val="18"/>
                <w:szCs w:val="18"/>
              </w:rPr>
              <w:t>Shakeel Ahmad Ramay. "Afghanistan peace deal must be followed by economic integration." Daily Times, 03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Sikandar Noorani. "Doha deal and the spoilers." Daily Times, 10 March, 2020, p.B02</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 xml:space="preserve">SP Seth. "US </w:t>
            </w:r>
            <w:proofErr w:type="gramStart"/>
            <w:r w:rsidRPr="00CF233D">
              <w:rPr>
                <w:rFonts w:asciiTheme="majorBidi" w:hAnsiTheme="majorBidi" w:cstheme="majorBidi"/>
                <w:sz w:val="24"/>
                <w:szCs w:val="24"/>
              </w:rPr>
              <w:t>seeks</w:t>
            </w:r>
            <w:proofErr w:type="gramEnd"/>
            <w:r w:rsidRPr="00CF233D">
              <w:rPr>
                <w:rFonts w:asciiTheme="majorBidi" w:hAnsiTheme="majorBidi" w:cstheme="majorBidi"/>
                <w:sz w:val="24"/>
                <w:szCs w:val="24"/>
              </w:rPr>
              <w:t xml:space="preserve"> to push back china." Daily Times, 21 March, 2020, p.B03</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Syed Abdul Rahman. "Ramifications of US-China trade truce post coronavirus." Daily Times, 16 March, 2020, p.B03</w:t>
            </w:r>
          </w:p>
          <w:p w:rsidR="00763988" w:rsidRPr="00C457C6" w:rsidRDefault="00763988" w:rsidP="00763988">
            <w:pPr>
              <w:pStyle w:val="PlainText"/>
              <w:rPr>
                <w:rFonts w:asciiTheme="majorBidi" w:hAnsiTheme="majorBidi" w:cstheme="majorBidi"/>
              </w:rPr>
            </w:pPr>
            <w:r w:rsidRPr="00C457C6">
              <w:rPr>
                <w:rFonts w:asciiTheme="majorBidi" w:hAnsiTheme="majorBidi" w:cstheme="majorBidi"/>
              </w:rPr>
              <w:t>Syed Zubair Ahmed. "Taliban Peace Deal and the future of Afghanistan." Daily Times, 15 March, 2020, p.B04</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Yasmeen Aftab Ali. "MoU for Afghan peace deal." Daily Times, 07 March, 2020, p.B01</w:t>
            </w:r>
          </w:p>
          <w:p w:rsidR="00763988" w:rsidRPr="00CF233D" w:rsidRDefault="00763988" w:rsidP="00763988">
            <w:pPr>
              <w:pStyle w:val="PlainText"/>
              <w:rPr>
                <w:rFonts w:asciiTheme="majorBidi" w:hAnsiTheme="majorBidi" w:cstheme="majorBidi"/>
                <w:sz w:val="24"/>
                <w:szCs w:val="24"/>
              </w:rPr>
            </w:pPr>
            <w:r w:rsidRPr="00CF233D">
              <w:rPr>
                <w:rFonts w:asciiTheme="majorBidi" w:hAnsiTheme="majorBidi" w:cstheme="majorBidi"/>
                <w:sz w:val="24"/>
                <w:szCs w:val="24"/>
              </w:rPr>
              <w:t>Zafar Iqbal Yousafzai. "US-Taliban peace deal: what next</w:t>
            </w:r>
            <w:proofErr w:type="gramStart"/>
            <w:r w:rsidRPr="00CF233D">
              <w:rPr>
                <w:rFonts w:asciiTheme="majorBidi" w:hAnsiTheme="majorBidi" w:cstheme="majorBidi"/>
                <w:sz w:val="24"/>
                <w:szCs w:val="24"/>
              </w:rPr>
              <w:t>?.</w:t>
            </w:r>
            <w:proofErr w:type="gramEnd"/>
            <w:r w:rsidRPr="00CF233D">
              <w:rPr>
                <w:rFonts w:asciiTheme="majorBidi" w:hAnsiTheme="majorBidi" w:cstheme="majorBidi"/>
                <w:sz w:val="24"/>
                <w:szCs w:val="24"/>
              </w:rPr>
              <w:t>" Daily Times, 02 March, 2020, p.B03</w:t>
            </w:r>
          </w:p>
          <w:p w:rsidR="00140474" w:rsidRPr="00D70C7C" w:rsidRDefault="00140474" w:rsidP="00DA5BAF">
            <w:pPr>
              <w:spacing w:line="360" w:lineRule="auto"/>
              <w:rPr>
                <w:rFonts w:eastAsia="Batang"/>
                <w:b/>
                <w:bCs/>
                <w:sz w:val="22"/>
                <w:szCs w:val="26"/>
              </w:rPr>
            </w:pPr>
          </w:p>
        </w:tc>
      </w:tr>
    </w:tbl>
    <w:p w:rsidR="006D17B9" w:rsidRDefault="006D17B9" w:rsidP="006D17B9">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6D17B9" w:rsidRDefault="006D17B9" w:rsidP="006D17B9">
      <w:pPr>
        <w:autoSpaceDE w:val="0"/>
        <w:autoSpaceDN w:val="0"/>
        <w:adjustRightInd w:val="0"/>
        <w:jc w:val="center"/>
        <w:rPr>
          <w:rFonts w:ascii="Arial" w:hAnsi="Arial" w:cs="Arial"/>
          <w:sz w:val="22"/>
          <w:szCs w:val="22"/>
        </w:rPr>
      </w:pPr>
    </w:p>
    <w:p w:rsidR="006D17B9" w:rsidRDefault="006D17B9" w:rsidP="006D17B9">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6D17B9" w:rsidRDefault="006D17B9" w:rsidP="006D17B9">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6D17B9" w:rsidTr="006047F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6D17B9" w:rsidRPr="009F2989" w:rsidRDefault="006D17B9" w:rsidP="006047F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6D17B9" w:rsidRPr="009F2989" w:rsidRDefault="006D17B9" w:rsidP="006047FE">
            <w:pPr>
              <w:rPr>
                <w:rFonts w:ascii="Arial" w:hAnsi="Arial" w:cs="Arial"/>
                <w:b/>
                <w:bCs/>
              </w:rPr>
            </w:pPr>
            <w:r w:rsidRPr="009F2989">
              <w:rPr>
                <w:rFonts w:ascii="Arial" w:hAnsi="Arial" w:cs="Arial"/>
                <w:b/>
                <w:bCs/>
                <w:sz w:val="22"/>
                <w:szCs w:val="22"/>
              </w:rPr>
              <w:t>Name of Database</w:t>
            </w:r>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8" w:anchor="aapt" w:tgtFrame="_self" w:history="1">
              <w:r w:rsidR="006D17B9" w:rsidRPr="00F364CD">
                <w:rPr>
                  <w:rStyle w:val="Hyperlink"/>
                  <w:rFonts w:ascii="Arial" w:hAnsi="Arial" w:cs="Arial"/>
                  <w:bCs/>
                  <w:color w:val="000000" w:themeColor="text1"/>
                  <w:sz w:val="20"/>
                  <w:szCs w:val="20"/>
                  <w:u w:val="none"/>
                </w:rPr>
                <w:t>AMERICAN ASSOCIATION OF PHYSICS TEACHERS (AAPT)</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9" w:anchor="acs" w:tgtFrame="_self" w:history="1">
              <w:r w:rsidR="006D17B9" w:rsidRPr="00F364CD">
                <w:rPr>
                  <w:rStyle w:val="Hyperlink"/>
                  <w:rFonts w:ascii="Arial" w:hAnsi="Arial" w:cs="Arial"/>
                  <w:bCs/>
                  <w:color w:val="000000" w:themeColor="text1"/>
                  <w:sz w:val="20"/>
                  <w:szCs w:val="20"/>
                  <w:u w:val="none"/>
                </w:rPr>
                <w:t>AMERICAN CHEMICAL SOCIETY</w:t>
              </w:r>
            </w:hyperlink>
            <w:r w:rsidR="006D17B9" w:rsidRPr="00F364CD">
              <w:rPr>
                <w:rFonts w:ascii="Arial" w:hAnsi="Arial" w:cs="Arial"/>
                <w:bCs/>
                <w:color w:val="000000" w:themeColor="text1"/>
                <w:sz w:val="20"/>
                <w:szCs w:val="20"/>
              </w:rPr>
              <w:t xml:space="preserve"> </w:t>
            </w:r>
            <w:hyperlink r:id="rId10" w:anchor="aapt" w:tgtFrame="_self" w:history="1">
              <w:r w:rsidR="006D17B9" w:rsidRPr="00F364CD">
                <w:rPr>
                  <w:rStyle w:val="Hyperlink"/>
                  <w:rFonts w:ascii="Arial" w:hAnsi="Arial" w:cs="Arial"/>
                  <w:bCs/>
                  <w:color w:val="000000" w:themeColor="text1"/>
                  <w:sz w:val="20"/>
                  <w:szCs w:val="20"/>
                  <w:u w:val="none"/>
                </w:rPr>
                <w:t>(ACS)</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1" w:anchor="aip" w:tgtFrame="_self" w:history="1">
              <w:r w:rsidR="006D17B9" w:rsidRPr="00F364CD">
                <w:rPr>
                  <w:rStyle w:val="Hyperlink"/>
                  <w:rFonts w:ascii="Arial" w:hAnsi="Arial" w:cs="Arial"/>
                  <w:bCs/>
                  <w:color w:val="000000" w:themeColor="text1"/>
                  <w:sz w:val="20"/>
                  <w:szCs w:val="20"/>
                  <w:u w:val="none"/>
                </w:rPr>
                <w:t>AMERICAN INSTITUTE OF PHYSICS</w:t>
              </w:r>
            </w:hyperlink>
            <w:r w:rsidR="006D17B9" w:rsidRPr="00F364CD">
              <w:rPr>
                <w:rFonts w:ascii="Arial" w:hAnsi="Arial" w:cs="Arial"/>
                <w:bCs/>
                <w:color w:val="000000" w:themeColor="text1"/>
                <w:sz w:val="20"/>
                <w:szCs w:val="20"/>
              </w:rPr>
              <w:t xml:space="preserve"> </w:t>
            </w:r>
            <w:hyperlink r:id="rId12" w:anchor="aip" w:tgtFrame="_self" w:history="1">
              <w:r w:rsidR="006D17B9" w:rsidRPr="00F364CD">
                <w:rPr>
                  <w:rStyle w:val="Hyperlink"/>
                  <w:rFonts w:ascii="Arial" w:hAnsi="Arial" w:cs="Arial"/>
                  <w:bCs/>
                  <w:color w:val="000000" w:themeColor="text1"/>
                  <w:sz w:val="20"/>
                  <w:szCs w:val="20"/>
                  <w:u w:val="none"/>
                </w:rPr>
                <w:t>(AIP)</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3" w:anchor="ams" w:tgtFrame="_self" w:history="1">
              <w:r w:rsidR="006D17B9" w:rsidRPr="00F364CD">
                <w:rPr>
                  <w:rStyle w:val="Hyperlink"/>
                  <w:rFonts w:ascii="Arial" w:hAnsi="Arial" w:cs="Arial"/>
                  <w:bCs/>
                  <w:color w:val="000000" w:themeColor="text1"/>
                  <w:sz w:val="20"/>
                  <w:szCs w:val="20"/>
                  <w:u w:val="none"/>
                </w:rPr>
                <w:t>AMERICAN MATHEMATICAL SOCIETY</w:t>
              </w:r>
            </w:hyperlink>
            <w:r w:rsidR="006D17B9" w:rsidRPr="00F364CD">
              <w:rPr>
                <w:rFonts w:ascii="Arial" w:hAnsi="Arial" w:cs="Arial"/>
                <w:bCs/>
                <w:color w:val="000000" w:themeColor="text1"/>
                <w:sz w:val="20"/>
                <w:szCs w:val="20"/>
              </w:rPr>
              <w:t xml:space="preserve"> </w:t>
            </w:r>
            <w:hyperlink r:id="rId14" w:anchor="aip" w:tgtFrame="_self" w:history="1">
              <w:r w:rsidR="006D17B9" w:rsidRPr="00F364CD">
                <w:rPr>
                  <w:rStyle w:val="Hyperlink"/>
                  <w:rFonts w:ascii="Arial" w:hAnsi="Arial" w:cs="Arial"/>
                  <w:bCs/>
                  <w:color w:val="000000" w:themeColor="text1"/>
                  <w:sz w:val="20"/>
                  <w:szCs w:val="20"/>
                  <w:u w:val="none"/>
                </w:rPr>
                <w:t>(AMS)</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5" w:anchor="aps" w:tgtFrame="_self" w:history="1">
              <w:r w:rsidR="006D17B9" w:rsidRPr="00F364CD">
                <w:rPr>
                  <w:rStyle w:val="Hyperlink"/>
                  <w:rFonts w:ascii="Arial" w:hAnsi="Arial" w:cs="Arial"/>
                  <w:bCs/>
                  <w:color w:val="000000" w:themeColor="text1"/>
                  <w:sz w:val="20"/>
                  <w:szCs w:val="20"/>
                  <w:u w:val="none"/>
                </w:rPr>
                <w:t>AMERICAN PHYSICAL SOCIETY(APS)</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6" w:anchor="acm0" w:tgtFrame="_self" w:history="1">
              <w:r w:rsidR="006D17B9" w:rsidRPr="00F364CD">
                <w:rPr>
                  <w:rStyle w:val="Hyperlink"/>
                  <w:rFonts w:ascii="Arial" w:hAnsi="Arial" w:cs="Arial"/>
                  <w:bCs/>
                  <w:color w:val="000000" w:themeColor="text1"/>
                  <w:sz w:val="20"/>
                  <w:szCs w:val="20"/>
                  <w:u w:val="none"/>
                </w:rPr>
                <w:t>ASSOCIATION OF COMPUTING MACHINERY (ACM)</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7" w:anchor="btp" w:tgtFrame="_self" w:history="1">
              <w:r w:rsidR="006D17B9" w:rsidRPr="00F364CD">
                <w:rPr>
                  <w:rStyle w:val="Hyperlink"/>
                  <w:rFonts w:ascii="Arial" w:hAnsi="Arial" w:cs="Arial"/>
                  <w:bCs/>
                  <w:color w:val="000000" w:themeColor="text1"/>
                  <w:sz w:val="20"/>
                  <w:szCs w:val="20"/>
                  <w:u w:val="none"/>
                </w:rPr>
                <w:t>BEECH TREE PUBLISHING</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8" w:anchor="blddc" w:tgtFrame="_self" w:history="1">
              <w:r w:rsidR="006D17B9" w:rsidRPr="00F364CD">
                <w:rPr>
                  <w:rStyle w:val="Hyperlink"/>
                  <w:rFonts w:ascii="Arial" w:hAnsi="Arial" w:cs="Arial"/>
                  <w:bCs/>
                  <w:color w:val="000000" w:themeColor="text1"/>
                  <w:sz w:val="20"/>
                  <w:szCs w:val="20"/>
                  <w:u w:val="none"/>
                </w:rPr>
                <w:t>BRITISH LIBRARY ELECTRONIC DELIVERY SERVICE</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19" w:anchor="cup0" w:tgtFrame="_self" w:history="1">
              <w:r w:rsidR="006D17B9" w:rsidRPr="00F364CD">
                <w:rPr>
                  <w:rStyle w:val="Hyperlink"/>
                  <w:rFonts w:ascii="Arial" w:hAnsi="Arial" w:cs="Arial"/>
                  <w:bCs/>
                  <w:color w:val="000000" w:themeColor="text1"/>
                  <w:sz w:val="20"/>
                  <w:szCs w:val="20"/>
                  <w:u w:val="none"/>
                </w:rPr>
                <w:t>CAMBRIDGE UNIVERSITY PRESS (CUP)</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20" w:anchor="eup0" w:history="1">
              <w:r w:rsidR="006D17B9" w:rsidRPr="00F364CD">
                <w:rPr>
                  <w:rStyle w:val="Hyperlink"/>
                  <w:rFonts w:ascii="Arial" w:hAnsi="Arial" w:cs="Arial"/>
                  <w:bCs/>
                  <w:color w:val="000000" w:themeColor="text1"/>
                  <w:sz w:val="20"/>
                  <w:szCs w:val="20"/>
                  <w:u w:val="none"/>
                </w:rPr>
                <w:t>EDINBURGH UNIVERSITY PRESS</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21" w:anchor="elsevier" w:tgtFrame="_self" w:history="1">
              <w:r w:rsidR="006D17B9" w:rsidRPr="00F364CD">
                <w:rPr>
                  <w:rStyle w:val="Hyperlink"/>
                  <w:rFonts w:ascii="Arial" w:hAnsi="Arial" w:cs="Arial"/>
                  <w:bCs/>
                  <w:color w:val="000000" w:themeColor="text1"/>
                  <w:sz w:val="20"/>
                  <w:szCs w:val="20"/>
                  <w:u w:val="none"/>
                </w:rPr>
                <w:t>ELSEVIER (Science Direct)</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pStyle w:val="NormalWeb"/>
              <w:spacing w:before="21" w:after="0"/>
              <w:ind w:left="360"/>
              <w:rPr>
                <w:rFonts w:ascii="Arial" w:hAnsi="Arial" w:cs="Arial"/>
                <w:color w:val="000000" w:themeColor="text1"/>
              </w:rPr>
            </w:pPr>
            <w:hyperlink r:id="rId22" w:anchor="eme" w:tgtFrame="_self" w:history="1">
              <w:r w:rsidR="006D17B9" w:rsidRPr="00F364CD">
                <w:rPr>
                  <w:rStyle w:val="Hyperlink"/>
                  <w:rFonts w:ascii="Arial" w:hAnsi="Arial" w:cs="Arial"/>
                  <w:bCs/>
                  <w:color w:val="000000" w:themeColor="text1"/>
                  <w:sz w:val="20"/>
                  <w:szCs w:val="20"/>
                  <w:u w:val="none"/>
                </w:rPr>
                <w:t>EMERALD</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23" w:anchor="esdu0" w:history="1">
              <w:r w:rsidR="006D17B9" w:rsidRPr="00F364CD">
                <w:rPr>
                  <w:rStyle w:val="Hyperlink"/>
                  <w:rFonts w:ascii="Arial" w:hAnsi="Arial" w:cs="Arial"/>
                  <w:bCs/>
                  <w:caps/>
                  <w:color w:val="000000" w:themeColor="text1"/>
                  <w:sz w:val="20"/>
                  <w:szCs w:val="20"/>
                  <w:u w:val="none"/>
                </w:rPr>
                <w:t>ESDU - Engineering Solutions for Academia</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pStyle w:val="NormalWeb"/>
              <w:spacing w:before="21" w:after="0"/>
              <w:ind w:left="360"/>
              <w:rPr>
                <w:rFonts w:ascii="Arial" w:hAnsi="Arial" w:cs="Arial"/>
                <w:color w:val="000000" w:themeColor="text1"/>
              </w:rPr>
            </w:pPr>
            <w:hyperlink r:id="rId24" w:anchor="inf" w:history="1">
              <w:r w:rsidR="006D17B9"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6D17B9" w:rsidRPr="00F364CD">
                <w:rPr>
                  <w:rStyle w:val="Hyperlink"/>
                  <w:rFonts w:ascii="Arial" w:hAnsi="Arial" w:cs="Arial"/>
                  <w:color w:val="000000" w:themeColor="text1"/>
                  <w:u w:val="none"/>
                </w:rPr>
                <w:t xml:space="preserve"> </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26" w:anchor="ieee" w:tgtFrame="_self" w:history="1">
              <w:r w:rsidR="006D17B9" w:rsidRPr="00F364CD">
                <w:rPr>
                  <w:rFonts w:ascii="Arial" w:hAnsi="Arial" w:cs="Arial"/>
                  <w:bCs/>
                  <w:color w:val="000000" w:themeColor="text1"/>
                  <w:sz w:val="20"/>
                </w:rPr>
                <w:t>INSTITUTE OF ELECTRICAL AND ELECTRONICS ENGINEERS IEEE</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27" w:anchor="ip" w:tgtFrame="_self" w:history="1">
              <w:r w:rsidR="006D17B9" w:rsidRPr="00F364CD">
                <w:rPr>
                  <w:rFonts w:ascii="Arial" w:hAnsi="Arial" w:cs="Arial"/>
                  <w:bCs/>
                  <w:color w:val="000000" w:themeColor="text1"/>
                  <w:sz w:val="20"/>
                </w:rPr>
                <w:t>INSTITUTE OF PHYSICS</w:t>
              </w:r>
            </w:hyperlink>
          </w:p>
        </w:tc>
      </w:tr>
      <w:tr w:rsidR="006D17B9" w:rsidRPr="00B700D4" w:rsidTr="006047F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28" w:anchor="isiwok" w:tgtFrame="_self" w:history="1">
              <w:r w:rsidR="006D17B9" w:rsidRPr="00F364CD">
                <w:rPr>
                  <w:rFonts w:ascii="Arial" w:hAnsi="Arial" w:cs="Arial"/>
                  <w:bCs/>
                  <w:color w:val="000000" w:themeColor="text1"/>
                  <w:sz w:val="20"/>
                </w:rPr>
                <w:t>ISI WEB OF KNOWLEDGE</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29" w:anchor="jasa" w:tgtFrame="_self" w:history="1">
              <w:r w:rsidR="006D17B9" w:rsidRPr="00F364CD">
                <w:rPr>
                  <w:rFonts w:ascii="Arial" w:hAnsi="Arial" w:cs="Arial"/>
                  <w:bCs/>
                  <w:color w:val="000000" w:themeColor="text1"/>
                  <w:sz w:val="20"/>
                </w:rPr>
                <w:t>JOURNAL OF THE ACOUSTICAL SOCIETY OF AMERICA (JASA)</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30" w:anchor="jstor0" w:tgtFrame="_self" w:history="1">
              <w:r w:rsidR="006D17B9" w:rsidRPr="00F364CD">
                <w:rPr>
                  <w:rFonts w:ascii="Arial" w:hAnsi="Arial" w:cs="Arial"/>
                  <w:bCs/>
                  <w:color w:val="000000" w:themeColor="text1"/>
                  <w:sz w:val="20"/>
                </w:rPr>
                <w:t>JSTOR</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31" w:anchor="nature0" w:history="1">
              <w:r w:rsidR="006D17B9" w:rsidRPr="00F364CD">
                <w:rPr>
                  <w:rFonts w:ascii="Arial" w:hAnsi="Arial" w:cs="Arial"/>
                  <w:bCs/>
                  <w:color w:val="000000" w:themeColor="text1"/>
                  <w:sz w:val="20"/>
                </w:rPr>
                <w:t>NATURE PUBLISHING</w:t>
              </w:r>
            </w:hyperlink>
          </w:p>
        </w:tc>
      </w:tr>
      <w:tr w:rsidR="006D17B9" w:rsidRPr="00B700D4" w:rsidTr="006047F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100" w:beforeAutospacing="1" w:after="100" w:afterAutospacing="1"/>
              <w:ind w:left="360"/>
              <w:rPr>
                <w:rFonts w:ascii="Arial" w:hAnsi="Arial" w:cs="Arial"/>
                <w:color w:val="000000" w:themeColor="text1"/>
              </w:rPr>
            </w:pPr>
            <w:hyperlink r:id="rId32" w:anchor="nrc" w:history="1">
              <w:r w:rsidR="006D17B9" w:rsidRPr="00F364CD">
                <w:rPr>
                  <w:rFonts w:ascii="Arial" w:hAnsi="Arial" w:cs="Arial"/>
                  <w:bCs/>
                  <w:color w:val="000000" w:themeColor="text1"/>
                  <w:sz w:val="20"/>
                </w:rPr>
                <w:t>NRC RESEARCH PRESS JOURNALS ONLINE</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33" w:anchor="MUSE" w:history="1">
              <w:r w:rsidR="006D17B9" w:rsidRPr="00F364CD">
                <w:rPr>
                  <w:rFonts w:ascii="Arial" w:hAnsi="Arial" w:cs="Arial"/>
                  <w:bCs/>
                  <w:color w:val="000000" w:themeColor="text1"/>
                  <w:sz w:val="20"/>
                </w:rPr>
                <w:t>PROJECT MUSE</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6D17B9" w:rsidRPr="00F364CD" w:rsidRDefault="00C8579D" w:rsidP="006047FE">
            <w:pPr>
              <w:spacing w:before="21"/>
              <w:ind w:left="360"/>
              <w:rPr>
                <w:rFonts w:ascii="Arial" w:hAnsi="Arial" w:cs="Arial"/>
                <w:color w:val="000000" w:themeColor="text1"/>
              </w:rPr>
            </w:pPr>
            <w:hyperlink r:id="rId34" w:anchor="rcp" w:history="1">
              <w:r w:rsidR="006D17B9" w:rsidRPr="00F364CD">
                <w:rPr>
                  <w:rFonts w:ascii="Arial" w:hAnsi="Arial" w:cs="Arial"/>
                  <w:bCs/>
                  <w:color w:val="000000" w:themeColor="text1"/>
                  <w:sz w:val="20"/>
                </w:rPr>
                <w:t>ROYAL COLLEGE OF PHYSICIANS</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100" w:beforeAutospacing="1" w:after="100" w:afterAutospacing="1"/>
              <w:ind w:left="360"/>
              <w:rPr>
                <w:rFonts w:ascii="Arial" w:hAnsi="Arial" w:cs="Arial"/>
                <w:color w:val="000000" w:themeColor="text1"/>
              </w:rPr>
            </w:pPr>
            <w:hyperlink r:id="rId35" w:anchor="rsr" w:history="1">
              <w:r w:rsidR="006D17B9" w:rsidRPr="00F364CD">
                <w:rPr>
                  <w:rFonts w:ascii="Arial" w:hAnsi="Arial" w:cs="Arial"/>
                  <w:bCs/>
                  <w:color w:val="000000" w:themeColor="text1"/>
                  <w:sz w:val="20"/>
                </w:rPr>
                <w:t>ROYAL SOCIETY - ROYAL SOCIETY JOURNALS ONLINE</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36" w:anchor="so" w:tgtFrame="_self" w:history="1">
              <w:r w:rsidR="006D17B9" w:rsidRPr="00F364CD">
                <w:rPr>
                  <w:rFonts w:ascii="Arial" w:hAnsi="Arial" w:cs="Arial"/>
                  <w:bCs/>
                  <w:color w:val="000000" w:themeColor="text1"/>
                  <w:sz w:val="20"/>
                </w:rPr>
                <w:t>SCIENCE ONLINE</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37" w:anchor="springer" w:tgtFrame="_self" w:history="1">
              <w:r w:rsidR="006D17B9" w:rsidRPr="00F364CD">
                <w:rPr>
                  <w:rFonts w:ascii="Arial" w:hAnsi="Arial" w:cs="Arial"/>
                  <w:bCs/>
                  <w:color w:val="000000" w:themeColor="text1"/>
                  <w:sz w:val="20"/>
                </w:rPr>
                <w:t>SPRINGER LINK</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38" w:anchor="tfj" w:tgtFrame="_self" w:history="1">
              <w:r w:rsidR="006D17B9" w:rsidRPr="00F364CD">
                <w:rPr>
                  <w:rFonts w:ascii="Arial" w:hAnsi="Arial" w:cs="Arial"/>
                  <w:bCs/>
                  <w:color w:val="000000" w:themeColor="text1"/>
                  <w:sz w:val="20"/>
                </w:rPr>
                <w:t>TAYLOR &amp; FRANCIS JOURNALS</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39" w:anchor="ucp" w:tgtFrame="_self" w:history="1">
              <w:r w:rsidR="006D17B9" w:rsidRPr="00F364CD">
                <w:rPr>
                  <w:rFonts w:ascii="Arial" w:hAnsi="Arial" w:cs="Arial"/>
                  <w:bCs/>
                  <w:color w:val="000000" w:themeColor="text1"/>
                  <w:sz w:val="20"/>
                </w:rPr>
                <w:t>UNIVERSITY OF CHICAGO PRESS</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40" w:anchor="WIL" w:history="1">
              <w:r w:rsidR="006D17B9" w:rsidRPr="00F364CD">
                <w:rPr>
                  <w:rFonts w:ascii="Arial" w:hAnsi="Arial" w:cs="Arial"/>
                  <w:bCs/>
                  <w:color w:val="000000" w:themeColor="text1"/>
                  <w:sz w:val="20"/>
                </w:rPr>
                <w:t>WILEY-BLACKWELL JOURNALS</w:t>
              </w:r>
            </w:hyperlink>
          </w:p>
        </w:tc>
      </w:tr>
      <w:tr w:rsidR="006D17B9" w:rsidRPr="00B700D4" w:rsidTr="006047F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6D17B9" w:rsidRPr="00B700D4" w:rsidRDefault="006D17B9" w:rsidP="006047F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6D17B9" w:rsidRPr="00F364CD" w:rsidRDefault="00C8579D" w:rsidP="006047FE">
            <w:pPr>
              <w:spacing w:before="21"/>
              <w:ind w:left="360"/>
              <w:rPr>
                <w:rFonts w:ascii="Arial" w:hAnsi="Arial" w:cs="Arial"/>
                <w:color w:val="000000" w:themeColor="text1"/>
              </w:rPr>
            </w:pPr>
            <w:hyperlink r:id="rId41" w:anchor="wbl" w:history="1">
              <w:r w:rsidR="006D17B9" w:rsidRPr="00F364CD">
                <w:rPr>
                  <w:rFonts w:ascii="Arial" w:hAnsi="Arial" w:cs="Arial"/>
                  <w:bCs/>
                  <w:color w:val="000000" w:themeColor="text1"/>
                  <w:sz w:val="20"/>
                </w:rPr>
                <w:t>WORLD BANK E-LIBRARY</w:t>
              </w:r>
            </w:hyperlink>
            <w:hyperlink r:id="rId42" w:tgtFrame="_blank" w:history="1">
              <w:r w:rsidR="006D17B9" w:rsidRPr="00F364CD">
                <w:rPr>
                  <w:rFonts w:ascii="Arial" w:hAnsi="Arial" w:cs="Arial"/>
                  <w:color w:val="000000" w:themeColor="text1"/>
                </w:rPr>
                <w:t xml:space="preserve"> </w:t>
              </w:r>
            </w:hyperlink>
          </w:p>
        </w:tc>
      </w:tr>
    </w:tbl>
    <w:p w:rsidR="006D17B9" w:rsidRDefault="006D17B9" w:rsidP="006D17B9">
      <w:pPr>
        <w:pStyle w:val="Title"/>
        <w:rPr>
          <w:b w:val="0"/>
          <w:bCs w:val="0"/>
          <w:sz w:val="28"/>
          <w:szCs w:val="28"/>
          <w:u w:val="none"/>
        </w:rPr>
      </w:pPr>
    </w:p>
    <w:p w:rsidR="006D17B9" w:rsidRDefault="006D17B9" w:rsidP="006D17B9">
      <w:pPr>
        <w:pStyle w:val="Title"/>
        <w:rPr>
          <w:b w:val="0"/>
          <w:bCs w:val="0"/>
          <w:sz w:val="28"/>
          <w:szCs w:val="28"/>
          <w:u w:val="none"/>
        </w:rPr>
      </w:pPr>
    </w:p>
    <w:p w:rsidR="006D17B9" w:rsidRDefault="006D17B9" w:rsidP="006D17B9">
      <w:pPr>
        <w:pStyle w:val="Title"/>
        <w:rPr>
          <w:bCs w:val="0"/>
          <w:sz w:val="32"/>
          <w:szCs w:val="28"/>
        </w:rPr>
      </w:pPr>
      <w:r>
        <w:rPr>
          <w:bCs w:val="0"/>
          <w:sz w:val="32"/>
          <w:szCs w:val="28"/>
        </w:rPr>
        <w:t>E-Books</w:t>
      </w:r>
    </w:p>
    <w:p w:rsidR="006D17B9" w:rsidRDefault="006D17B9" w:rsidP="006D17B9">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6D17B9" w:rsidTr="006047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D17B9" w:rsidRDefault="006D17B9" w:rsidP="006047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D17B9" w:rsidRDefault="00C8579D" w:rsidP="006047FE">
            <w:pPr>
              <w:spacing w:before="30"/>
              <w:rPr>
                <w:rFonts w:ascii="Arial" w:hAnsi="Arial" w:cs="Arial"/>
                <w:bCs/>
                <w:color w:val="000000"/>
                <w:szCs w:val="20"/>
              </w:rPr>
            </w:pPr>
            <w:hyperlink r:id="rId43" w:anchor="tfj#tfj" w:tgtFrame="_self" w:history="1">
              <w:r w:rsidR="006D17B9">
                <w:rPr>
                  <w:rStyle w:val="Hyperlink"/>
                  <w:rFonts w:ascii="Arial" w:hAnsi="Arial" w:cs="Arial"/>
                  <w:bCs/>
                  <w:color w:val="000000"/>
                  <w:sz w:val="22"/>
                </w:rPr>
                <w:t>EBRARY</w:t>
              </w:r>
            </w:hyperlink>
            <w:r w:rsidR="006D17B9">
              <w:rPr>
                <w:rFonts w:ascii="Arial" w:hAnsi="Arial" w:cs="Arial"/>
                <w:bCs/>
                <w:color w:val="000000"/>
                <w:sz w:val="22"/>
                <w:szCs w:val="20"/>
              </w:rPr>
              <w:t xml:space="preserve"> E-CONTENT PLATEFORM</w:t>
            </w:r>
          </w:p>
        </w:tc>
      </w:tr>
      <w:tr w:rsidR="006D17B9" w:rsidTr="006047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D17B9" w:rsidRDefault="006D17B9" w:rsidP="006047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D17B9" w:rsidRDefault="006D17B9" w:rsidP="006047FE">
            <w:pPr>
              <w:spacing w:before="30"/>
              <w:rPr>
                <w:rFonts w:ascii="Arial" w:hAnsi="Arial" w:cs="Arial"/>
                <w:bCs/>
                <w:color w:val="000000"/>
                <w:szCs w:val="20"/>
              </w:rPr>
            </w:pPr>
            <w:r>
              <w:rPr>
                <w:rFonts w:ascii="Arial" w:hAnsi="Arial" w:cs="Arial"/>
                <w:bCs/>
                <w:color w:val="000000"/>
                <w:sz w:val="22"/>
                <w:szCs w:val="20"/>
              </w:rPr>
              <w:t>MC GRAWHILL COLLECTION</w:t>
            </w:r>
          </w:p>
        </w:tc>
      </w:tr>
      <w:tr w:rsidR="006D17B9" w:rsidTr="006047F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6D17B9" w:rsidRDefault="006D17B9" w:rsidP="006047F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6D17B9" w:rsidRDefault="006D17B9" w:rsidP="006047FE">
            <w:pPr>
              <w:spacing w:before="30"/>
              <w:rPr>
                <w:rFonts w:ascii="Arial" w:hAnsi="Arial" w:cs="Arial"/>
                <w:bCs/>
                <w:color w:val="000000"/>
                <w:szCs w:val="20"/>
              </w:rPr>
            </w:pPr>
            <w:r>
              <w:rPr>
                <w:rFonts w:ascii="Arial" w:hAnsi="Arial" w:cs="Arial"/>
                <w:bCs/>
                <w:color w:val="000000"/>
                <w:sz w:val="22"/>
                <w:szCs w:val="20"/>
              </w:rPr>
              <w:t>SPRINGER BOOKS</w:t>
            </w:r>
          </w:p>
        </w:tc>
      </w:tr>
    </w:tbl>
    <w:p w:rsidR="006D17B9" w:rsidRDefault="006D17B9" w:rsidP="006D17B9">
      <w:pPr>
        <w:rPr>
          <w:b/>
          <w:bCs/>
          <w:sz w:val="28"/>
          <w:szCs w:val="28"/>
        </w:rPr>
      </w:pPr>
      <w:r>
        <w:rPr>
          <w:b/>
          <w:bCs/>
          <w:sz w:val="28"/>
          <w:szCs w:val="28"/>
        </w:rPr>
        <w:br w:type="page"/>
      </w:r>
    </w:p>
    <w:p w:rsidR="006D17B9" w:rsidRDefault="006D17B9" w:rsidP="006D17B9">
      <w:pPr>
        <w:jc w:val="center"/>
        <w:rPr>
          <w:rFonts w:ascii="Arial" w:hAnsi="Arial" w:cs="Arial"/>
          <w:b/>
          <w:bCs/>
          <w:sz w:val="28"/>
          <w:szCs w:val="28"/>
        </w:rPr>
      </w:pPr>
    </w:p>
    <w:p w:rsidR="006D17B9" w:rsidRPr="00CD097D" w:rsidRDefault="006D17B9" w:rsidP="006D17B9">
      <w:pPr>
        <w:jc w:val="center"/>
        <w:rPr>
          <w:rFonts w:asciiTheme="majorBidi" w:hAnsiTheme="majorBidi" w:cstheme="majorBidi"/>
        </w:rPr>
      </w:pPr>
      <w:r w:rsidRPr="00CD097D">
        <w:rPr>
          <w:rFonts w:asciiTheme="majorBidi" w:hAnsiTheme="majorBidi" w:cstheme="majorBidi"/>
          <w:b/>
          <w:bCs/>
          <w:sz w:val="28"/>
          <w:szCs w:val="28"/>
        </w:rPr>
        <w:t>Subject wise List of Foreign Research Journals Subscribed in 2020</w:t>
      </w:r>
    </w:p>
    <w:p w:rsidR="006D17B9" w:rsidRPr="00CD097D" w:rsidRDefault="006D17B9" w:rsidP="006D17B9">
      <w:pPr>
        <w:rPr>
          <w:rFonts w:asciiTheme="majorBidi" w:hAnsiTheme="majorBidi" w:cstheme="majorBidi"/>
        </w:rPr>
      </w:pPr>
    </w:p>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College of Art and Design</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Arts of Asia</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College of Statistical and Actuarial Sciences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Econometrika</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Archaeology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American Journal of Archaeology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Near Eastern Archaeology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4</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Botany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Annual Review of Plant Biology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Experimental Botany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Nucleic Acid Research</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5</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Economics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Applied Economics</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Development Economics</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6</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English Language and Literature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Poetry Review</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South Asian Review</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7</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Gender Studies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Affilia; Journal of Women and Social Work</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Gender and Society</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8</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Geography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Economic Geography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9</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History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 xml:space="preserve">The Indian Economic &amp; Social History Review </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The Indian History Congress</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10</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Information Management</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Library Quarterly</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11</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Islamic Studies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American Oriental Society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12</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Microbiology and Molecular Genetics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Applied and Environmental Microbiology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Bacteriology</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13</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Philosophy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Philosophy of Social Sciences</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14</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Physics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Discover</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Scientific Americal</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15</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Political Science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Asian Profile</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16</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Social Work</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Social Policy &amp; Administration</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17</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Space Science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International Journal of Applied Earth Observation and Geoninformation</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18</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Special Education</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Physical Disabilities Education and related services</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Teacher Education and Special Education</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19</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Department of Zoology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Vertbrate Palaeontology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Mammal Review</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20</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Hailey College of Banking and Finance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Harvard Business Review</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21</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Hailey College of Commerce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Academy of Management Journal</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Finance</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Management</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22</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Administrative Sciences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 xml:space="preserve">International Journal of Public Administration </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23</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Agricultural Sciences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Plant Pathology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Plant Disease</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lastRenderedPageBreak/>
              <w:t>24</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Applied Psychology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Applied Psychology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25</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Biochemistry and Biotechnology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Annual Review of Biochemistry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Microbiology and Molecular Biology Research</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26</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Business &amp; Information Technology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MIT Sloan Management Review</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27</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 xml:space="preserve">Institute of Business Administration </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Academy of Journal Management Review</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Organization Science</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28</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Chemical Engineering and Technology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AICHE Journal</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Communication Studies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Communication</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Journalism and Mass Communication Quarterly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Media Asia</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Media, Culture &amp; Society (Sage Publication)</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30</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Education and Research</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American Education Research Journal</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Educational Management, Administration and Leadership</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Educational Technology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31</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Geology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Bulletin of Geological Society of America</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Gondwana Research</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Petrology</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32</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Quality &amp; Technology Management</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International Journals On Quality and Service Science</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33</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Institute of Social &amp; Cultural Studies</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American Sociological Review</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Contribution to the Indian Sociology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Developing Societies</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Theory, Culture and Society</w:t>
            </w:r>
          </w:p>
        </w:tc>
      </w:tr>
      <w:tr w:rsidR="006D17B9" w:rsidRPr="00CD097D" w:rsidTr="006047FE">
        <w:trPr>
          <w:trHeight w:val="360"/>
        </w:trPr>
        <w:tc>
          <w:tcPr>
            <w:tcW w:w="483" w:type="dxa"/>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34</w:t>
            </w:r>
          </w:p>
        </w:tc>
        <w:tc>
          <w:tcPr>
            <w:tcW w:w="4752" w:type="dxa"/>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PUCIT</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MIS Quarterly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35</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University College of Pharmacy</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Clinical Pharmacology and Therapeutics</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European Journal of Clinical Pharmacy</w:t>
            </w:r>
          </w:p>
        </w:tc>
      </w:tr>
      <w:tr w:rsidR="006D17B9" w:rsidRPr="00CD097D" w:rsidTr="006047FE">
        <w:trPr>
          <w:trHeight w:val="360"/>
        </w:trPr>
        <w:tc>
          <w:tcPr>
            <w:tcW w:w="483" w:type="dxa"/>
            <w:vMerge w:val="restart"/>
            <w:shd w:val="clear" w:color="auto" w:fill="auto"/>
            <w:hideMark/>
          </w:tcPr>
          <w:p w:rsidR="006D17B9" w:rsidRPr="00CD097D" w:rsidRDefault="006D17B9" w:rsidP="006047FE">
            <w:pPr>
              <w:jc w:val="center"/>
              <w:rPr>
                <w:rFonts w:asciiTheme="majorBidi" w:hAnsiTheme="majorBidi" w:cstheme="majorBidi"/>
              </w:rPr>
            </w:pPr>
            <w:r w:rsidRPr="00CD097D">
              <w:rPr>
                <w:rFonts w:asciiTheme="majorBidi" w:hAnsiTheme="majorBidi" w:cstheme="majorBidi"/>
              </w:rPr>
              <w:t>36</w:t>
            </w:r>
          </w:p>
        </w:tc>
        <w:tc>
          <w:tcPr>
            <w:tcW w:w="4752" w:type="dxa"/>
            <w:vMerge w:val="restart"/>
            <w:shd w:val="clear" w:color="auto" w:fill="auto"/>
            <w:hideMark/>
          </w:tcPr>
          <w:p w:rsidR="006D17B9" w:rsidRPr="00CD097D" w:rsidRDefault="006D17B9" w:rsidP="006047FE">
            <w:pPr>
              <w:rPr>
                <w:rFonts w:asciiTheme="majorBidi" w:hAnsiTheme="majorBidi" w:cstheme="majorBidi"/>
              </w:rPr>
            </w:pPr>
            <w:r w:rsidRPr="00CD097D">
              <w:rPr>
                <w:rFonts w:asciiTheme="majorBidi" w:hAnsiTheme="majorBidi" w:cstheme="majorBidi"/>
              </w:rPr>
              <w:t>University Law College</w:t>
            </w: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American Journal of International Law</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Human Rights (Quarterly)</w:t>
            </w:r>
          </w:p>
        </w:tc>
      </w:tr>
      <w:tr w:rsidR="006D17B9" w:rsidRPr="00CD097D" w:rsidTr="006047FE">
        <w:trPr>
          <w:trHeight w:val="360"/>
        </w:trPr>
        <w:tc>
          <w:tcPr>
            <w:tcW w:w="483" w:type="dxa"/>
            <w:vMerge/>
            <w:vAlign w:val="center"/>
            <w:hideMark/>
          </w:tcPr>
          <w:p w:rsidR="006D17B9" w:rsidRPr="00CD097D" w:rsidRDefault="006D17B9" w:rsidP="006047FE">
            <w:pPr>
              <w:rPr>
                <w:rFonts w:asciiTheme="majorBidi" w:hAnsiTheme="majorBidi" w:cstheme="majorBidi"/>
              </w:rPr>
            </w:pPr>
          </w:p>
        </w:tc>
        <w:tc>
          <w:tcPr>
            <w:tcW w:w="4752" w:type="dxa"/>
            <w:vMerge/>
            <w:vAlign w:val="center"/>
            <w:hideMark/>
          </w:tcPr>
          <w:p w:rsidR="006D17B9" w:rsidRPr="00CD097D" w:rsidRDefault="006D17B9" w:rsidP="006047FE">
            <w:pPr>
              <w:rPr>
                <w:rFonts w:asciiTheme="majorBidi" w:hAnsiTheme="majorBidi" w:cstheme="majorBidi"/>
              </w:rPr>
            </w:pPr>
          </w:p>
        </w:tc>
        <w:tc>
          <w:tcPr>
            <w:tcW w:w="5130" w:type="dxa"/>
            <w:shd w:val="clear" w:color="auto" w:fill="auto"/>
            <w:vAlign w:val="center"/>
            <w:hideMark/>
          </w:tcPr>
          <w:p w:rsidR="006D17B9" w:rsidRPr="00CD097D" w:rsidRDefault="006D17B9" w:rsidP="006047FE">
            <w:pPr>
              <w:rPr>
                <w:rFonts w:asciiTheme="majorBidi" w:hAnsiTheme="majorBidi" w:cstheme="majorBidi"/>
              </w:rPr>
            </w:pPr>
            <w:r w:rsidRPr="00CD097D">
              <w:rPr>
                <w:rFonts w:asciiTheme="majorBidi" w:hAnsiTheme="majorBidi" w:cstheme="majorBidi"/>
              </w:rPr>
              <w:t>Journal of legal Education</w:t>
            </w:r>
          </w:p>
        </w:tc>
      </w:tr>
    </w:tbl>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C8579D"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79D" w:rsidRDefault="00C8579D">
      <w:r>
        <w:separator/>
      </w:r>
    </w:p>
  </w:endnote>
  <w:endnote w:type="continuationSeparator" w:id="0">
    <w:p w:rsidR="00C8579D" w:rsidRDefault="00C8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79D" w:rsidRDefault="00C8579D">
      <w:r>
        <w:separator/>
      </w:r>
    </w:p>
  </w:footnote>
  <w:footnote w:type="continuationSeparator" w:id="0">
    <w:p w:rsidR="00C8579D" w:rsidRDefault="00C85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FE" w:rsidRDefault="006047FE"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7FE" w:rsidRDefault="006047FE"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7FE" w:rsidRDefault="006047FE"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3F8D">
      <w:rPr>
        <w:rStyle w:val="PageNumber"/>
        <w:noProof/>
      </w:rPr>
      <w:t>3</w:t>
    </w:r>
    <w:r>
      <w:rPr>
        <w:rStyle w:val="PageNumber"/>
      </w:rPr>
      <w:fldChar w:fldCharType="end"/>
    </w:r>
  </w:p>
  <w:p w:rsidR="006047FE" w:rsidRPr="0089180C" w:rsidRDefault="006047FE"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6047FE" w:rsidRDefault="006047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4D48"/>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38C0"/>
    <w:rsid w:val="00094021"/>
    <w:rsid w:val="0009423A"/>
    <w:rsid w:val="000966AF"/>
    <w:rsid w:val="00096AB2"/>
    <w:rsid w:val="00096D3D"/>
    <w:rsid w:val="00096E49"/>
    <w:rsid w:val="00097B05"/>
    <w:rsid w:val="000A0358"/>
    <w:rsid w:val="000A0F4F"/>
    <w:rsid w:val="000A1025"/>
    <w:rsid w:val="000A12DF"/>
    <w:rsid w:val="000A18AA"/>
    <w:rsid w:val="000A2600"/>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3F8D"/>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5B0"/>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29E8"/>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B28"/>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455"/>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435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AC1"/>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DE4"/>
    <w:rsid w:val="005F4ED6"/>
    <w:rsid w:val="005F52FE"/>
    <w:rsid w:val="005F5D87"/>
    <w:rsid w:val="005F6135"/>
    <w:rsid w:val="005F68FA"/>
    <w:rsid w:val="005F78A5"/>
    <w:rsid w:val="0060017D"/>
    <w:rsid w:val="00600679"/>
    <w:rsid w:val="00601570"/>
    <w:rsid w:val="0060254A"/>
    <w:rsid w:val="006028A7"/>
    <w:rsid w:val="006047FE"/>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4C89"/>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5117"/>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7B9"/>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6B"/>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375"/>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0D85"/>
    <w:rsid w:val="00741368"/>
    <w:rsid w:val="00741736"/>
    <w:rsid w:val="00741A0C"/>
    <w:rsid w:val="00742601"/>
    <w:rsid w:val="00742DDE"/>
    <w:rsid w:val="0074304D"/>
    <w:rsid w:val="0074341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2C9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398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7F9"/>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47BA5"/>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B0B"/>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0C2"/>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0F31"/>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09E"/>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739"/>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321"/>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B20"/>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D4"/>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ADC"/>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7C6"/>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9D"/>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5B54"/>
    <w:rsid w:val="00C961E8"/>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97D"/>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3D"/>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64DC"/>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680"/>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0D6"/>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59"/>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25</Pages>
  <Words>13804</Words>
  <Characters>78683</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92303</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SERIAL-SEC</cp:lastModifiedBy>
  <cp:revision>41</cp:revision>
  <cp:lastPrinted>2006-09-06T04:00:00Z</cp:lastPrinted>
  <dcterms:created xsi:type="dcterms:W3CDTF">2020-10-19T08:04:00Z</dcterms:created>
  <dcterms:modified xsi:type="dcterms:W3CDTF">2020-10-21T09:50:00Z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